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2D48" w14:textId="73674A74" w:rsidR="00382282" w:rsidRDefault="00F908DF" w:rsidP="00382282">
      <w:pPr>
        <w:contextualSpacing/>
        <w:rPr>
          <w:b/>
          <w:i/>
          <w:sz w:val="28"/>
          <w:szCs w:val="28"/>
        </w:rPr>
      </w:pPr>
      <w:r>
        <w:rPr>
          <w:b/>
          <w:i/>
          <w:sz w:val="28"/>
          <w:szCs w:val="28"/>
        </w:rPr>
        <w:t xml:space="preserve"> </w:t>
      </w:r>
      <w:r w:rsidR="00382282">
        <w:rPr>
          <w:b/>
          <w:i/>
          <w:sz w:val="28"/>
          <w:szCs w:val="28"/>
        </w:rPr>
        <w:t xml:space="preserve">Thema </w:t>
      </w:r>
      <w:r w:rsidR="00175575">
        <w:rPr>
          <w:b/>
          <w:i/>
          <w:sz w:val="28"/>
          <w:szCs w:val="28"/>
        </w:rPr>
        <w:t>8</w:t>
      </w:r>
      <w:r w:rsidR="000A3F53">
        <w:rPr>
          <w:b/>
          <w:i/>
          <w:sz w:val="28"/>
          <w:szCs w:val="28"/>
        </w:rPr>
        <w:t xml:space="preserve"> </w:t>
      </w:r>
    </w:p>
    <w:p w14:paraId="065DDF07" w14:textId="77777777" w:rsidR="00382282" w:rsidRDefault="00D22691" w:rsidP="00382282">
      <w:pPr>
        <w:contextualSpacing/>
        <w:rPr>
          <w:b/>
          <w:i/>
          <w:sz w:val="28"/>
          <w:szCs w:val="28"/>
        </w:rPr>
      </w:pPr>
      <w:r>
        <w:rPr>
          <w:b/>
          <w:i/>
          <w:sz w:val="28"/>
          <w:szCs w:val="28"/>
        </w:rPr>
        <w:t>Jij als verpleegkundige in het ziekenhuis</w:t>
      </w:r>
    </w:p>
    <w:p w14:paraId="5A41C80A" w14:textId="77777777" w:rsidR="00382282" w:rsidRPr="00CE64B5" w:rsidRDefault="00382282" w:rsidP="00382282">
      <w:pPr>
        <w:rPr>
          <w:rFonts w:asciiTheme="minorHAnsi" w:hAnsiTheme="minorHAnsi" w:cstheme="minorHAnsi"/>
        </w:rPr>
      </w:pPr>
    </w:p>
    <w:p w14:paraId="28A3FFD3" w14:textId="77777777" w:rsidR="00382282" w:rsidRDefault="00382282" w:rsidP="00382282">
      <w:pPr>
        <w:shd w:val="clear" w:color="auto" w:fill="DEEAF6" w:themeFill="accent1" w:themeFillTint="33"/>
        <w:contextualSpacing/>
        <w:rPr>
          <w:rFonts w:asciiTheme="minorHAnsi" w:hAnsiTheme="minorHAnsi" w:cstheme="minorHAnsi"/>
          <w:b/>
          <w:bCs/>
        </w:rPr>
      </w:pPr>
      <w:r w:rsidRPr="00CE64B5">
        <w:rPr>
          <w:rFonts w:asciiTheme="minorHAnsi" w:hAnsiTheme="minorHAnsi" w:cstheme="minorHAnsi"/>
          <w:b/>
          <w:bCs/>
        </w:rPr>
        <w:t>Inleiding</w:t>
      </w:r>
    </w:p>
    <w:p w14:paraId="369A137A" w14:textId="77777777" w:rsidR="00382282" w:rsidRDefault="00382282" w:rsidP="00382282">
      <w:pPr>
        <w:shd w:val="clear" w:color="auto" w:fill="DEEAF6" w:themeFill="accent1" w:themeFillTint="33"/>
        <w:contextualSpacing/>
        <w:rPr>
          <w:rFonts w:asciiTheme="minorHAnsi" w:hAnsiTheme="minorHAnsi" w:cstheme="minorHAnsi"/>
          <w:b/>
          <w:bCs/>
        </w:rPr>
      </w:pPr>
    </w:p>
    <w:p w14:paraId="4FE9F048" w14:textId="17742398" w:rsidR="008A726F" w:rsidRDefault="00382282" w:rsidP="008A726F">
      <w:pPr>
        <w:shd w:val="clear" w:color="auto" w:fill="DEEAF6" w:themeFill="accent1" w:themeFillTint="33"/>
        <w:contextualSpacing/>
        <w:rPr>
          <w:rFonts w:asciiTheme="minorHAnsi" w:hAnsiTheme="minorHAnsi" w:cstheme="minorHAnsi"/>
        </w:rPr>
      </w:pPr>
      <w:r w:rsidRPr="001A1FE4">
        <w:rPr>
          <w:rFonts w:asciiTheme="minorHAnsi" w:hAnsiTheme="minorHAnsi" w:cstheme="minorHAnsi"/>
        </w:rPr>
        <w:t xml:space="preserve">Tijdens dit thema behandelen we </w:t>
      </w:r>
      <w:r w:rsidR="00FB7D07" w:rsidRPr="001A1FE4">
        <w:rPr>
          <w:rFonts w:asciiTheme="minorHAnsi" w:hAnsiTheme="minorHAnsi" w:cstheme="minorHAnsi"/>
        </w:rPr>
        <w:t xml:space="preserve">opnieuw </w:t>
      </w:r>
      <w:r w:rsidRPr="001A1FE4">
        <w:rPr>
          <w:rFonts w:asciiTheme="minorHAnsi" w:hAnsiTheme="minorHAnsi" w:cstheme="minorHAnsi"/>
        </w:rPr>
        <w:t xml:space="preserve">het methodisch verpleegkundig proces in het ziekenhuis.  </w:t>
      </w:r>
      <w:r w:rsidR="00FB7D07" w:rsidRPr="001A1FE4">
        <w:rPr>
          <w:rFonts w:asciiTheme="minorHAnsi" w:hAnsiTheme="minorHAnsi" w:cstheme="minorHAnsi"/>
        </w:rPr>
        <w:t>Een verpleegkundige onderscheidt zich door een combinatie van kennis en vaardigheden, en kan logisch en planmatig werken. Een verpleegplan kunnen schrijven en hanteren is daarvoor essentieel</w:t>
      </w:r>
      <w:r w:rsidR="0025309D">
        <w:rPr>
          <w:rFonts w:asciiTheme="minorHAnsi" w:hAnsiTheme="minorHAnsi" w:cstheme="minorHAnsi"/>
        </w:rPr>
        <w:t>, h</w:t>
      </w:r>
      <w:r w:rsidR="00FB7D07" w:rsidRPr="001A1FE4">
        <w:rPr>
          <w:rFonts w:asciiTheme="minorHAnsi" w:hAnsiTheme="minorHAnsi" w:cstheme="minorHAnsi"/>
        </w:rPr>
        <w:t xml:space="preserve">et is de sleutel voor een professionele aanpak. Het schrijven van een verpleegplan wordt ten onrechte wel eens gezien als overbodig papierwerk. </w:t>
      </w:r>
      <w:r w:rsidR="00101B56" w:rsidRPr="001A1FE4">
        <w:rPr>
          <w:rFonts w:asciiTheme="minorHAnsi" w:hAnsiTheme="minorHAnsi" w:cstheme="minorHAnsi"/>
        </w:rPr>
        <w:t>E</w:t>
      </w:r>
      <w:r w:rsidR="00FB7D07" w:rsidRPr="001A1FE4">
        <w:rPr>
          <w:rFonts w:asciiTheme="minorHAnsi" w:hAnsiTheme="minorHAnsi" w:cstheme="minorHAnsi"/>
        </w:rPr>
        <w:t xml:space="preserve">en goed plan vormt </w:t>
      </w:r>
      <w:r w:rsidR="00101B56" w:rsidRPr="001A1FE4">
        <w:rPr>
          <w:rFonts w:asciiTheme="minorHAnsi" w:hAnsiTheme="minorHAnsi" w:cstheme="minorHAnsi"/>
        </w:rPr>
        <w:t xml:space="preserve">echter </w:t>
      </w:r>
      <w:r w:rsidR="00FB7D07" w:rsidRPr="001A1FE4">
        <w:rPr>
          <w:rFonts w:asciiTheme="minorHAnsi" w:hAnsiTheme="minorHAnsi" w:cstheme="minorHAnsi"/>
        </w:rPr>
        <w:t>de basis voor een gestructureerde aanpak. Dat het echt zo werkt</w:t>
      </w:r>
      <w:r w:rsidR="001E1332" w:rsidRPr="001A1FE4">
        <w:rPr>
          <w:rFonts w:asciiTheme="minorHAnsi" w:hAnsiTheme="minorHAnsi" w:cstheme="minorHAnsi"/>
        </w:rPr>
        <w:t>,</w:t>
      </w:r>
      <w:r w:rsidR="00FB7D07" w:rsidRPr="001A1FE4">
        <w:rPr>
          <w:rFonts w:asciiTheme="minorHAnsi" w:hAnsiTheme="minorHAnsi" w:cstheme="minorHAnsi"/>
        </w:rPr>
        <w:t xml:space="preserve"> ervaar je als je zelf vaker plannen hebt geschreven. </w:t>
      </w:r>
      <w:r w:rsidR="008A726F" w:rsidRPr="001A1FE4">
        <w:rPr>
          <w:rFonts w:asciiTheme="minorHAnsi" w:hAnsiTheme="minorHAnsi" w:cstheme="minorHAnsi"/>
        </w:rPr>
        <w:t>Naast kennis is veel ervaring nodig. Verpleegplannen schrijven leer je namelijk door het vaak te oefenen en je plannen kritisch te evalueren.</w:t>
      </w:r>
    </w:p>
    <w:p w14:paraId="5D8633F1" w14:textId="00838776" w:rsidR="00E56309" w:rsidRDefault="00E56309" w:rsidP="008A726F">
      <w:pPr>
        <w:shd w:val="clear" w:color="auto" w:fill="DEEAF6" w:themeFill="accent1" w:themeFillTint="33"/>
        <w:contextualSpacing/>
        <w:rPr>
          <w:rFonts w:asciiTheme="minorHAnsi" w:hAnsiTheme="minorHAnsi" w:cstheme="minorHAnsi"/>
        </w:rPr>
      </w:pPr>
    </w:p>
    <w:p w14:paraId="50F0645A" w14:textId="507A74E3" w:rsidR="00E56309" w:rsidRPr="001A1FE4" w:rsidRDefault="00E56309" w:rsidP="008A726F">
      <w:pP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Verder </w:t>
      </w:r>
      <w:r w:rsidR="00623830">
        <w:rPr>
          <w:rFonts w:asciiTheme="minorHAnsi" w:hAnsiTheme="minorHAnsi" w:cstheme="minorHAnsi"/>
        </w:rPr>
        <w:t xml:space="preserve">maak je dit thema kennis met de </w:t>
      </w:r>
      <w:proofErr w:type="spellStart"/>
      <w:r w:rsidR="00623830">
        <w:rPr>
          <w:rFonts w:asciiTheme="minorHAnsi" w:hAnsiTheme="minorHAnsi" w:cstheme="minorHAnsi"/>
        </w:rPr>
        <w:t>Canmeds</w:t>
      </w:r>
      <w:proofErr w:type="spellEnd"/>
      <w:r w:rsidR="00623830">
        <w:rPr>
          <w:rFonts w:asciiTheme="minorHAnsi" w:hAnsiTheme="minorHAnsi" w:cstheme="minorHAnsi"/>
        </w:rPr>
        <w:t xml:space="preserve"> rollen</w:t>
      </w:r>
      <w:r w:rsidR="001C26F9">
        <w:rPr>
          <w:rFonts w:asciiTheme="minorHAnsi" w:hAnsiTheme="minorHAnsi" w:cstheme="minorHAnsi"/>
        </w:rPr>
        <w:t>. In het huidige opleidingsstelsel wordt steeds vaker gewerkt met deze rollen</w:t>
      </w:r>
      <w:r w:rsidR="00B73DC0">
        <w:rPr>
          <w:rFonts w:asciiTheme="minorHAnsi" w:hAnsiTheme="minorHAnsi" w:cstheme="minorHAnsi"/>
        </w:rPr>
        <w:t xml:space="preserve">. Je </w:t>
      </w:r>
      <w:r w:rsidR="00A73CEF">
        <w:rPr>
          <w:rFonts w:asciiTheme="minorHAnsi" w:hAnsiTheme="minorHAnsi" w:cstheme="minorHAnsi"/>
        </w:rPr>
        <w:t>leert wat de invulling is van de rollen en wat het betekent voor je beroepsuitoefening.</w:t>
      </w:r>
    </w:p>
    <w:p w14:paraId="5CB3E680" w14:textId="77777777" w:rsidR="00382282" w:rsidRPr="001A1FE4" w:rsidRDefault="00382282" w:rsidP="00382282">
      <w:pPr>
        <w:shd w:val="clear" w:color="auto" w:fill="DEEAF6" w:themeFill="accent1" w:themeFillTint="33"/>
        <w:contextualSpacing/>
        <w:rPr>
          <w:rFonts w:asciiTheme="minorHAnsi" w:hAnsiTheme="minorHAnsi" w:cstheme="minorHAnsi"/>
        </w:rPr>
      </w:pPr>
    </w:p>
    <w:p w14:paraId="711F8F13" w14:textId="77777777" w:rsidR="00267E19" w:rsidRDefault="00382282" w:rsidP="00382282">
      <w:pPr>
        <w:shd w:val="clear" w:color="auto" w:fill="DEEAF6" w:themeFill="accent1" w:themeFillTint="33"/>
        <w:contextualSpacing/>
        <w:rPr>
          <w:rFonts w:asciiTheme="minorHAnsi" w:hAnsiTheme="minorHAnsi" w:cstheme="minorHAnsi"/>
        </w:rPr>
      </w:pPr>
      <w:r w:rsidRPr="001A1FE4">
        <w:rPr>
          <w:rFonts w:asciiTheme="minorHAnsi" w:hAnsiTheme="minorHAnsi" w:cstheme="minorHAnsi"/>
        </w:rPr>
        <w:t>In de praktijk leer je redeneren. Je leert bewust handelen, eerst denken dan doen.</w:t>
      </w:r>
      <w:r w:rsidR="008A726F" w:rsidRPr="001A1FE4">
        <w:rPr>
          <w:rFonts w:asciiTheme="minorHAnsi" w:hAnsiTheme="minorHAnsi" w:cstheme="minorHAnsi"/>
        </w:rPr>
        <w:t xml:space="preserve"> </w:t>
      </w:r>
      <w:r w:rsidR="00AE36AA">
        <w:rPr>
          <w:rFonts w:asciiTheme="minorHAnsi" w:hAnsiTheme="minorHAnsi" w:cstheme="minorHAnsi"/>
        </w:rPr>
        <w:t xml:space="preserve">Vorig jaar zijn we met de theorie bezig geweest, dit jaar </w:t>
      </w:r>
      <w:r w:rsidR="000903E8">
        <w:rPr>
          <w:rFonts w:asciiTheme="minorHAnsi" w:hAnsiTheme="minorHAnsi" w:cstheme="minorHAnsi"/>
        </w:rPr>
        <w:t xml:space="preserve">gaan jullie je meer verdiepen in het toepassen van de theorie </w:t>
      </w:r>
      <w:r w:rsidR="00267E19">
        <w:rPr>
          <w:rFonts w:asciiTheme="minorHAnsi" w:hAnsiTheme="minorHAnsi" w:cstheme="minorHAnsi"/>
        </w:rPr>
        <w:t>.</w:t>
      </w:r>
    </w:p>
    <w:p w14:paraId="7C9EAF5D" w14:textId="461B6D34" w:rsidR="00443D16" w:rsidRPr="001A1FE4" w:rsidRDefault="00267E19" w:rsidP="00382282">
      <w:pP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Je leert de </w:t>
      </w:r>
      <w:r w:rsidR="00E6378A">
        <w:rPr>
          <w:rFonts w:asciiTheme="minorHAnsi" w:hAnsiTheme="minorHAnsi" w:cstheme="minorHAnsi"/>
        </w:rPr>
        <w:t>theorie integreren in de praktijk, zodat je bij casuïstiek op de afdeling steeds beter kunt klinisch redeneren.</w:t>
      </w:r>
      <w:r w:rsidR="008F29BE">
        <w:rPr>
          <w:rFonts w:asciiTheme="minorHAnsi" w:hAnsiTheme="minorHAnsi" w:cstheme="minorHAnsi"/>
        </w:rPr>
        <w:t xml:space="preserve"> </w:t>
      </w:r>
    </w:p>
    <w:p w14:paraId="6EBA6E14" w14:textId="77777777" w:rsidR="009A6FAE" w:rsidRDefault="009A6FAE" w:rsidP="00382282">
      <w:pPr>
        <w:shd w:val="clear" w:color="auto" w:fill="DEEAF6" w:themeFill="accent1" w:themeFillTint="33"/>
        <w:contextualSpacing/>
        <w:rPr>
          <w:rFonts w:asciiTheme="minorHAnsi" w:hAnsiTheme="minorHAnsi" w:cstheme="minorHAnsi"/>
          <w:b/>
          <w:bCs/>
          <w:color w:val="FF0000"/>
        </w:rPr>
      </w:pPr>
    </w:p>
    <w:p w14:paraId="011DF9AB" w14:textId="77777777" w:rsidR="00382282" w:rsidRPr="00FB1A43" w:rsidRDefault="00382282" w:rsidP="00382282">
      <w:pPr>
        <w:shd w:val="clear" w:color="auto" w:fill="DEEAF6" w:themeFill="accent1" w:themeFillTint="33"/>
        <w:contextualSpacing/>
        <w:rPr>
          <w:rFonts w:asciiTheme="minorHAnsi" w:hAnsiTheme="minorHAnsi" w:cstheme="minorHAnsi"/>
          <w:b/>
          <w:bCs/>
        </w:rPr>
      </w:pPr>
    </w:p>
    <w:p w14:paraId="75FFC718" w14:textId="77777777" w:rsidR="00382282" w:rsidRDefault="00382282" w:rsidP="00382282">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382282" w14:paraId="27A010B0" w14:textId="77777777" w:rsidTr="00F14CD1">
        <w:trPr>
          <w:trHeight w:val="1488"/>
        </w:trPr>
        <w:tc>
          <w:tcPr>
            <w:tcW w:w="2460" w:type="dxa"/>
          </w:tcPr>
          <w:p w14:paraId="7085E9D7" w14:textId="780B24AA" w:rsidR="00382282" w:rsidRPr="00CE64B5" w:rsidRDefault="009015AC" w:rsidP="00F14CD1">
            <w:pPr>
              <w:tabs>
                <w:tab w:val="left" w:pos="720"/>
              </w:tabs>
              <w:spacing w:after="0"/>
              <w:rPr>
                <w:rFonts w:asciiTheme="minorHAnsi" w:hAnsiTheme="minorHAnsi" w:cstheme="minorHAnsi"/>
                <w:b/>
              </w:rPr>
            </w:pPr>
            <w:r>
              <w:br w:type="page"/>
            </w:r>
          </w:p>
        </w:tc>
        <w:tc>
          <w:tcPr>
            <w:tcW w:w="7322" w:type="dxa"/>
          </w:tcPr>
          <w:p w14:paraId="0AB5CB21" w14:textId="15EDA3D3" w:rsidR="00382282" w:rsidRDefault="00382282" w:rsidP="00F14CD1">
            <w:pPr>
              <w:pStyle w:val="Geenafstand"/>
              <w:rPr>
                <w:i/>
              </w:rPr>
            </w:pPr>
            <w:r w:rsidRPr="00A06449">
              <w:rPr>
                <w:b/>
              </w:rPr>
              <w:t xml:space="preserve">Opdracht </w:t>
            </w:r>
            <w:r>
              <w:rPr>
                <w:b/>
              </w:rPr>
              <w:t>1</w:t>
            </w:r>
            <w:r w:rsidRPr="00A06449">
              <w:rPr>
                <w:b/>
              </w:rPr>
              <w:t>:</w:t>
            </w:r>
            <w:r>
              <w:rPr>
                <w:b/>
              </w:rPr>
              <w:t xml:space="preserve"> </w:t>
            </w:r>
            <w:r>
              <w:rPr>
                <w:i/>
              </w:rPr>
              <w:t>Individuele opdracht</w:t>
            </w:r>
          </w:p>
          <w:p w14:paraId="58B293D7" w14:textId="77777777" w:rsidR="00C613FC" w:rsidRDefault="00C613FC" w:rsidP="00F14CD1">
            <w:pPr>
              <w:pStyle w:val="Geenafstand"/>
              <w:rPr>
                <w:i/>
              </w:rPr>
            </w:pPr>
          </w:p>
          <w:p w14:paraId="7B3E6D74" w14:textId="0FE3CC3B" w:rsidR="00382282" w:rsidRDefault="00C613FC" w:rsidP="00F14CD1">
            <w:pPr>
              <w:pStyle w:val="Geenafstand"/>
            </w:pPr>
            <w:r>
              <w:t xml:space="preserve">In overleg met je werkbegeleider voer je met een patiënt een </w:t>
            </w:r>
            <w:r w:rsidR="0056699C">
              <w:t>anamnese</w:t>
            </w:r>
            <w:r>
              <w:t>gesprek. Van de door jou opgenomen patiënt werk je</w:t>
            </w:r>
            <w:r w:rsidR="00382282">
              <w:t xml:space="preserve"> het ziektebeeld uit volgens de geneeskundige methodiek. </w:t>
            </w:r>
            <w:r w:rsidR="00382282" w:rsidRPr="00BF2546">
              <w:t xml:space="preserve">Tijdens het werken aan deze opdracht vraag je feedback </w:t>
            </w:r>
            <w:r w:rsidR="00382282">
              <w:t xml:space="preserve">aan je collega’s op de afdeling en aan je </w:t>
            </w:r>
            <w:r w:rsidR="00382282" w:rsidRPr="00BF2546">
              <w:t xml:space="preserve">medestudenten.  </w:t>
            </w:r>
          </w:p>
          <w:p w14:paraId="24F9EB63" w14:textId="77777777" w:rsidR="00382282" w:rsidRDefault="00382282" w:rsidP="00F14CD1">
            <w:pPr>
              <w:pStyle w:val="Geenafstand"/>
            </w:pPr>
          </w:p>
          <w:p w14:paraId="22C7EC57" w14:textId="4EC57B41" w:rsidR="00382282" w:rsidRPr="00AC103F" w:rsidRDefault="00382282" w:rsidP="00F14CD1">
            <w:pPr>
              <w:pStyle w:val="Geenafstand"/>
            </w:pPr>
            <w:r w:rsidRPr="007B7935">
              <w:t xml:space="preserve">Na het maken van de </w:t>
            </w:r>
            <w:r>
              <w:t>geneeskundige methodiek</w:t>
            </w:r>
            <w:r w:rsidRPr="007B7935">
              <w:t xml:space="preserve"> presenteer je j</w:t>
            </w:r>
            <w:r w:rsidR="0003206A">
              <w:t>ouw</w:t>
            </w:r>
            <w:r w:rsidRPr="007B7935">
              <w:t xml:space="preserve"> patiënt aan je werkbegeleider</w:t>
            </w:r>
            <w:r w:rsidR="00FD0307">
              <w:t>. Door gebruik te maken v</w:t>
            </w:r>
            <w:r>
              <w:t xml:space="preserve">an het </w:t>
            </w:r>
            <w:r w:rsidRPr="007B7935">
              <w:t xml:space="preserve">blauwe kaartje </w:t>
            </w:r>
            <w:r w:rsidR="00D07145">
              <w:t>lee</w:t>
            </w:r>
            <w:r w:rsidR="00F40161">
              <w:t>r je het l</w:t>
            </w:r>
            <w:r w:rsidRPr="007B7935">
              <w:t xml:space="preserve">eerproces </w:t>
            </w:r>
            <w:r>
              <w:t xml:space="preserve">inzichtelijk </w:t>
            </w:r>
            <w:r w:rsidRPr="00AC103F">
              <w:t>maken</w:t>
            </w:r>
            <w:r w:rsidR="00F40161">
              <w:t xml:space="preserve"> en laat je zien of je voldoende kennis hebt over het ziektebeeld van jouw patiënt.</w:t>
            </w:r>
            <w:r w:rsidR="009456D0">
              <w:t xml:space="preserve"> Tevens wordt op deze manier duidelijk of jouw kennis de diepgang </w:t>
            </w:r>
            <w:r w:rsidR="00C60732">
              <w:t xml:space="preserve">heeft van het niveau </w:t>
            </w:r>
            <w:r w:rsidR="00C91CFF">
              <w:t>passend bij dit moment van de opleiding.</w:t>
            </w:r>
          </w:p>
          <w:p w14:paraId="6AC281FF" w14:textId="77777777" w:rsidR="00382282" w:rsidRDefault="00382282" w:rsidP="00F14CD1">
            <w:pPr>
              <w:pStyle w:val="Geenafstand"/>
            </w:pPr>
          </w:p>
          <w:p w14:paraId="16BFB870" w14:textId="77777777" w:rsidR="00E02896" w:rsidRDefault="00382282" w:rsidP="0010792A">
            <w:pPr>
              <w:pStyle w:val="Geenafstand"/>
            </w:pPr>
            <w:r>
              <w:t xml:space="preserve">Vervolgens start je met het </w:t>
            </w:r>
            <w:r w:rsidR="00622ECD">
              <w:t xml:space="preserve">maken van een verpleegplan. </w:t>
            </w:r>
            <w:r w:rsidR="0010792A">
              <w:t xml:space="preserve">Bij het maken van dit verpleegplan </w:t>
            </w:r>
            <w:r w:rsidR="00C91CFF">
              <w:t>kun je</w:t>
            </w:r>
            <w:r w:rsidR="0010792A">
              <w:t xml:space="preserve"> hulp </w:t>
            </w:r>
            <w:r w:rsidR="00C91CFF">
              <w:t xml:space="preserve">vragen </w:t>
            </w:r>
            <w:r w:rsidR="0010792A">
              <w:t xml:space="preserve">aan je </w:t>
            </w:r>
            <w:r w:rsidRPr="00C36246">
              <w:t>verpleegkundig</w:t>
            </w:r>
            <w:r>
              <w:t>e</w:t>
            </w:r>
            <w:r w:rsidRPr="00C36246">
              <w:t xml:space="preserve"> collega’s</w:t>
            </w:r>
            <w:r w:rsidR="0010792A">
              <w:t xml:space="preserve">, </w:t>
            </w:r>
            <w:r w:rsidRPr="00C36246">
              <w:t>maar ook aan medestudenten en HBO studenten</w:t>
            </w:r>
            <w:r>
              <w:t xml:space="preserve"> </w:t>
            </w:r>
            <w:r w:rsidRPr="00C36246">
              <w:t xml:space="preserve">op de afdeling. </w:t>
            </w:r>
            <w:r w:rsidR="00C05FF7">
              <w:t xml:space="preserve">Verder gebruik je het boek ‘Zo maak je een verpleegplan’ als naslagwerk. </w:t>
            </w:r>
          </w:p>
          <w:p w14:paraId="03C769FD" w14:textId="77777777" w:rsidR="00E02896" w:rsidRDefault="00E02896" w:rsidP="0010792A">
            <w:pPr>
              <w:pStyle w:val="Geenafstand"/>
            </w:pPr>
          </w:p>
          <w:p w14:paraId="040EC23B" w14:textId="77777777" w:rsidR="00E02896" w:rsidRDefault="00E02896" w:rsidP="0010792A">
            <w:pPr>
              <w:pStyle w:val="Geenafstand"/>
            </w:pPr>
          </w:p>
          <w:p w14:paraId="5A8F9ED3" w14:textId="1439AF82" w:rsidR="0010792A" w:rsidRDefault="006B3F18" w:rsidP="0010792A">
            <w:pPr>
              <w:pStyle w:val="Geenafstand"/>
            </w:pPr>
            <w:r>
              <w:lastRenderedPageBreak/>
              <w:t xml:space="preserve">Je werkt </w:t>
            </w:r>
            <w:r w:rsidR="002E279D">
              <w:t xml:space="preserve">drie </w:t>
            </w:r>
            <w:r w:rsidR="00622ECD">
              <w:t xml:space="preserve">actuele </w:t>
            </w:r>
            <w:r>
              <w:t xml:space="preserve">verpleegproblemen uit. </w:t>
            </w:r>
            <w:r w:rsidR="002E279D">
              <w:t>Deze drie</w:t>
            </w:r>
            <w:r w:rsidR="004D64B1" w:rsidRPr="004D64B1">
              <w:t xml:space="preserve"> beschreven verpleegproblemen zijn opgesteld op basis van prioriteit, waarbij de reden van prioritering wordt uitgelegd.</w:t>
            </w:r>
            <w:r w:rsidR="0010792A">
              <w:t xml:space="preserve"> Om tot een prioritering te komen maak je gebruik van het </w:t>
            </w:r>
            <w:proofErr w:type="spellStart"/>
            <w:r w:rsidR="0010792A">
              <w:t>redeneerweb</w:t>
            </w:r>
            <w:proofErr w:type="spellEnd"/>
            <w:r w:rsidR="0010792A">
              <w:t xml:space="preserve">. </w:t>
            </w:r>
            <w:r w:rsidR="00622ECD">
              <w:t xml:space="preserve"> </w:t>
            </w:r>
          </w:p>
          <w:p w14:paraId="7E2B3442" w14:textId="77777777" w:rsidR="002E279D" w:rsidRDefault="002E279D" w:rsidP="0010792A">
            <w:pPr>
              <w:pStyle w:val="Geenafstand"/>
            </w:pPr>
          </w:p>
          <w:p w14:paraId="1643F2EE" w14:textId="66BDE862" w:rsidR="00B05FEE" w:rsidRDefault="002E279D" w:rsidP="0010792A">
            <w:pPr>
              <w:pStyle w:val="Geenafstand"/>
              <w:numPr>
                <w:ilvl w:val="0"/>
                <w:numId w:val="30"/>
              </w:numPr>
            </w:pPr>
            <w:r>
              <w:t xml:space="preserve">Alle drie problemen werk je </w:t>
            </w:r>
            <w:r w:rsidR="006B3F18">
              <w:t>uit volgens de PES, het doel formuleer je SMART, je benoemt interventies</w:t>
            </w:r>
            <w:r w:rsidR="00622ECD">
              <w:t xml:space="preserve"> vanuit </w:t>
            </w:r>
            <w:r w:rsidR="0010792A">
              <w:t>de praktijk</w:t>
            </w:r>
            <w:r>
              <w:t>.</w:t>
            </w:r>
          </w:p>
          <w:p w14:paraId="4B7989F7" w14:textId="0EEC08BA" w:rsidR="006B3F18" w:rsidRDefault="002E279D" w:rsidP="002E279D">
            <w:pPr>
              <w:pStyle w:val="Geenafstand"/>
              <w:numPr>
                <w:ilvl w:val="0"/>
                <w:numId w:val="30"/>
              </w:numPr>
            </w:pPr>
            <w:r>
              <w:t xml:space="preserve">Daarnaast werk je alle drie problemen nogmaals uit met </w:t>
            </w:r>
            <w:r w:rsidR="006B3F18">
              <w:t xml:space="preserve">behulp van het Zakboek Verpleegkundige diagnoses van </w:t>
            </w:r>
            <w:proofErr w:type="spellStart"/>
            <w:r w:rsidR="006B3F18">
              <w:t>Carpenito</w:t>
            </w:r>
            <w:proofErr w:type="spellEnd"/>
            <w:r w:rsidR="006B3F18">
              <w:t xml:space="preserve">. </w:t>
            </w:r>
          </w:p>
          <w:p w14:paraId="1017811E" w14:textId="453E0728" w:rsidR="002E279D" w:rsidRDefault="002E279D" w:rsidP="002E279D">
            <w:pPr>
              <w:pStyle w:val="Geenafstand"/>
              <w:numPr>
                <w:ilvl w:val="0"/>
                <w:numId w:val="30"/>
              </w:numPr>
            </w:pPr>
            <w:r>
              <w:t xml:space="preserve">Vervolgens maak je een analyse: wat zijn overeenkomsten, wat zijn verschillen in de uitwerking van deze verpleegproblemen? </w:t>
            </w:r>
          </w:p>
          <w:p w14:paraId="77A56C6F" w14:textId="203DD58A" w:rsidR="00E02896" w:rsidRDefault="00E02896" w:rsidP="00E02896">
            <w:pPr>
              <w:pStyle w:val="Geenafstand"/>
            </w:pPr>
          </w:p>
          <w:p w14:paraId="7F35C24E" w14:textId="02505752" w:rsidR="00E02896" w:rsidRDefault="0068410B" w:rsidP="00E02896">
            <w:pPr>
              <w:pStyle w:val="Geenafstand"/>
            </w:pPr>
            <w:r>
              <w:t xml:space="preserve">Als het verpleegplan af is vraag </w:t>
            </w:r>
            <w:r w:rsidR="00E60776">
              <w:t xml:space="preserve">je feedback van zowel jouw werkbegeleider als </w:t>
            </w:r>
            <w:r w:rsidR="002D65C4">
              <w:t>een medestudent.</w:t>
            </w:r>
          </w:p>
          <w:p w14:paraId="133D9F1A" w14:textId="77777777" w:rsidR="00352AA5" w:rsidRDefault="00352AA5" w:rsidP="00F14CD1">
            <w:pPr>
              <w:pStyle w:val="Geenafstand"/>
            </w:pPr>
          </w:p>
          <w:p w14:paraId="4DFC0FE6" w14:textId="5CA08853" w:rsidR="00352AA5" w:rsidRDefault="00352AA5" w:rsidP="00F14CD1">
            <w:pPr>
              <w:pStyle w:val="Geenafstand"/>
              <w:rPr>
                <w:i/>
              </w:rPr>
            </w:pPr>
            <w:r w:rsidRPr="00352AA5">
              <w:rPr>
                <w:b/>
              </w:rPr>
              <w:t xml:space="preserve">Opdracht </w:t>
            </w:r>
            <w:r w:rsidR="00775E46">
              <w:rPr>
                <w:b/>
              </w:rPr>
              <w:t>2</w:t>
            </w:r>
            <w:r w:rsidRPr="00352AA5">
              <w:rPr>
                <w:b/>
              </w:rPr>
              <w:t>:</w:t>
            </w:r>
            <w:r>
              <w:t xml:space="preserve"> </w:t>
            </w:r>
            <w:r w:rsidRPr="00352AA5">
              <w:rPr>
                <w:i/>
              </w:rPr>
              <w:t>individueel</w:t>
            </w:r>
          </w:p>
          <w:p w14:paraId="00C30403" w14:textId="02873C14" w:rsidR="00352AA5" w:rsidRPr="00352AA5" w:rsidRDefault="00352AA5" w:rsidP="00F14CD1">
            <w:pPr>
              <w:pStyle w:val="Geenafstand"/>
            </w:pPr>
            <w:r w:rsidRPr="00352AA5">
              <w:t>Mensen zijn niet hun aandoening. Toch focussen we daar in de zorg doorgaans wel op. Alle aandacht gaat uit naar hun klachten en gezondheidsproblemen, en hoe we die kunnen oplossen. Positieve Gezondheid kiest een andere invalshoek.</w:t>
            </w:r>
            <w:r>
              <w:t xml:space="preserve"> </w:t>
            </w:r>
            <w:r w:rsidRPr="00352AA5">
              <w:t xml:space="preserve">In </w:t>
            </w:r>
            <w:r w:rsidR="009C3F1C">
              <w:t>hun</w:t>
            </w:r>
            <w:r w:rsidRPr="00352AA5">
              <w:t xml:space="preserve"> concept wordt gezondheid niet meer gezien als de af- of aanwezigheid van ziekte, maar als het vermogen van mensen om met de fysieke, emotionele en sociale levensuitdagingen om te gaan en zoveel mogelijk eigen regie te voeren.</w:t>
            </w:r>
          </w:p>
          <w:p w14:paraId="3D5FCC1C" w14:textId="0A1BD219" w:rsidR="00352AA5" w:rsidRDefault="00352AA5" w:rsidP="00F14CD1">
            <w:pPr>
              <w:pStyle w:val="Geenafstand"/>
            </w:pPr>
            <w:r>
              <w:t xml:space="preserve">Je brengt de positieve gezondheid bij jouw patiënt in kaart. Beschrijf vervolgens in het verslag welke inzichten dit jou  en jouw patiënt heeft gegeven. </w:t>
            </w:r>
          </w:p>
          <w:p w14:paraId="6857AF71" w14:textId="77777777" w:rsidR="00775E46" w:rsidRPr="003657F8" w:rsidRDefault="00775E46" w:rsidP="00F14CD1">
            <w:pPr>
              <w:pStyle w:val="Geenafstand"/>
            </w:pPr>
          </w:p>
          <w:p w14:paraId="6E3E594B" w14:textId="77777777" w:rsidR="00775E46" w:rsidRPr="00BF2546" w:rsidRDefault="00775E46" w:rsidP="00775E46">
            <w:pPr>
              <w:pStyle w:val="Geenafstand"/>
              <w:rPr>
                <w:i/>
              </w:rPr>
            </w:pPr>
            <w:r w:rsidRPr="00BF2546">
              <w:rPr>
                <w:b/>
              </w:rPr>
              <w:t xml:space="preserve">Opdracht </w:t>
            </w:r>
            <w:r>
              <w:rPr>
                <w:b/>
              </w:rPr>
              <w:t>3</w:t>
            </w:r>
            <w:r w:rsidRPr="00BF2546">
              <w:rPr>
                <w:b/>
              </w:rPr>
              <w:t>:</w:t>
            </w:r>
            <w:r>
              <w:t xml:space="preserve"> </w:t>
            </w:r>
            <w:r w:rsidRPr="00BF2546">
              <w:rPr>
                <w:i/>
              </w:rPr>
              <w:t>groepsopdracht</w:t>
            </w:r>
          </w:p>
          <w:p w14:paraId="68F49598" w14:textId="73B0F76D" w:rsidR="00775E46" w:rsidRDefault="00775E46" w:rsidP="00775E46">
            <w:pPr>
              <w:pStyle w:val="Geenafstand"/>
            </w:pPr>
            <w:r>
              <w:t xml:space="preserve">Je deelt met één of twee medestudent(en) je </w:t>
            </w:r>
            <w:r w:rsidRPr="003657F8">
              <w:t xml:space="preserve">eindverslag </w:t>
            </w:r>
            <w:r>
              <w:t xml:space="preserve">, deze wordt door deze </w:t>
            </w:r>
            <w:r w:rsidRPr="003657F8">
              <w:t>medestudenten nagekeken voordat je het inlevert</w:t>
            </w:r>
            <w:r>
              <w:t xml:space="preserve"> bij jouw SLB docent</w:t>
            </w:r>
            <w:r w:rsidRPr="003657F8">
              <w:t>.</w:t>
            </w:r>
            <w:r>
              <w:t xml:space="preserve"> Je beschrijft in de reflectie welke</w:t>
            </w:r>
            <w:r w:rsidRPr="003657F8">
              <w:t xml:space="preserve"> feedback je hebt</w:t>
            </w:r>
            <w:r>
              <w:t xml:space="preserve"> gekregen, wat je daarvan vond </w:t>
            </w:r>
            <w:r w:rsidRPr="003657F8">
              <w:t xml:space="preserve">en wat je ermee gedaan hebt. </w:t>
            </w:r>
          </w:p>
          <w:p w14:paraId="671108B5" w14:textId="1387E831" w:rsidR="005E02D9" w:rsidRDefault="005E02D9" w:rsidP="00775E46">
            <w:pPr>
              <w:pStyle w:val="Geenafstand"/>
            </w:pPr>
          </w:p>
          <w:p w14:paraId="2DAE4B99" w14:textId="77777777" w:rsidR="005E02D9" w:rsidRPr="003657F8" w:rsidRDefault="005E02D9" w:rsidP="005E02D9">
            <w:pPr>
              <w:pStyle w:val="Geenafstand"/>
              <w:rPr>
                <w:b/>
              </w:rPr>
            </w:pPr>
            <w:r>
              <w:rPr>
                <w:b/>
              </w:rPr>
              <w:t xml:space="preserve">Opdracht 4: </w:t>
            </w:r>
          </w:p>
          <w:p w14:paraId="1296F56A" w14:textId="77777777" w:rsidR="005E02D9" w:rsidRDefault="005E02D9" w:rsidP="005E02D9">
            <w:pPr>
              <w:pStyle w:val="Geenafstand"/>
            </w:pPr>
            <w:r>
              <w:t xml:space="preserve">Ook tijdens dit thema krijg je lessen klinisch redeneren over ziekenhuiszorg. </w:t>
            </w:r>
          </w:p>
          <w:p w14:paraId="4451AC43" w14:textId="77777777" w:rsidR="005E02D9" w:rsidRPr="000F5015" w:rsidRDefault="005E02D9" w:rsidP="005E02D9">
            <w:pPr>
              <w:pStyle w:val="Geenafstand"/>
              <w:rPr>
                <w:color w:val="FF0000"/>
              </w:rPr>
            </w:pPr>
            <w:r>
              <w:t xml:space="preserve">In de </w:t>
            </w:r>
            <w:r w:rsidRPr="004E4170">
              <w:t>lessen worden de opdrachten nabesproken en de SBAR geoefend.</w:t>
            </w:r>
          </w:p>
          <w:p w14:paraId="06949AF3" w14:textId="77777777" w:rsidR="00775E46" w:rsidRDefault="00775E46" w:rsidP="00F14CD1">
            <w:pPr>
              <w:pStyle w:val="Geenafstand"/>
              <w:tabs>
                <w:tab w:val="left" w:pos="5790"/>
              </w:tabs>
            </w:pPr>
          </w:p>
          <w:p w14:paraId="549BA1C8" w14:textId="77777777" w:rsidR="00926DA0" w:rsidRDefault="00382282" w:rsidP="00F14CD1">
            <w:pPr>
              <w:pStyle w:val="Geenafstand"/>
            </w:pPr>
            <w:r w:rsidRPr="00B03D7D">
              <w:rPr>
                <w:b/>
              </w:rPr>
              <w:t>Eind</w:t>
            </w:r>
            <w:r>
              <w:rPr>
                <w:b/>
              </w:rPr>
              <w:t>resultaat</w:t>
            </w:r>
            <w:r w:rsidRPr="007B7935">
              <w:t xml:space="preserve">: </w:t>
            </w:r>
            <w:r>
              <w:t xml:space="preserve">Maak een eindverslag </w:t>
            </w:r>
            <w:r w:rsidRPr="003067D0">
              <w:t>volgens de APA richtlijnen waarin je de geneeskundige en verpleegkundige methodiek</w:t>
            </w:r>
            <w:r w:rsidR="00372712" w:rsidRPr="003067D0">
              <w:t xml:space="preserve"> </w:t>
            </w:r>
            <w:r w:rsidR="001A14E4" w:rsidRPr="003067D0">
              <w:t>en de positieve gezondheid van jouw patiënt</w:t>
            </w:r>
            <w:r w:rsidRPr="003067D0">
              <w:t xml:space="preserve"> opneemt. </w:t>
            </w:r>
          </w:p>
          <w:p w14:paraId="21937879" w14:textId="2FD1E1B5" w:rsidR="00286A75" w:rsidRDefault="00264313" w:rsidP="00F14CD1">
            <w:pPr>
              <w:pStyle w:val="Geenafstand"/>
            </w:pPr>
            <w:r w:rsidRPr="003067D0">
              <w:t xml:space="preserve">Verder beschrijf je </w:t>
            </w:r>
            <w:r w:rsidR="003067D0" w:rsidRPr="003067D0">
              <w:t>i</w:t>
            </w:r>
            <w:r w:rsidR="0007725B" w:rsidRPr="003067D0">
              <w:t xml:space="preserve">n </w:t>
            </w:r>
            <w:r w:rsidR="00215C1C">
              <w:t>d</w:t>
            </w:r>
            <w:r w:rsidR="00926DA0">
              <w:t xml:space="preserve">e </w:t>
            </w:r>
            <w:r w:rsidR="00215C1C">
              <w:t>proces- en product</w:t>
            </w:r>
            <w:r w:rsidR="0077129E">
              <w:t xml:space="preserve"> </w:t>
            </w:r>
            <w:r w:rsidR="00215C1C">
              <w:t>evaluatie de</w:t>
            </w:r>
            <w:r w:rsidR="000C5E83">
              <w:t xml:space="preserve"> </w:t>
            </w:r>
            <w:r w:rsidR="00382282">
              <w:t>feedback die je hebt gekregen</w:t>
            </w:r>
            <w:r w:rsidR="00926DA0">
              <w:t xml:space="preserve"> op de geneeskundige en verpleegkundige methodiek</w:t>
            </w:r>
            <w:r w:rsidR="000C5E83">
              <w:t xml:space="preserve"> en</w:t>
            </w:r>
            <w:r w:rsidR="00220CDA">
              <w:t xml:space="preserve"> beschrijf je tevens</w:t>
            </w:r>
            <w:r w:rsidR="000C5E83">
              <w:t xml:space="preserve"> hoe </w:t>
            </w:r>
            <w:r w:rsidR="00220CDA">
              <w:t>je dit thema hebt gewerkt en ervaren.</w:t>
            </w:r>
            <w:r w:rsidR="00283682">
              <w:t xml:space="preserve"> Vergeet hierin niet om de online lessen en opdrachten op te nemen!</w:t>
            </w:r>
          </w:p>
          <w:p w14:paraId="28DFEC5F" w14:textId="77777777" w:rsidR="00382282" w:rsidRDefault="00382282" w:rsidP="00F14CD1">
            <w:pPr>
              <w:pStyle w:val="Geenafstand"/>
            </w:pPr>
          </w:p>
          <w:p w14:paraId="317BBE1F" w14:textId="77777777" w:rsidR="00382282" w:rsidRDefault="00382282" w:rsidP="00F14CD1">
            <w:pPr>
              <w:pStyle w:val="Geenafstand"/>
              <w:rPr>
                <w:b/>
                <w:i/>
              </w:rPr>
            </w:pPr>
            <w:r>
              <w:rPr>
                <w:b/>
                <w:i/>
              </w:rPr>
              <w:t>Zorg dat je zelf een planning maakt voor dit thema waarin je alle opdrachten opneemt</w:t>
            </w:r>
            <w:r w:rsidR="008B000C">
              <w:rPr>
                <w:b/>
                <w:i/>
              </w:rPr>
              <w:t>.</w:t>
            </w:r>
          </w:p>
          <w:p w14:paraId="7F3B790E" w14:textId="73C97480" w:rsidR="00382282" w:rsidRPr="00CA44F5" w:rsidRDefault="00382282" w:rsidP="00F14CD1">
            <w:pPr>
              <w:pStyle w:val="Geenafstand"/>
            </w:pPr>
          </w:p>
        </w:tc>
      </w:tr>
      <w:tr w:rsidR="00382282" w14:paraId="0C8A9708" w14:textId="77777777" w:rsidTr="00F14CD1">
        <w:trPr>
          <w:trHeight w:val="1488"/>
        </w:trPr>
        <w:tc>
          <w:tcPr>
            <w:tcW w:w="2460" w:type="dxa"/>
          </w:tcPr>
          <w:p w14:paraId="42ACFA7E" w14:textId="77777777" w:rsidR="00382282" w:rsidRPr="00CE64B5" w:rsidRDefault="00382282" w:rsidP="00F14CD1">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0112835A" w14:textId="77777777" w:rsidR="00382282" w:rsidRDefault="00382282" w:rsidP="00F14CD1">
            <w:pPr>
              <w:autoSpaceDE w:val="0"/>
              <w:autoSpaceDN w:val="0"/>
              <w:adjustRightInd w:val="0"/>
              <w:rPr>
                <w:rFonts w:asciiTheme="minorHAnsi" w:hAnsiTheme="minorHAnsi" w:cstheme="minorHAnsi"/>
              </w:rPr>
            </w:pPr>
          </w:p>
        </w:tc>
        <w:tc>
          <w:tcPr>
            <w:tcW w:w="7322" w:type="dxa"/>
          </w:tcPr>
          <w:p w14:paraId="1566FB20" w14:textId="2D0460DD" w:rsidR="00382282" w:rsidRPr="00560A32" w:rsidRDefault="00382282" w:rsidP="00F14CD1">
            <w:pPr>
              <w:pStyle w:val="Geenafstand"/>
              <w:rPr>
                <w:rFonts w:asciiTheme="minorHAnsi" w:hAnsiTheme="minorHAnsi" w:cstheme="minorHAnsi"/>
                <w:lang w:eastAsia="nl-NL"/>
              </w:rPr>
            </w:pPr>
            <w:bookmarkStart w:id="0" w:name="_Hlk5285305"/>
            <w:r w:rsidRPr="00560A32">
              <w:t>Aan het eind van dit thema</w:t>
            </w:r>
            <w:r w:rsidR="007A32E8" w:rsidRPr="00560A32">
              <w:t xml:space="preserve"> </w:t>
            </w:r>
            <w:r w:rsidRPr="00560A32">
              <w:rPr>
                <w:rFonts w:asciiTheme="minorHAnsi" w:hAnsiTheme="minorHAnsi" w:cstheme="minorHAnsi"/>
                <w:lang w:eastAsia="nl-NL"/>
              </w:rPr>
              <w:t>kun je:</w:t>
            </w:r>
          </w:p>
          <w:p w14:paraId="2ABCC75A" w14:textId="45C93175" w:rsidR="00382282" w:rsidRPr="00560A32" w:rsidRDefault="00382282" w:rsidP="00F14CD1">
            <w:pPr>
              <w:pStyle w:val="Geenafstand"/>
            </w:pPr>
            <w:r w:rsidRPr="00560A32">
              <w:t>- een ziektebeeld volgens de geneeskundige methodiek uitwerken</w:t>
            </w:r>
            <w:r w:rsidR="00C5086A" w:rsidRPr="00560A32">
              <w:t xml:space="preserve"> die qua diepgang past bij het moment van de opleiding</w:t>
            </w:r>
            <w:r w:rsidRPr="00560A32">
              <w:t>;</w:t>
            </w:r>
          </w:p>
          <w:p w14:paraId="2738A189" w14:textId="1C6F3041" w:rsidR="00382282" w:rsidRDefault="00382282" w:rsidP="00F14CD1">
            <w:pPr>
              <w:pStyle w:val="Geenafstand"/>
            </w:pPr>
            <w:r w:rsidRPr="00560A32">
              <w:t>- een verpleegplan volgens de verpleegkundige methodiek uitwerken</w:t>
            </w:r>
            <w:r w:rsidR="00C5086A" w:rsidRPr="00560A32">
              <w:t xml:space="preserve"> </w:t>
            </w:r>
            <w:r w:rsidR="00F96674" w:rsidRPr="00560A32">
              <w:t>die qua diepgang past bij het moment van de opleiding</w:t>
            </w:r>
            <w:r w:rsidRPr="00560A32">
              <w:t>;</w:t>
            </w:r>
          </w:p>
          <w:p w14:paraId="709AF5D7" w14:textId="2E8144E2" w:rsidR="00713A3B" w:rsidRPr="00560A32" w:rsidRDefault="00713A3B" w:rsidP="00F14CD1">
            <w:pPr>
              <w:pStyle w:val="Geenafstand"/>
            </w:pPr>
            <w:r>
              <w:t xml:space="preserve">- </w:t>
            </w:r>
            <w:r w:rsidR="00D20960">
              <w:t>beschrijven wat het effect is van positieve gezondheid op</w:t>
            </w:r>
            <w:r w:rsidR="004958B4">
              <w:t xml:space="preserve"> de patiënt;</w:t>
            </w:r>
          </w:p>
          <w:p w14:paraId="4299D671" w14:textId="77777777" w:rsidR="00382282" w:rsidRPr="00560A32" w:rsidRDefault="00382282" w:rsidP="00F14CD1">
            <w:pPr>
              <w:pStyle w:val="Geenafstand"/>
            </w:pPr>
            <w:r w:rsidRPr="00560A32">
              <w:t xml:space="preserve">- de onderbouwde feedback verwerken die je hebt gekregen van </w:t>
            </w:r>
          </w:p>
          <w:p w14:paraId="22C48671" w14:textId="4CB7848F" w:rsidR="00382282" w:rsidRPr="00560A32" w:rsidRDefault="00382282" w:rsidP="00F14CD1">
            <w:pPr>
              <w:pStyle w:val="Geenafstand"/>
            </w:pPr>
            <w:r w:rsidRPr="00560A32">
              <w:t xml:space="preserve">   </w:t>
            </w:r>
            <w:r w:rsidR="00F96674" w:rsidRPr="00560A32">
              <w:t>m</w:t>
            </w:r>
            <w:r w:rsidRPr="00560A32">
              <w:t>edestudenten</w:t>
            </w:r>
            <w:r w:rsidR="00F96674" w:rsidRPr="00560A32">
              <w:t xml:space="preserve"> en begeleiders;</w:t>
            </w:r>
          </w:p>
          <w:p w14:paraId="68666B46" w14:textId="50EBE989" w:rsidR="00382282" w:rsidRPr="00560A32" w:rsidRDefault="00382282" w:rsidP="00F14CD1">
            <w:pPr>
              <w:pStyle w:val="Geenafstand"/>
            </w:pPr>
            <w:r w:rsidRPr="00560A32">
              <w:t>- onderbouwde feedback geven op het uitgewerkte ziektebeeld</w:t>
            </w:r>
            <w:r w:rsidR="00C10FFE" w:rsidRPr="00560A32">
              <w:t xml:space="preserve">, </w:t>
            </w:r>
            <w:r w:rsidRPr="00560A32">
              <w:t xml:space="preserve"> </w:t>
            </w:r>
          </w:p>
          <w:p w14:paraId="3C2E4E8C" w14:textId="56927BC9" w:rsidR="00382282" w:rsidRPr="00560A32" w:rsidRDefault="00382282" w:rsidP="00F14CD1">
            <w:pPr>
              <w:pStyle w:val="Geenafstand"/>
            </w:pPr>
            <w:r w:rsidRPr="00560A32">
              <w:t xml:space="preserve">    verpleegplan </w:t>
            </w:r>
            <w:r w:rsidR="00C10FFE" w:rsidRPr="00560A32">
              <w:t xml:space="preserve">en volledige verslag </w:t>
            </w:r>
            <w:r w:rsidRPr="00560A32">
              <w:t>van medestudenten;</w:t>
            </w:r>
          </w:p>
          <w:p w14:paraId="3E942807" w14:textId="5BF4757D" w:rsidR="00627AC6" w:rsidRPr="00560A32" w:rsidRDefault="000C3506" w:rsidP="00F14CD1">
            <w:pPr>
              <w:pStyle w:val="Geenafstand"/>
            </w:pPr>
            <w:r w:rsidRPr="00560A32">
              <w:t>-</w:t>
            </w:r>
            <w:r w:rsidR="00C10FFE" w:rsidRPr="00560A32">
              <w:t xml:space="preserve">beschrijven </w:t>
            </w:r>
            <w:r w:rsidRPr="00560A32">
              <w:t xml:space="preserve">welke verschillen en overeenkomsten je hebt gesignaleerd </w:t>
            </w:r>
            <w:r w:rsidR="00B74327" w:rsidRPr="00560A32">
              <w:t xml:space="preserve">in het uitwerken van verpleegproblemen via de PES methode of met behulp van </w:t>
            </w:r>
            <w:proofErr w:type="spellStart"/>
            <w:r w:rsidR="00B74327" w:rsidRPr="00560A32">
              <w:t>Carpenito</w:t>
            </w:r>
            <w:proofErr w:type="spellEnd"/>
            <w:r w:rsidR="005E1862" w:rsidRPr="00560A32">
              <w:t>;</w:t>
            </w:r>
          </w:p>
          <w:p w14:paraId="50D8C82F" w14:textId="73841A89" w:rsidR="00B74327" w:rsidRPr="00560A32" w:rsidRDefault="00B74327" w:rsidP="00F14CD1">
            <w:pPr>
              <w:pStyle w:val="Geenafstand"/>
            </w:pPr>
            <w:r w:rsidRPr="00560A32">
              <w:t>- de methodiek</w:t>
            </w:r>
            <w:r w:rsidR="00087EFE" w:rsidRPr="00560A32">
              <w:t xml:space="preserve"> SBAR toepassen in de lessen klinisch redeneren</w:t>
            </w:r>
            <w:r w:rsidR="005E1862" w:rsidRPr="00560A32">
              <w:t>;</w:t>
            </w:r>
          </w:p>
          <w:p w14:paraId="02B015B4" w14:textId="3B8835C8" w:rsidR="00087EFE" w:rsidRPr="00560A32" w:rsidRDefault="00A03A61" w:rsidP="00F14CD1">
            <w:pPr>
              <w:pStyle w:val="Geenafstand"/>
            </w:pPr>
            <w:r w:rsidRPr="00560A32">
              <w:t>- de theoretische kennis van anatomie en pathologie toepassen</w:t>
            </w:r>
            <w:r w:rsidR="00FF1D82" w:rsidRPr="00560A32">
              <w:t xml:space="preserve"> </w:t>
            </w:r>
            <w:r w:rsidR="005E1862" w:rsidRPr="00560A32">
              <w:t>bij het klinisch redeneren;</w:t>
            </w:r>
          </w:p>
          <w:p w14:paraId="1BC71EA1" w14:textId="77777777" w:rsidR="00382282" w:rsidRPr="00560A32" w:rsidRDefault="00382282" w:rsidP="00F14CD1">
            <w:pPr>
              <w:pStyle w:val="Geenafstand"/>
            </w:pPr>
            <w:r w:rsidRPr="00560A32">
              <w:t xml:space="preserve">-op professionele wijze  samenwerken met je collega’s zodat er een </w:t>
            </w:r>
          </w:p>
          <w:p w14:paraId="40EEB4A5" w14:textId="77777777" w:rsidR="00382282" w:rsidRPr="00560A32" w:rsidRDefault="00382282" w:rsidP="00F14CD1">
            <w:pPr>
              <w:pStyle w:val="Geenafstand"/>
            </w:pPr>
            <w:r w:rsidRPr="00560A32">
              <w:t xml:space="preserve">  eindproduct ontstaat;</w:t>
            </w:r>
          </w:p>
          <w:p w14:paraId="2094F396" w14:textId="77777777" w:rsidR="00382282" w:rsidRPr="00560A32" w:rsidRDefault="00382282" w:rsidP="00F14CD1">
            <w:pPr>
              <w:pStyle w:val="Geenafstand"/>
            </w:pPr>
            <w:r w:rsidRPr="00560A32">
              <w:t>-een product en proces verslag schrijven.</w:t>
            </w:r>
            <w:bookmarkEnd w:id="0"/>
          </w:p>
          <w:p w14:paraId="0D518C93" w14:textId="77777777" w:rsidR="00382282" w:rsidRPr="00560A32" w:rsidRDefault="00382282" w:rsidP="00F14CD1">
            <w:pPr>
              <w:pStyle w:val="Geenafstand"/>
            </w:pPr>
          </w:p>
        </w:tc>
      </w:tr>
      <w:tr w:rsidR="00382282" w14:paraId="357D56C9" w14:textId="77777777" w:rsidTr="00C613FC">
        <w:trPr>
          <w:trHeight w:val="825"/>
        </w:trPr>
        <w:tc>
          <w:tcPr>
            <w:tcW w:w="2460" w:type="dxa"/>
          </w:tcPr>
          <w:p w14:paraId="5374F450" w14:textId="35506428" w:rsidR="00382282" w:rsidRPr="00F92E0A" w:rsidRDefault="00382282" w:rsidP="00074535">
            <w:pPr>
              <w:autoSpaceDE w:val="0"/>
              <w:autoSpaceDN w:val="0"/>
              <w:adjustRightInd w:val="0"/>
              <w:rPr>
                <w:rFonts w:asciiTheme="majorHAnsi" w:hAnsiTheme="majorHAnsi" w:cstheme="minorHAnsi"/>
                <w:b/>
              </w:rPr>
            </w:pPr>
            <w:r w:rsidRPr="006A433D">
              <w:rPr>
                <w:rFonts w:asciiTheme="majorHAnsi" w:hAnsiTheme="majorHAnsi" w:cstheme="minorHAnsi"/>
                <w:b/>
              </w:rPr>
              <w:t>K</w:t>
            </w:r>
            <w:r>
              <w:rPr>
                <w:rFonts w:asciiTheme="majorHAnsi" w:hAnsiTheme="majorHAnsi" w:cstheme="minorHAnsi"/>
                <w:b/>
              </w:rPr>
              <w:t>erntaak/W</w:t>
            </w:r>
            <w:r w:rsidRPr="006A433D">
              <w:rPr>
                <w:rFonts w:asciiTheme="majorHAnsi" w:hAnsiTheme="majorHAnsi" w:cstheme="minorHAnsi"/>
                <w:b/>
              </w:rPr>
              <w:t>erkprocessen</w:t>
            </w:r>
          </w:p>
        </w:tc>
        <w:tc>
          <w:tcPr>
            <w:tcW w:w="7322" w:type="dxa"/>
          </w:tcPr>
          <w:p w14:paraId="48CD9666" w14:textId="113AB06D" w:rsidR="00382282" w:rsidRPr="00E73C57" w:rsidRDefault="00382282" w:rsidP="00F14CD1">
            <w:pPr>
              <w:pStyle w:val="Geenafstand"/>
            </w:pPr>
            <w:r w:rsidRPr="00E73C57">
              <w:t>Voorbereiding</w:t>
            </w:r>
            <w:r w:rsidR="00C613FC">
              <w:t xml:space="preserve"> op het examen: </w:t>
            </w:r>
          </w:p>
          <w:p w14:paraId="25011487" w14:textId="73A5C096" w:rsidR="00382282" w:rsidRPr="00441F1D" w:rsidRDefault="00F97A68" w:rsidP="00C613FC">
            <w:pPr>
              <w:pStyle w:val="Geenafstand"/>
            </w:pPr>
            <w:r>
              <w:t>B1-</w:t>
            </w:r>
            <w:r w:rsidR="00075D28">
              <w:t>K1-W3 Stelt een verpleegplan op</w:t>
            </w:r>
          </w:p>
        </w:tc>
      </w:tr>
      <w:tr w:rsidR="00382282" w14:paraId="4CFDC256" w14:textId="77777777" w:rsidTr="00F14CD1">
        <w:tc>
          <w:tcPr>
            <w:tcW w:w="2460" w:type="dxa"/>
          </w:tcPr>
          <w:p w14:paraId="24772B66" w14:textId="77777777" w:rsidR="00382282" w:rsidRPr="006A433D"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322" w:type="dxa"/>
          </w:tcPr>
          <w:p w14:paraId="0AC89B62" w14:textId="4F918AB4" w:rsidR="00382282" w:rsidRDefault="00175575" w:rsidP="00D27517">
            <w:pPr>
              <w:autoSpaceDE w:val="0"/>
              <w:autoSpaceDN w:val="0"/>
              <w:adjustRightInd w:val="0"/>
              <w:rPr>
                <w:rFonts w:asciiTheme="minorHAnsi" w:hAnsiTheme="minorHAnsi" w:cstheme="minorHAnsi"/>
              </w:rPr>
            </w:pPr>
            <w:r>
              <w:rPr>
                <w:rFonts w:asciiTheme="minorHAnsi" w:hAnsiTheme="minorHAnsi" w:cstheme="minorHAnsi"/>
              </w:rPr>
              <w:t>Periode 2</w:t>
            </w:r>
            <w:r w:rsidR="00D27517">
              <w:rPr>
                <w:rFonts w:asciiTheme="minorHAnsi" w:hAnsiTheme="minorHAnsi" w:cstheme="minorHAnsi"/>
              </w:rPr>
              <w:t xml:space="preserve"> </w:t>
            </w:r>
            <w:r>
              <w:rPr>
                <w:rFonts w:asciiTheme="minorHAnsi" w:hAnsiTheme="minorHAnsi" w:cstheme="minorHAnsi"/>
              </w:rPr>
              <w:t>van het 4</w:t>
            </w:r>
            <w:r w:rsidR="00382282" w:rsidRPr="00DC358D">
              <w:rPr>
                <w:rFonts w:asciiTheme="minorHAnsi" w:hAnsiTheme="minorHAnsi" w:cstheme="minorHAnsi"/>
                <w:vertAlign w:val="superscript"/>
              </w:rPr>
              <w:t>e</w:t>
            </w:r>
            <w:r w:rsidR="00382282">
              <w:rPr>
                <w:rFonts w:asciiTheme="minorHAnsi" w:hAnsiTheme="minorHAnsi" w:cstheme="minorHAnsi"/>
              </w:rPr>
              <w:t xml:space="preserve"> leerjaar</w:t>
            </w:r>
          </w:p>
        </w:tc>
      </w:tr>
      <w:tr w:rsidR="00382282" w14:paraId="0C6D51FF" w14:textId="77777777" w:rsidTr="00F14CD1">
        <w:tc>
          <w:tcPr>
            <w:tcW w:w="2460" w:type="dxa"/>
          </w:tcPr>
          <w:p w14:paraId="3E153EE0" w14:textId="77777777" w:rsidR="00382282" w:rsidRPr="006A433D"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Pr>
          <w:p w14:paraId="5019E4DA" w14:textId="167E76D8" w:rsidR="00382282" w:rsidRDefault="00946FF0" w:rsidP="00946FF0">
            <w:pPr>
              <w:autoSpaceDE w:val="0"/>
              <w:autoSpaceDN w:val="0"/>
              <w:adjustRightInd w:val="0"/>
              <w:contextualSpacing/>
              <w:rPr>
                <w:rFonts w:asciiTheme="minorHAnsi" w:hAnsiTheme="minorHAnsi" w:cstheme="minorHAnsi"/>
              </w:rPr>
            </w:pPr>
            <w:r>
              <w:rPr>
                <w:rFonts w:asciiTheme="minorHAnsi" w:hAnsiTheme="minorHAnsi" w:cstheme="minorHAnsi"/>
              </w:rPr>
              <w:t xml:space="preserve">5 </w:t>
            </w:r>
            <w:r w:rsidR="00382282">
              <w:rPr>
                <w:rFonts w:asciiTheme="minorHAnsi" w:hAnsiTheme="minorHAnsi" w:cstheme="minorHAnsi"/>
              </w:rPr>
              <w:t xml:space="preserve">weken </w:t>
            </w:r>
            <w:r w:rsidR="00D27517">
              <w:rPr>
                <w:rFonts w:asciiTheme="minorHAnsi" w:hAnsiTheme="minorHAnsi" w:cstheme="minorHAnsi"/>
              </w:rPr>
              <w:t>–</w:t>
            </w:r>
            <w:r w:rsidR="00382282">
              <w:rPr>
                <w:rFonts w:asciiTheme="minorHAnsi" w:hAnsiTheme="minorHAnsi" w:cstheme="minorHAnsi"/>
              </w:rPr>
              <w:t xml:space="preserve"> </w:t>
            </w:r>
            <w:r w:rsidR="00D27517">
              <w:rPr>
                <w:rFonts w:asciiTheme="minorHAnsi" w:hAnsiTheme="minorHAnsi" w:cstheme="minorHAnsi"/>
              </w:rPr>
              <w:t>week</w:t>
            </w:r>
            <w:r>
              <w:rPr>
                <w:rFonts w:asciiTheme="minorHAnsi" w:hAnsiTheme="minorHAnsi" w:cstheme="minorHAnsi"/>
              </w:rPr>
              <w:t xml:space="preserve"> 10 t/m 14 </w:t>
            </w:r>
            <w:r w:rsidR="00D27517">
              <w:rPr>
                <w:rFonts w:asciiTheme="minorHAnsi" w:hAnsiTheme="minorHAnsi" w:cstheme="minorHAnsi"/>
              </w:rPr>
              <w:t>(kalenderweek)</w:t>
            </w:r>
          </w:p>
        </w:tc>
      </w:tr>
      <w:tr w:rsidR="00382282" w14:paraId="1A448DB8" w14:textId="77777777" w:rsidTr="00F14CD1">
        <w:tc>
          <w:tcPr>
            <w:tcW w:w="2460" w:type="dxa"/>
          </w:tcPr>
          <w:p w14:paraId="58EF4C19" w14:textId="77777777" w:rsidR="00382282"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Pr>
          <w:p w14:paraId="6F473837" w14:textId="77777777" w:rsidR="00382282" w:rsidRDefault="00382282" w:rsidP="00F14CD1">
            <w:pPr>
              <w:pStyle w:val="Geenafstand"/>
            </w:pPr>
            <w:r>
              <w:t>6 uur per week</w:t>
            </w:r>
          </w:p>
        </w:tc>
      </w:tr>
      <w:tr w:rsidR="00382282" w14:paraId="7F55636C" w14:textId="77777777" w:rsidTr="00F14CD1">
        <w:tc>
          <w:tcPr>
            <w:tcW w:w="2460" w:type="dxa"/>
          </w:tcPr>
          <w:p w14:paraId="52FD8982" w14:textId="77777777" w:rsidR="00382282"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Lesmateriaal</w:t>
            </w:r>
          </w:p>
          <w:p w14:paraId="63912CDF" w14:textId="77777777" w:rsidR="00382282" w:rsidRPr="00552451" w:rsidRDefault="00382282" w:rsidP="00F14CD1">
            <w:pPr>
              <w:rPr>
                <w:rFonts w:asciiTheme="majorHAnsi" w:hAnsiTheme="majorHAnsi" w:cstheme="minorHAnsi"/>
              </w:rPr>
            </w:pPr>
          </w:p>
          <w:p w14:paraId="53734F63" w14:textId="77777777" w:rsidR="00382282" w:rsidRPr="00552451" w:rsidRDefault="00382282" w:rsidP="00F14CD1">
            <w:pPr>
              <w:rPr>
                <w:rFonts w:asciiTheme="majorHAnsi" w:hAnsiTheme="majorHAnsi" w:cstheme="minorHAnsi"/>
              </w:rPr>
            </w:pPr>
          </w:p>
          <w:p w14:paraId="09B963C8" w14:textId="77777777" w:rsidR="00382282" w:rsidRPr="00552451" w:rsidRDefault="00382282" w:rsidP="00F14CD1">
            <w:pPr>
              <w:jc w:val="right"/>
              <w:rPr>
                <w:rFonts w:asciiTheme="majorHAnsi" w:hAnsiTheme="majorHAnsi" w:cstheme="minorHAnsi"/>
              </w:rPr>
            </w:pPr>
          </w:p>
        </w:tc>
        <w:tc>
          <w:tcPr>
            <w:tcW w:w="7322" w:type="dxa"/>
          </w:tcPr>
          <w:p w14:paraId="2835A8D4" w14:textId="77777777" w:rsidR="00382282" w:rsidRPr="00E17852" w:rsidRDefault="00382282" w:rsidP="00F14CD1">
            <w:pPr>
              <w:pStyle w:val="Geenafstand"/>
              <w:rPr>
                <w:b/>
              </w:rPr>
            </w:pPr>
            <w:r w:rsidRPr="00E17852">
              <w:rPr>
                <w:b/>
              </w:rPr>
              <w:t xml:space="preserve">Literatuur: </w:t>
            </w:r>
          </w:p>
          <w:p w14:paraId="2D9A9732" w14:textId="77777777" w:rsidR="00382282" w:rsidRDefault="00D27517" w:rsidP="00F14CD1">
            <w:pPr>
              <w:pStyle w:val="Geenafstand"/>
            </w:pPr>
            <w:r>
              <w:t>Traject V&amp;</w:t>
            </w:r>
            <w:r w:rsidR="00382282">
              <w:t>V Ziekenhuis deel 1 en /of 2</w:t>
            </w:r>
          </w:p>
          <w:p w14:paraId="1EA72C43" w14:textId="39EAD6B3" w:rsidR="00382282" w:rsidRDefault="00382282" w:rsidP="00F14CD1">
            <w:pPr>
              <w:pStyle w:val="Geenafstand"/>
            </w:pPr>
            <w:r>
              <w:t>Geneeskundige en verpleegkundige methodiek</w:t>
            </w:r>
          </w:p>
          <w:p w14:paraId="013B6AF2" w14:textId="644A14C2" w:rsidR="00204E07" w:rsidRDefault="00204E07" w:rsidP="00F14CD1">
            <w:pPr>
              <w:pStyle w:val="Geenafstand"/>
            </w:pPr>
            <w:r>
              <w:t>Zo maak je een verpleegplan</w:t>
            </w:r>
          </w:p>
          <w:p w14:paraId="0E59CAAE" w14:textId="77777777" w:rsidR="00382282" w:rsidRDefault="00382282" w:rsidP="00F14CD1">
            <w:pPr>
              <w:pStyle w:val="Geenafstand"/>
            </w:pPr>
            <w:proofErr w:type="spellStart"/>
            <w:r>
              <w:t>Carpenito</w:t>
            </w:r>
            <w:proofErr w:type="spellEnd"/>
            <w:r>
              <w:t xml:space="preserve"> </w:t>
            </w:r>
          </w:p>
          <w:p w14:paraId="25C11B80" w14:textId="77777777" w:rsidR="00382282" w:rsidRDefault="00382282" w:rsidP="00F14CD1">
            <w:pPr>
              <w:pStyle w:val="Geenafstand"/>
            </w:pPr>
            <w:r>
              <w:t xml:space="preserve">Materiaal  docenten Gilde traject </w:t>
            </w:r>
          </w:p>
          <w:p w14:paraId="7C48D05E" w14:textId="77777777" w:rsidR="00382282" w:rsidRDefault="00382282" w:rsidP="00F14CD1">
            <w:pPr>
              <w:pStyle w:val="Geenafstand"/>
            </w:pPr>
            <w:r>
              <w:t>Protocollen UMCG</w:t>
            </w:r>
          </w:p>
          <w:p w14:paraId="106EA24F" w14:textId="77777777" w:rsidR="00382282" w:rsidRPr="00564F11" w:rsidRDefault="00382282" w:rsidP="00F14CD1">
            <w:pPr>
              <w:pStyle w:val="Geenafstand"/>
            </w:pPr>
            <w:r>
              <w:t>Vakliteratuur</w:t>
            </w:r>
          </w:p>
        </w:tc>
      </w:tr>
      <w:tr w:rsidR="00382282" w14:paraId="3CFA5AE5" w14:textId="77777777" w:rsidTr="00F14CD1">
        <w:tc>
          <w:tcPr>
            <w:tcW w:w="2460" w:type="dxa"/>
          </w:tcPr>
          <w:p w14:paraId="09D42551" w14:textId="77777777" w:rsidR="00382282"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2AA84A4D" w14:textId="77777777" w:rsidR="00382282" w:rsidRPr="00A75E59" w:rsidRDefault="00382282" w:rsidP="00F14CD1">
            <w:pPr>
              <w:autoSpaceDE w:val="0"/>
              <w:autoSpaceDN w:val="0"/>
              <w:adjustRightInd w:val="0"/>
              <w:rPr>
                <w:rFonts w:asciiTheme="minorHAnsi" w:hAnsiTheme="minorHAnsi" w:cstheme="minorHAnsi"/>
                <w:b/>
              </w:rPr>
            </w:pPr>
          </w:p>
        </w:tc>
        <w:tc>
          <w:tcPr>
            <w:tcW w:w="7322" w:type="dxa"/>
          </w:tcPr>
          <w:p w14:paraId="15373674" w14:textId="77777777" w:rsidR="00382282" w:rsidRPr="00912005" w:rsidRDefault="00382282" w:rsidP="00074535">
            <w:pPr>
              <w:spacing w:after="0" w:line="240" w:lineRule="auto"/>
            </w:pPr>
            <w:r w:rsidRPr="00912005">
              <w:t xml:space="preserve">Methodisch werken </w:t>
            </w:r>
          </w:p>
          <w:p w14:paraId="0230C8C0" w14:textId="77777777" w:rsidR="00382282" w:rsidRDefault="00382282" w:rsidP="00074535">
            <w:pPr>
              <w:spacing w:after="0" w:line="240" w:lineRule="auto"/>
            </w:pPr>
            <w:r>
              <w:t>Geneeskundige methodiek</w:t>
            </w:r>
          </w:p>
          <w:p w14:paraId="2492219A" w14:textId="77777777" w:rsidR="004D144F" w:rsidRPr="004D144F" w:rsidRDefault="004D144F" w:rsidP="00074535">
            <w:pPr>
              <w:spacing w:after="0" w:line="240" w:lineRule="auto"/>
              <w:rPr>
                <w:color w:val="FF0000"/>
              </w:rPr>
            </w:pPr>
            <w:r>
              <w:t xml:space="preserve">Verpleegkundige methodiek </w:t>
            </w:r>
            <w:r w:rsidRPr="00C86CD2">
              <w:t>op basis van criteria examen</w:t>
            </w:r>
          </w:p>
          <w:p w14:paraId="151FDF1A" w14:textId="77777777" w:rsidR="00382282" w:rsidRPr="00912005" w:rsidRDefault="00382282" w:rsidP="00074535">
            <w:pPr>
              <w:spacing w:after="0" w:line="240" w:lineRule="auto"/>
            </w:pPr>
            <w:r w:rsidRPr="00912005">
              <w:t>Het verpleegkundig</w:t>
            </w:r>
            <w:r>
              <w:t xml:space="preserve"> </w:t>
            </w:r>
            <w:r w:rsidRPr="00912005">
              <w:t>proces</w:t>
            </w:r>
          </w:p>
          <w:p w14:paraId="02BE9DE0" w14:textId="77777777" w:rsidR="00382282" w:rsidRPr="00912005" w:rsidRDefault="00382282" w:rsidP="00074535">
            <w:pPr>
              <w:spacing w:after="0" w:line="240" w:lineRule="auto"/>
            </w:pPr>
            <w:r w:rsidRPr="00912005">
              <w:t>Methode voor verzamelen van gegevens</w:t>
            </w:r>
          </w:p>
          <w:p w14:paraId="65BB3B0B" w14:textId="77777777" w:rsidR="00382282" w:rsidRPr="00912005" w:rsidRDefault="00382282" w:rsidP="00074535">
            <w:pPr>
              <w:spacing w:after="0" w:line="240" w:lineRule="auto"/>
            </w:pPr>
            <w:r w:rsidRPr="00912005">
              <w:t>Verpleegkundige diagnose stellen:</w:t>
            </w:r>
          </w:p>
          <w:p w14:paraId="5AD4F654" w14:textId="756BA717" w:rsidR="00382282" w:rsidRPr="00912005" w:rsidRDefault="00382282" w:rsidP="00074535">
            <w:pPr>
              <w:pStyle w:val="Lijstalinea"/>
              <w:spacing w:after="0" w:line="240" w:lineRule="auto"/>
            </w:pPr>
            <w:r w:rsidRPr="00912005">
              <w:t>-</w:t>
            </w:r>
            <w:r w:rsidR="00622ECD">
              <w:t>prioritering aan de hand van</w:t>
            </w:r>
            <w:r w:rsidRPr="00912005">
              <w:t xml:space="preserve"> </w:t>
            </w:r>
            <w:proofErr w:type="spellStart"/>
            <w:r w:rsidRPr="00912005">
              <w:t>redeneerweb</w:t>
            </w:r>
            <w:proofErr w:type="spellEnd"/>
          </w:p>
          <w:p w14:paraId="36FAE37C" w14:textId="77777777" w:rsidR="00382282" w:rsidRPr="00912005" w:rsidRDefault="00382282" w:rsidP="00074535">
            <w:pPr>
              <w:pStyle w:val="Lijstalinea"/>
              <w:spacing w:after="0" w:line="240" w:lineRule="auto"/>
            </w:pPr>
            <w:r w:rsidRPr="00912005">
              <w:t>-Ac</w:t>
            </w:r>
            <w:r>
              <w:t>t</w:t>
            </w:r>
            <w:r w:rsidRPr="00912005">
              <w:t>ueel verpleegkundige diagnosen</w:t>
            </w:r>
          </w:p>
          <w:p w14:paraId="618F667D" w14:textId="77777777" w:rsidR="00382282" w:rsidRPr="00912005" w:rsidRDefault="00382282" w:rsidP="00074535">
            <w:pPr>
              <w:spacing w:after="0" w:line="240" w:lineRule="auto"/>
            </w:pPr>
            <w:r w:rsidRPr="00912005">
              <w:t>Doel</w:t>
            </w:r>
            <w:r>
              <w:t>(en)</w:t>
            </w:r>
            <w:r w:rsidRPr="00912005">
              <w:t xml:space="preserve"> vaststellen</w:t>
            </w:r>
          </w:p>
          <w:p w14:paraId="555BB48E" w14:textId="77777777" w:rsidR="00382282" w:rsidRPr="00912005" w:rsidRDefault="00382282" w:rsidP="00074535">
            <w:pPr>
              <w:spacing w:after="0" w:line="240" w:lineRule="auto"/>
            </w:pPr>
            <w:r w:rsidRPr="00912005">
              <w:t>Interventies plannen</w:t>
            </w:r>
            <w:r>
              <w:t xml:space="preserve"> en </w:t>
            </w:r>
            <w:r w:rsidRPr="00912005">
              <w:t>uitvoeren</w:t>
            </w:r>
          </w:p>
          <w:p w14:paraId="3A2AA20C" w14:textId="77777777" w:rsidR="00382282" w:rsidRPr="00912005" w:rsidRDefault="00382282" w:rsidP="00074535">
            <w:pPr>
              <w:spacing w:after="0" w:line="240" w:lineRule="auto"/>
            </w:pPr>
            <w:r w:rsidRPr="00912005">
              <w:t>Evalueren van verpleegplan</w:t>
            </w:r>
          </w:p>
          <w:p w14:paraId="109786DF" w14:textId="77777777" w:rsidR="00382282" w:rsidRPr="00912005" w:rsidRDefault="00382282" w:rsidP="00074535">
            <w:pPr>
              <w:pStyle w:val="Lijstalinea"/>
              <w:spacing w:after="0" w:line="240" w:lineRule="auto"/>
            </w:pPr>
            <w:r w:rsidRPr="00912005">
              <w:t>-Product evaluatie</w:t>
            </w:r>
          </w:p>
          <w:p w14:paraId="201DCAB1" w14:textId="77777777" w:rsidR="00382282" w:rsidRPr="00912005" w:rsidRDefault="00382282" w:rsidP="00074535">
            <w:pPr>
              <w:pStyle w:val="Lijstalinea"/>
              <w:spacing w:after="0" w:line="240" w:lineRule="auto"/>
            </w:pPr>
            <w:r w:rsidRPr="00912005">
              <w:t>-Proces evaluatie</w:t>
            </w:r>
          </w:p>
          <w:p w14:paraId="31F5AC30" w14:textId="77777777" w:rsidR="00382282" w:rsidRPr="00C62691" w:rsidRDefault="00382282" w:rsidP="00074535">
            <w:pPr>
              <w:spacing w:after="0" w:line="240" w:lineRule="auto"/>
            </w:pPr>
            <w:r w:rsidRPr="00C62691">
              <w:t>Klinisch redeneren</w:t>
            </w:r>
          </w:p>
          <w:p w14:paraId="56635D2D" w14:textId="77777777" w:rsidR="00382282" w:rsidRPr="00960715" w:rsidRDefault="00382282" w:rsidP="00F14CD1">
            <w:pPr>
              <w:spacing w:after="0"/>
              <w:rPr>
                <w:sz w:val="20"/>
                <w:szCs w:val="20"/>
              </w:rPr>
            </w:pPr>
            <w:r>
              <w:rPr>
                <w:sz w:val="20"/>
                <w:szCs w:val="20"/>
              </w:rPr>
              <w:t xml:space="preserve">         </w:t>
            </w:r>
          </w:p>
        </w:tc>
      </w:tr>
      <w:tr w:rsidR="00382282" w14:paraId="6DAAC929" w14:textId="77777777" w:rsidTr="00F14CD1">
        <w:tc>
          <w:tcPr>
            <w:tcW w:w="2460" w:type="dxa"/>
          </w:tcPr>
          <w:p w14:paraId="37142BC3" w14:textId="3EA284C5" w:rsidR="00382282" w:rsidRPr="00A75E59" w:rsidRDefault="00074535" w:rsidP="00074535">
            <w:pPr>
              <w:autoSpaceDE w:val="0"/>
              <w:autoSpaceDN w:val="0"/>
              <w:adjustRightInd w:val="0"/>
              <w:rPr>
                <w:rFonts w:asciiTheme="minorHAnsi" w:hAnsiTheme="minorHAnsi" w:cstheme="minorHAnsi"/>
                <w:b/>
              </w:rPr>
            </w:pPr>
            <w:r>
              <w:rPr>
                <w:rFonts w:asciiTheme="minorHAnsi" w:hAnsiTheme="minorHAnsi" w:cstheme="minorHAnsi"/>
                <w:b/>
              </w:rPr>
              <w:lastRenderedPageBreak/>
              <w:t xml:space="preserve">Aanwezigheid </w:t>
            </w:r>
          </w:p>
        </w:tc>
        <w:tc>
          <w:tcPr>
            <w:tcW w:w="7322" w:type="dxa"/>
          </w:tcPr>
          <w:p w14:paraId="1BDFA432" w14:textId="77777777" w:rsidR="00382282" w:rsidRDefault="00382282" w:rsidP="00F14CD1">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161CD135" w14:textId="77777777" w:rsidTr="00F14CD1">
        <w:tc>
          <w:tcPr>
            <w:tcW w:w="2460" w:type="dxa"/>
          </w:tcPr>
          <w:p w14:paraId="4BF4102C" w14:textId="77777777" w:rsidR="00382282" w:rsidRPr="00A75E59"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Tussentijdse beoordeling</w:t>
            </w:r>
          </w:p>
        </w:tc>
        <w:tc>
          <w:tcPr>
            <w:tcW w:w="7322" w:type="dxa"/>
          </w:tcPr>
          <w:p w14:paraId="6D1D3F93" w14:textId="2447C29F" w:rsidR="00382282" w:rsidRPr="00C86CD2" w:rsidRDefault="00382282" w:rsidP="00C86CD2">
            <w:pPr>
              <w:autoSpaceDE w:val="0"/>
              <w:autoSpaceDN w:val="0"/>
              <w:adjustRightInd w:val="0"/>
              <w:rPr>
                <w:rFonts w:asciiTheme="minorHAnsi" w:hAnsiTheme="minorHAnsi" w:cstheme="minorHAnsi"/>
              </w:rPr>
            </w:pPr>
            <w:r w:rsidRPr="00C86CD2">
              <w:rPr>
                <w:rFonts w:asciiTheme="minorHAnsi" w:hAnsiTheme="minorHAnsi" w:cstheme="minorHAnsi"/>
              </w:rPr>
              <w:t>Je past je geneeskundige en verpleegkundige methodiek aan  met behulp van feedback van je medestudenten en van je begeleid</w:t>
            </w:r>
            <w:r w:rsidR="00317AB9">
              <w:rPr>
                <w:rFonts w:asciiTheme="minorHAnsi" w:hAnsiTheme="minorHAnsi" w:cstheme="minorHAnsi"/>
              </w:rPr>
              <w:t>ers en collega’s op de afdeling</w:t>
            </w:r>
          </w:p>
        </w:tc>
      </w:tr>
      <w:tr w:rsidR="00382282" w14:paraId="32370227" w14:textId="77777777" w:rsidTr="00F14CD1">
        <w:tc>
          <w:tcPr>
            <w:tcW w:w="2460" w:type="dxa"/>
          </w:tcPr>
          <w:p w14:paraId="6A9299D2" w14:textId="77777777" w:rsidR="00382282"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1523F6A4" w14:textId="290AA9EE" w:rsidR="00382282" w:rsidRDefault="00382282" w:rsidP="00F14CD1">
            <w:pPr>
              <w:autoSpaceDE w:val="0"/>
              <w:autoSpaceDN w:val="0"/>
              <w:adjustRightInd w:val="0"/>
              <w:contextualSpacing/>
              <w:rPr>
                <w:rFonts w:asciiTheme="minorHAnsi" w:hAnsiTheme="minorHAnsi" w:cstheme="minorHAnsi"/>
              </w:rPr>
            </w:pPr>
            <w:r>
              <w:rPr>
                <w:rFonts w:asciiTheme="minorHAnsi" w:hAnsiTheme="minorHAnsi" w:cstheme="minorHAnsi"/>
              </w:rPr>
              <w:t>Verslag met de geneeskundige en verpleegkundige methodiek</w:t>
            </w:r>
          </w:p>
          <w:p w14:paraId="1FB9B3E4" w14:textId="77777777" w:rsidR="00382282" w:rsidRPr="00B727D3" w:rsidRDefault="00382282" w:rsidP="00F14CD1">
            <w:pPr>
              <w:autoSpaceDE w:val="0"/>
              <w:autoSpaceDN w:val="0"/>
              <w:adjustRightInd w:val="0"/>
              <w:contextualSpacing/>
              <w:rPr>
                <w:rFonts w:asciiTheme="minorHAnsi" w:hAnsiTheme="minorHAnsi" w:cstheme="minorHAnsi"/>
              </w:rPr>
            </w:pPr>
          </w:p>
        </w:tc>
      </w:tr>
      <w:tr w:rsidR="00382282" w14:paraId="51734430" w14:textId="77777777" w:rsidTr="00F14CD1">
        <w:tc>
          <w:tcPr>
            <w:tcW w:w="2460" w:type="dxa"/>
          </w:tcPr>
          <w:p w14:paraId="035A6139" w14:textId="77777777" w:rsidR="00382282" w:rsidRPr="00A75E59" w:rsidRDefault="00382282" w:rsidP="00F14CD1">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3D506D06" w14:textId="783A5DB7" w:rsidR="00F401E9" w:rsidRPr="00F401E9" w:rsidRDefault="00352AA5" w:rsidP="00341EF3">
            <w:pPr>
              <w:autoSpaceDE w:val="0"/>
              <w:autoSpaceDN w:val="0"/>
              <w:adjustRightInd w:val="0"/>
              <w:rPr>
                <w:rFonts w:asciiTheme="minorHAnsi" w:hAnsiTheme="minorHAnsi" w:cstheme="minorHAnsi"/>
                <w:color w:val="FF0000"/>
              </w:rPr>
            </w:pPr>
            <w:r>
              <w:rPr>
                <w:rFonts w:asciiTheme="minorHAnsi" w:hAnsiTheme="minorHAnsi" w:cstheme="minorHAnsi"/>
              </w:rPr>
              <w:t xml:space="preserve">Uiterlijk inleveren op </w:t>
            </w:r>
            <w:r w:rsidR="00341EF3">
              <w:rPr>
                <w:rFonts w:asciiTheme="minorHAnsi" w:hAnsiTheme="minorHAnsi" w:cstheme="minorHAnsi"/>
              </w:rPr>
              <w:t>4 januari 2021</w:t>
            </w:r>
          </w:p>
        </w:tc>
      </w:tr>
      <w:tr w:rsidR="00352AA5" w14:paraId="3192A844" w14:textId="77777777" w:rsidTr="00F14CD1">
        <w:tc>
          <w:tcPr>
            <w:tcW w:w="2460" w:type="dxa"/>
          </w:tcPr>
          <w:p w14:paraId="4AFCC01C" w14:textId="62C9073A" w:rsidR="00352AA5" w:rsidRPr="00A75E59" w:rsidRDefault="00352AA5" w:rsidP="00F14CD1">
            <w:pPr>
              <w:autoSpaceDE w:val="0"/>
              <w:autoSpaceDN w:val="0"/>
              <w:adjustRightInd w:val="0"/>
              <w:rPr>
                <w:rFonts w:asciiTheme="minorHAnsi" w:hAnsiTheme="minorHAnsi" w:cstheme="minorHAnsi"/>
                <w:b/>
              </w:rPr>
            </w:pPr>
            <w:r>
              <w:rPr>
                <w:rFonts w:asciiTheme="minorHAnsi" w:hAnsiTheme="minorHAnsi" w:cstheme="minorHAnsi"/>
                <w:b/>
              </w:rPr>
              <w:t>Go voor examen B1-K1-W3</w:t>
            </w:r>
          </w:p>
        </w:tc>
        <w:tc>
          <w:tcPr>
            <w:tcW w:w="7322" w:type="dxa"/>
          </w:tcPr>
          <w:p w14:paraId="5D62C7AA" w14:textId="101DBA1F" w:rsidR="00352AA5" w:rsidRDefault="00352AA5" w:rsidP="00204E07">
            <w:pPr>
              <w:autoSpaceDE w:val="0"/>
              <w:autoSpaceDN w:val="0"/>
              <w:adjustRightInd w:val="0"/>
              <w:rPr>
                <w:rFonts w:asciiTheme="minorHAnsi" w:hAnsiTheme="minorHAnsi" w:cstheme="minorHAnsi"/>
              </w:rPr>
            </w:pPr>
            <w:r>
              <w:rPr>
                <w:rFonts w:asciiTheme="minorHAnsi" w:hAnsiTheme="minorHAnsi" w:cstheme="minorHAnsi"/>
              </w:rPr>
              <w:t>Een voldoende</w:t>
            </w:r>
            <w:r w:rsidR="004E6B11">
              <w:rPr>
                <w:rFonts w:asciiTheme="minorHAnsi" w:hAnsiTheme="minorHAnsi" w:cstheme="minorHAnsi"/>
              </w:rPr>
              <w:t>/ goed</w:t>
            </w:r>
            <w:r>
              <w:rPr>
                <w:rFonts w:asciiTheme="minorHAnsi" w:hAnsiTheme="minorHAnsi" w:cstheme="minorHAnsi"/>
              </w:rPr>
              <w:t xml:space="preserve"> </w:t>
            </w:r>
            <w:r w:rsidR="004B7830">
              <w:rPr>
                <w:rFonts w:asciiTheme="minorHAnsi" w:hAnsiTheme="minorHAnsi" w:cstheme="minorHAnsi"/>
              </w:rPr>
              <w:t xml:space="preserve">op </w:t>
            </w:r>
            <w:r>
              <w:rPr>
                <w:rFonts w:asciiTheme="minorHAnsi" w:hAnsiTheme="minorHAnsi" w:cstheme="minorHAnsi"/>
              </w:rPr>
              <w:t xml:space="preserve">dit verslag is je Go om examen B1-K1-W3 te mogen doen. </w:t>
            </w:r>
          </w:p>
        </w:tc>
      </w:tr>
      <w:tr w:rsidR="00352AA5" w14:paraId="77F094E0" w14:textId="77777777" w:rsidTr="00F14CD1">
        <w:tc>
          <w:tcPr>
            <w:tcW w:w="2460" w:type="dxa"/>
          </w:tcPr>
          <w:p w14:paraId="3ED704CB" w14:textId="798CAEA6" w:rsidR="00352AA5" w:rsidRDefault="00352AA5" w:rsidP="00F14CD1">
            <w:pPr>
              <w:autoSpaceDE w:val="0"/>
              <w:autoSpaceDN w:val="0"/>
              <w:adjustRightInd w:val="0"/>
              <w:rPr>
                <w:rFonts w:asciiTheme="minorHAnsi" w:hAnsiTheme="minorHAnsi" w:cstheme="minorHAnsi"/>
                <w:b/>
              </w:rPr>
            </w:pPr>
            <w:r>
              <w:rPr>
                <w:rFonts w:asciiTheme="minorHAnsi" w:hAnsiTheme="minorHAnsi" w:cstheme="minorHAnsi"/>
                <w:b/>
              </w:rPr>
              <w:t>Examen B1-K1-W3</w:t>
            </w:r>
          </w:p>
        </w:tc>
        <w:tc>
          <w:tcPr>
            <w:tcW w:w="7322" w:type="dxa"/>
          </w:tcPr>
          <w:p w14:paraId="59DFC0B4" w14:textId="68FDC56F" w:rsidR="00352AA5" w:rsidRDefault="00352AA5" w:rsidP="00204E07">
            <w:pPr>
              <w:autoSpaceDE w:val="0"/>
              <w:autoSpaceDN w:val="0"/>
              <w:adjustRightInd w:val="0"/>
              <w:rPr>
                <w:rFonts w:asciiTheme="minorHAnsi" w:hAnsiTheme="minorHAnsi" w:cstheme="minorHAnsi"/>
              </w:rPr>
            </w:pPr>
            <w:r>
              <w:rPr>
                <w:rFonts w:asciiTheme="minorHAnsi" w:hAnsiTheme="minorHAnsi" w:cstheme="minorHAnsi"/>
              </w:rPr>
              <w:t>Voor het examen maak je nogmaals een verpleegplan. Deze laat je lezen aan je werkbegeleider, hij/zij geeft akkoord en tekent voor authenticiteit. De docent b</w:t>
            </w:r>
            <w:r w:rsidR="00074535">
              <w:rPr>
                <w:rFonts w:asciiTheme="minorHAnsi" w:hAnsiTheme="minorHAnsi" w:cstheme="minorHAnsi"/>
              </w:rPr>
              <w:t>eoordeelt het examen op inhoud.</w:t>
            </w:r>
          </w:p>
        </w:tc>
      </w:tr>
    </w:tbl>
    <w:p w14:paraId="02AF4825" w14:textId="77777777" w:rsidR="005E1862" w:rsidRDefault="005E1862" w:rsidP="002E279D">
      <w:pPr>
        <w:spacing w:after="160" w:line="256" w:lineRule="auto"/>
        <w:rPr>
          <w:rFonts w:cs="Calibri"/>
          <w:b/>
          <w:i/>
          <w:sz w:val="28"/>
          <w:szCs w:val="28"/>
        </w:rPr>
      </w:pPr>
    </w:p>
    <w:p w14:paraId="61D1D6C9" w14:textId="77777777" w:rsidR="005E1862" w:rsidRDefault="005E1862">
      <w:pPr>
        <w:spacing w:after="160" w:line="259" w:lineRule="auto"/>
        <w:rPr>
          <w:rFonts w:cs="Calibri"/>
          <w:b/>
          <w:i/>
          <w:sz w:val="28"/>
          <w:szCs w:val="28"/>
        </w:rPr>
      </w:pPr>
      <w:r>
        <w:rPr>
          <w:rFonts w:cs="Calibri"/>
          <w:b/>
          <w:i/>
          <w:sz w:val="28"/>
          <w:szCs w:val="28"/>
        </w:rPr>
        <w:br w:type="page"/>
      </w:r>
    </w:p>
    <w:p w14:paraId="7C6D4942" w14:textId="196F6712" w:rsidR="002E279D" w:rsidRDefault="002E279D" w:rsidP="002E279D">
      <w:pPr>
        <w:spacing w:after="160" w:line="256" w:lineRule="auto"/>
        <w:rPr>
          <w:rFonts w:cs="Calibri"/>
          <w:b/>
          <w:i/>
          <w:sz w:val="28"/>
          <w:szCs w:val="28"/>
        </w:rPr>
      </w:pPr>
      <w:r>
        <w:rPr>
          <w:rFonts w:cs="Calibr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2E279D" w14:paraId="1B083EB4" w14:textId="77777777" w:rsidTr="002E279D">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07A069B5" w14:textId="77777777" w:rsidR="002E279D" w:rsidRDefault="002E279D" w:rsidP="002E279D">
            <w:pPr>
              <w:spacing w:after="0" w:line="240" w:lineRule="auto"/>
              <w:rPr>
                <w:b/>
              </w:rPr>
            </w:pPr>
            <w:r>
              <w:rPr>
                <w:b/>
              </w:rPr>
              <w:t>Week 1</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3EDA58AD" w14:textId="7402650E" w:rsidR="002E279D" w:rsidRPr="00657650" w:rsidRDefault="002E279D" w:rsidP="002E279D">
            <w:pPr>
              <w:spacing w:after="0" w:line="240" w:lineRule="auto"/>
              <w:rPr>
                <w:b/>
              </w:rPr>
            </w:pPr>
          </w:p>
          <w:p w14:paraId="3003FAA1" w14:textId="43D702DA" w:rsidR="00516B17" w:rsidRPr="00516B17" w:rsidRDefault="00516B17" w:rsidP="002E279D">
            <w:pPr>
              <w:spacing w:after="0" w:line="240"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23B2BCF8" w14:textId="6584DF1E" w:rsidR="002E279D" w:rsidRDefault="002E279D" w:rsidP="002E279D">
            <w:pPr>
              <w:tabs>
                <w:tab w:val="left" w:pos="3478"/>
              </w:tabs>
              <w:spacing w:after="0" w:line="240" w:lineRule="auto"/>
              <w:rPr>
                <w:b/>
              </w:rPr>
            </w:pPr>
            <w:r>
              <w:rPr>
                <w:b/>
              </w:rPr>
              <w:t>SLB groep/</w:t>
            </w:r>
            <w:r w:rsidR="00AB6246">
              <w:rPr>
                <w:b/>
              </w:rPr>
              <w:t>t</w:t>
            </w:r>
            <w:r>
              <w:rPr>
                <w:b/>
              </w:rPr>
              <w:t>hema onderwijs/ volgens rooster</w:t>
            </w:r>
            <w:r>
              <w:rPr>
                <w:bCs/>
                <w:i/>
                <w:iCs/>
              </w:rPr>
              <w:t xml:space="preserve"> </w:t>
            </w:r>
          </w:p>
        </w:tc>
      </w:tr>
      <w:tr w:rsidR="002E279D" w14:paraId="482E84EF"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A333E" w14:textId="77777777"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D6C9FAC" w14:textId="77777777" w:rsidR="002E279D" w:rsidRPr="00657650" w:rsidRDefault="002E279D" w:rsidP="002E279D">
            <w:pPr>
              <w:pStyle w:val="Geenafstand"/>
              <w:spacing w:line="256" w:lineRule="auto"/>
              <w:rPr>
                <w:b/>
              </w:rPr>
            </w:pPr>
            <w:r w:rsidRPr="00657650">
              <w:rPr>
                <w:b/>
              </w:rPr>
              <w:t>Zelfstandig:</w:t>
            </w:r>
          </w:p>
          <w:p w14:paraId="2DE2DCCC" w14:textId="797B211E" w:rsidR="005E25EC" w:rsidRDefault="00C613FC" w:rsidP="00D414B5">
            <w:pPr>
              <w:pStyle w:val="Geenafstand"/>
              <w:numPr>
                <w:ilvl w:val="0"/>
                <w:numId w:val="30"/>
              </w:numPr>
              <w:spacing w:line="256" w:lineRule="auto"/>
              <w:rPr>
                <w:bCs/>
              </w:rPr>
            </w:pPr>
            <w:r>
              <w:rPr>
                <w:bCs/>
              </w:rPr>
              <w:t>U</w:t>
            </w:r>
            <w:r w:rsidR="00204E07" w:rsidRPr="00204E07">
              <w:rPr>
                <w:bCs/>
              </w:rPr>
              <w:t xml:space="preserve">itleg </w:t>
            </w:r>
            <w:proofErr w:type="spellStart"/>
            <w:r w:rsidR="00204E07" w:rsidRPr="00204E07">
              <w:rPr>
                <w:bCs/>
              </w:rPr>
              <w:t>Canmedsrollen</w:t>
            </w:r>
            <w:proofErr w:type="spellEnd"/>
            <w:r w:rsidR="00204E07" w:rsidRPr="00204E07">
              <w:rPr>
                <w:bCs/>
              </w:rPr>
              <w:t xml:space="preserve"> </w:t>
            </w:r>
          </w:p>
          <w:p w14:paraId="0F33A731" w14:textId="77777777" w:rsidR="005E25EC" w:rsidRDefault="005E25EC" w:rsidP="002E279D">
            <w:pPr>
              <w:pStyle w:val="Geenafstand"/>
              <w:spacing w:line="256" w:lineRule="auto"/>
              <w:rPr>
                <w:bCs/>
              </w:rPr>
            </w:pPr>
          </w:p>
          <w:p w14:paraId="73253B19" w14:textId="6F083D5E" w:rsidR="002E279D" w:rsidRDefault="005E25EC" w:rsidP="00D414B5">
            <w:pPr>
              <w:pStyle w:val="Geenafstand"/>
              <w:numPr>
                <w:ilvl w:val="0"/>
                <w:numId w:val="30"/>
              </w:numPr>
              <w:spacing w:line="256" w:lineRule="auto"/>
              <w:rPr>
                <w:bCs/>
              </w:rPr>
            </w:pPr>
            <w:r w:rsidRPr="00657650">
              <w:rPr>
                <w:bCs/>
              </w:rPr>
              <w:t>K</w:t>
            </w:r>
            <w:r w:rsidR="00323947" w:rsidRPr="00657650">
              <w:rPr>
                <w:bCs/>
              </w:rPr>
              <w:t xml:space="preserve">linisch redeneren </w:t>
            </w:r>
            <w:r w:rsidRPr="00657650">
              <w:rPr>
                <w:bCs/>
              </w:rPr>
              <w:t>–</w:t>
            </w:r>
            <w:r w:rsidR="002466D0" w:rsidRPr="00657650">
              <w:rPr>
                <w:bCs/>
              </w:rPr>
              <w:t xml:space="preserve"> opdracht </w:t>
            </w:r>
            <w:r w:rsidRPr="00657650">
              <w:rPr>
                <w:bCs/>
              </w:rPr>
              <w:t xml:space="preserve"> patroonherkenning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6591C99" w14:textId="3140467D" w:rsidR="002E279D" w:rsidRDefault="002E279D" w:rsidP="00263930">
            <w:pPr>
              <w:spacing w:after="0" w:line="240" w:lineRule="auto"/>
              <w:contextualSpacing/>
              <w:rPr>
                <w:b/>
                <w:bCs/>
              </w:rPr>
            </w:pPr>
            <w:r>
              <w:rPr>
                <w:b/>
                <w:bCs/>
              </w:rPr>
              <w:t xml:space="preserve">Thema: </w:t>
            </w:r>
          </w:p>
          <w:p w14:paraId="6B22C892" w14:textId="3A3510C9" w:rsidR="000A6F20" w:rsidRPr="006B7C75" w:rsidRDefault="00D45CE1" w:rsidP="00263930">
            <w:pPr>
              <w:pStyle w:val="Lijstalinea"/>
              <w:numPr>
                <w:ilvl w:val="0"/>
                <w:numId w:val="30"/>
              </w:numPr>
              <w:spacing w:after="0" w:line="240" w:lineRule="auto"/>
              <w:rPr>
                <w:bCs/>
              </w:rPr>
            </w:pPr>
            <w:r w:rsidRPr="006B7C75">
              <w:rPr>
                <w:bCs/>
              </w:rPr>
              <w:t xml:space="preserve">Uitleg thema 8 </w:t>
            </w:r>
          </w:p>
          <w:p w14:paraId="1B45F2F7" w14:textId="5045F297" w:rsidR="006672F3" w:rsidRPr="006672F3" w:rsidRDefault="006672F3" w:rsidP="00204E07">
            <w:pPr>
              <w:spacing w:line="240" w:lineRule="auto"/>
              <w:contextualSpacing/>
              <w:rPr>
                <w:bCs/>
                <w:color w:val="FF0000"/>
              </w:rPr>
            </w:pPr>
          </w:p>
          <w:p w14:paraId="6D8AAA8C" w14:textId="77777777" w:rsidR="00B76F59" w:rsidRPr="00204E07" w:rsidRDefault="00B76F59" w:rsidP="00204E07">
            <w:pPr>
              <w:spacing w:line="240" w:lineRule="auto"/>
              <w:contextualSpacing/>
              <w:rPr>
                <w:bCs/>
              </w:rPr>
            </w:pPr>
          </w:p>
          <w:p w14:paraId="65960AF0" w14:textId="77777777" w:rsidR="002E279D" w:rsidRDefault="002E279D" w:rsidP="00204E07">
            <w:pPr>
              <w:spacing w:line="240" w:lineRule="auto"/>
              <w:contextualSpacing/>
            </w:pPr>
          </w:p>
        </w:tc>
      </w:tr>
      <w:tr w:rsidR="002E279D" w14:paraId="34D458EC"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A64E" w14:textId="04175D1C"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4988C09B" w14:textId="77777777" w:rsidR="00D45CE1" w:rsidRDefault="00D45CE1" w:rsidP="00D45CE1">
            <w:pPr>
              <w:pStyle w:val="Geenafstand"/>
              <w:spacing w:line="256" w:lineRule="auto"/>
              <w:rPr>
                <w:b/>
                <w:bCs/>
              </w:rPr>
            </w:pPr>
            <w:r>
              <w:rPr>
                <w:b/>
                <w:bCs/>
              </w:rPr>
              <w:t>Online:</w:t>
            </w:r>
          </w:p>
          <w:p w14:paraId="362EE43D" w14:textId="141950D0" w:rsidR="002E279D" w:rsidRPr="00D45CE1" w:rsidRDefault="00D45CE1" w:rsidP="00204E07">
            <w:pPr>
              <w:pStyle w:val="Geenafstand"/>
              <w:spacing w:line="256" w:lineRule="auto"/>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FF6D333" w14:textId="77777777" w:rsidR="002E279D" w:rsidRDefault="002E279D" w:rsidP="002E279D">
            <w:pPr>
              <w:spacing w:line="240" w:lineRule="auto"/>
              <w:contextualSpacing/>
              <w:rPr>
                <w:b/>
                <w:bCs/>
              </w:rPr>
            </w:pPr>
            <w:r>
              <w:rPr>
                <w:b/>
                <w:bCs/>
              </w:rPr>
              <w:t xml:space="preserve">SLB: </w:t>
            </w:r>
          </w:p>
          <w:p w14:paraId="5A100D20" w14:textId="77777777" w:rsidR="002E279D" w:rsidRDefault="002E279D" w:rsidP="00204E07">
            <w:pPr>
              <w:spacing w:line="240" w:lineRule="auto"/>
              <w:contextualSpacing/>
            </w:pPr>
          </w:p>
        </w:tc>
      </w:tr>
      <w:tr w:rsidR="002E279D" w14:paraId="372DE76D" w14:textId="77777777" w:rsidTr="002E279D">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07AA9DB" w14:textId="77777777" w:rsidR="002E279D" w:rsidRDefault="002E279D" w:rsidP="002E279D">
            <w:pPr>
              <w:spacing w:after="0" w:line="240" w:lineRule="auto"/>
              <w:rPr>
                <w:b/>
              </w:rPr>
            </w:pPr>
            <w:r>
              <w:rPr>
                <w:b/>
              </w:rPr>
              <w:t>Week 2</w:t>
            </w:r>
          </w:p>
          <w:p w14:paraId="0CD3283A" w14:textId="77777777" w:rsidR="002E279D" w:rsidRDefault="002E279D" w:rsidP="002E279D">
            <w:pPr>
              <w:spacing w:after="0" w:line="240" w:lineRule="auto"/>
              <w:rPr>
                <w:b/>
              </w:rPr>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0394430" w14:textId="77777777" w:rsidR="002E279D" w:rsidRDefault="002E279D" w:rsidP="006B7C75">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5FF9DE12" w14:textId="36F9FF9A" w:rsidR="002E279D" w:rsidRDefault="002E279D" w:rsidP="002E279D">
            <w:pPr>
              <w:tabs>
                <w:tab w:val="left" w:pos="3478"/>
              </w:tabs>
              <w:spacing w:after="0" w:line="240" w:lineRule="auto"/>
              <w:rPr>
                <w:b/>
              </w:rPr>
            </w:pPr>
            <w:r>
              <w:rPr>
                <w:b/>
              </w:rPr>
              <w:t xml:space="preserve">SLB groep/ </w:t>
            </w:r>
            <w:r w:rsidR="00AB6246">
              <w:rPr>
                <w:b/>
              </w:rPr>
              <w:t>t</w:t>
            </w:r>
            <w:r>
              <w:rPr>
                <w:b/>
              </w:rPr>
              <w:t>hema onderwijs/volgens rooster</w:t>
            </w:r>
          </w:p>
          <w:p w14:paraId="0FC94377" w14:textId="77777777" w:rsidR="002E279D" w:rsidRDefault="002E279D" w:rsidP="002E279D">
            <w:pPr>
              <w:tabs>
                <w:tab w:val="left" w:pos="3478"/>
              </w:tabs>
              <w:spacing w:after="0" w:line="240" w:lineRule="auto"/>
              <w:rPr>
                <w:bCs/>
                <w:i/>
                <w:iCs/>
              </w:rPr>
            </w:pPr>
            <w:r>
              <w:rPr>
                <w:bCs/>
                <w:i/>
                <w:iCs/>
              </w:rPr>
              <w:t xml:space="preserve"> </w:t>
            </w:r>
          </w:p>
        </w:tc>
      </w:tr>
      <w:tr w:rsidR="002E279D" w14:paraId="7FE43F7F"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4071A" w14:textId="77777777"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56616DB9" w14:textId="77777777" w:rsidR="002E279D" w:rsidRDefault="002E279D" w:rsidP="002E279D">
            <w:pPr>
              <w:pStyle w:val="Geenafstand"/>
              <w:spacing w:line="256" w:lineRule="auto"/>
              <w:rPr>
                <w:b/>
                <w:bCs/>
              </w:rPr>
            </w:pPr>
            <w:r>
              <w:rPr>
                <w:b/>
                <w:bCs/>
              </w:rPr>
              <w:t>Zelfstandig:</w:t>
            </w:r>
          </w:p>
          <w:p w14:paraId="4F790092" w14:textId="51E3E947" w:rsidR="002E279D" w:rsidRPr="006B7C75" w:rsidRDefault="006D63ED" w:rsidP="006B7C75">
            <w:pPr>
              <w:pStyle w:val="Geenafstand"/>
              <w:numPr>
                <w:ilvl w:val="0"/>
                <w:numId w:val="30"/>
              </w:numPr>
              <w:spacing w:line="256" w:lineRule="auto"/>
            </w:pPr>
            <w:r w:rsidRPr="006B7C75">
              <w:t>Klinisch redeneren - c</w:t>
            </w:r>
            <w:r w:rsidR="00204E07" w:rsidRPr="006B7C75">
              <w:t>asus uitwerken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899EA0" w14:textId="77777777" w:rsidR="006B7C75" w:rsidRDefault="002E279D" w:rsidP="00263930">
            <w:pPr>
              <w:spacing w:after="0" w:line="240" w:lineRule="auto"/>
              <w:contextualSpacing/>
              <w:rPr>
                <w:b/>
                <w:bCs/>
              </w:rPr>
            </w:pPr>
            <w:r>
              <w:rPr>
                <w:b/>
                <w:bCs/>
              </w:rPr>
              <w:t>Thema:</w:t>
            </w:r>
            <w:r w:rsidR="00D45CE1">
              <w:rPr>
                <w:b/>
                <w:bCs/>
              </w:rPr>
              <w:t xml:space="preserve"> </w:t>
            </w:r>
          </w:p>
          <w:p w14:paraId="7017C91D" w14:textId="3F919A61" w:rsidR="002E279D" w:rsidRPr="006415B0" w:rsidRDefault="004025F6" w:rsidP="00263930">
            <w:pPr>
              <w:pStyle w:val="Lijstalinea"/>
              <w:numPr>
                <w:ilvl w:val="0"/>
                <w:numId w:val="30"/>
              </w:numPr>
              <w:spacing w:after="0" w:line="240" w:lineRule="auto"/>
              <w:rPr>
                <w:bCs/>
              </w:rPr>
            </w:pPr>
            <w:r>
              <w:rPr>
                <w:bCs/>
              </w:rPr>
              <w:t>V</w:t>
            </w:r>
            <w:r w:rsidR="00D45CE1" w:rsidRPr="006415B0">
              <w:rPr>
                <w:bCs/>
              </w:rPr>
              <w:t xml:space="preserve">erpleegplan </w:t>
            </w:r>
            <w:r w:rsidR="006415B0">
              <w:rPr>
                <w:bCs/>
              </w:rPr>
              <w:t xml:space="preserve">t.o.v. </w:t>
            </w:r>
            <w:r w:rsidR="00D45CE1" w:rsidRPr="006415B0">
              <w:rPr>
                <w:bCs/>
              </w:rPr>
              <w:t>klinisch redeneren</w:t>
            </w:r>
          </w:p>
          <w:p w14:paraId="145F183B" w14:textId="55EAB5AE" w:rsidR="00701C41" w:rsidRPr="006415B0" w:rsidRDefault="006415B0" w:rsidP="00263930">
            <w:pPr>
              <w:pStyle w:val="Lijstalinea"/>
              <w:numPr>
                <w:ilvl w:val="0"/>
                <w:numId w:val="30"/>
              </w:numPr>
              <w:spacing w:after="0" w:line="240" w:lineRule="auto"/>
            </w:pPr>
            <w:proofErr w:type="spellStart"/>
            <w:r w:rsidRPr="006415B0">
              <w:t>Canmedsrollen</w:t>
            </w:r>
            <w:proofErr w:type="spellEnd"/>
            <w:r w:rsidRPr="006415B0">
              <w:t xml:space="preserve"> </w:t>
            </w:r>
          </w:p>
          <w:p w14:paraId="16BA3086" w14:textId="50C13E47" w:rsidR="00096417" w:rsidRDefault="00096417" w:rsidP="000A6F20">
            <w:pPr>
              <w:spacing w:line="240" w:lineRule="auto"/>
              <w:contextualSpacing/>
            </w:pPr>
          </w:p>
        </w:tc>
      </w:tr>
      <w:tr w:rsidR="002E279D" w14:paraId="039E2A86"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4DB87" w14:textId="1F10B101"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789600C3" w14:textId="77777777" w:rsidR="00D45CE1" w:rsidRPr="00D45CE1" w:rsidRDefault="00D45CE1" w:rsidP="00D45CE1">
            <w:pPr>
              <w:pStyle w:val="Geenafstand"/>
              <w:spacing w:line="256" w:lineRule="auto"/>
              <w:rPr>
                <w:b/>
              </w:rPr>
            </w:pPr>
            <w:r w:rsidRPr="00D45CE1">
              <w:rPr>
                <w:b/>
              </w:rPr>
              <w:t>Online:</w:t>
            </w:r>
          </w:p>
          <w:p w14:paraId="2246B591" w14:textId="2DA829E8" w:rsidR="002E279D" w:rsidRDefault="00D45CE1" w:rsidP="00D45CE1">
            <w:pPr>
              <w:pStyle w:val="Geenafstand"/>
              <w:spacing w:line="256" w:lineRule="auto"/>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DB04855" w14:textId="601A3CCF" w:rsidR="002E279D" w:rsidRDefault="002E279D" w:rsidP="002E279D">
            <w:pPr>
              <w:spacing w:line="240" w:lineRule="auto"/>
              <w:contextualSpacing/>
              <w:rPr>
                <w:b/>
                <w:bCs/>
              </w:rPr>
            </w:pPr>
            <w:r>
              <w:rPr>
                <w:b/>
                <w:bCs/>
              </w:rPr>
              <w:t xml:space="preserve">SLB: </w:t>
            </w:r>
            <w:r w:rsidR="00D0127E" w:rsidRPr="000A6F20">
              <w:rPr>
                <w:bCs/>
              </w:rPr>
              <w:t>rondje</w:t>
            </w:r>
            <w:r w:rsidR="000A6F20" w:rsidRPr="000A6F20">
              <w:rPr>
                <w:bCs/>
              </w:rPr>
              <w:t xml:space="preserve"> hoe gaat het</w:t>
            </w:r>
            <w:r w:rsidR="000A6F20">
              <w:rPr>
                <w:b/>
                <w:bCs/>
              </w:rPr>
              <w:t xml:space="preserve"> </w:t>
            </w:r>
          </w:p>
          <w:p w14:paraId="44C2E37E" w14:textId="1EB65514" w:rsidR="002E279D" w:rsidRDefault="002E279D" w:rsidP="00204E07">
            <w:pPr>
              <w:spacing w:after="0" w:line="240" w:lineRule="auto"/>
            </w:pPr>
          </w:p>
        </w:tc>
      </w:tr>
      <w:tr w:rsidR="002E279D" w14:paraId="78E1763C" w14:textId="77777777" w:rsidTr="002E279D">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06BD397" w14:textId="77777777" w:rsidR="002E279D" w:rsidRDefault="002E279D" w:rsidP="002E279D">
            <w:pPr>
              <w:spacing w:after="0" w:line="240" w:lineRule="auto"/>
              <w:rPr>
                <w:b/>
              </w:rPr>
            </w:pPr>
            <w:r>
              <w:rPr>
                <w:b/>
              </w:rPr>
              <w:t>Week 3</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72EFFFE" w14:textId="77777777" w:rsidR="002E279D" w:rsidRDefault="002E279D" w:rsidP="002E279D">
            <w:pPr>
              <w:pStyle w:val="Geenafstand"/>
              <w:spacing w:line="256" w:lineRule="auto"/>
              <w:rPr>
                <w:b/>
              </w:rPr>
            </w:pPr>
          </w:p>
          <w:p w14:paraId="411F8791" w14:textId="77777777" w:rsidR="002E279D" w:rsidRDefault="002E279D" w:rsidP="002E279D">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1A0ACC6" w14:textId="77777777" w:rsidR="002E279D" w:rsidRDefault="002E279D" w:rsidP="002E279D">
            <w:pPr>
              <w:tabs>
                <w:tab w:val="left" w:pos="3478"/>
              </w:tabs>
              <w:spacing w:after="0" w:line="240" w:lineRule="auto"/>
              <w:rPr>
                <w:b/>
              </w:rPr>
            </w:pPr>
            <w:r>
              <w:rPr>
                <w:b/>
              </w:rPr>
              <w:t>SLB groep/Thema onderwijs/volgens rooster</w:t>
            </w:r>
          </w:p>
          <w:p w14:paraId="3C1125BC" w14:textId="77777777" w:rsidR="002E279D" w:rsidRDefault="002E279D" w:rsidP="002E279D">
            <w:pPr>
              <w:tabs>
                <w:tab w:val="left" w:pos="3478"/>
              </w:tabs>
              <w:spacing w:after="0" w:line="240" w:lineRule="auto"/>
              <w:rPr>
                <w:bCs/>
                <w:i/>
                <w:iCs/>
              </w:rPr>
            </w:pPr>
          </w:p>
        </w:tc>
      </w:tr>
      <w:tr w:rsidR="002E279D" w14:paraId="1EF76C51" w14:textId="77777777" w:rsidTr="00263930">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1CCEF" w14:textId="77777777"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A9FF7D2" w14:textId="77777777" w:rsidR="002E279D" w:rsidRDefault="002E279D" w:rsidP="002E279D">
            <w:pPr>
              <w:pStyle w:val="Geenafstand"/>
              <w:spacing w:line="256" w:lineRule="auto"/>
              <w:rPr>
                <w:b/>
                <w:bCs/>
                <w:color w:val="000000" w:themeColor="text1"/>
              </w:rPr>
            </w:pPr>
            <w:r>
              <w:rPr>
                <w:b/>
                <w:bCs/>
                <w:color w:val="000000" w:themeColor="text1"/>
              </w:rPr>
              <w:t>Zelfstandig:</w:t>
            </w:r>
          </w:p>
          <w:p w14:paraId="3999CD10" w14:textId="0C0EC4AE" w:rsidR="002E279D" w:rsidRDefault="002466D0" w:rsidP="00B45197">
            <w:pPr>
              <w:pStyle w:val="Geenafstand"/>
              <w:numPr>
                <w:ilvl w:val="0"/>
                <w:numId w:val="30"/>
              </w:numPr>
              <w:spacing w:line="256" w:lineRule="auto"/>
            </w:pPr>
            <w:r w:rsidRPr="00B45197">
              <w:t>Klinisch redeneren - o</w:t>
            </w:r>
            <w:r w:rsidR="00204E07" w:rsidRPr="00B45197">
              <w:t>pdracht patroonherkenning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C5CADB6" w14:textId="7B7DFDEC" w:rsidR="002E279D" w:rsidRDefault="002E279D" w:rsidP="00263930">
            <w:pPr>
              <w:spacing w:after="0" w:line="240" w:lineRule="auto"/>
              <w:contextualSpacing/>
              <w:rPr>
                <w:b/>
                <w:bCs/>
              </w:rPr>
            </w:pPr>
            <w:r>
              <w:rPr>
                <w:b/>
                <w:bCs/>
              </w:rPr>
              <w:t>Thema:</w:t>
            </w:r>
          </w:p>
          <w:p w14:paraId="7B80C4EE" w14:textId="77777777" w:rsidR="00CA6990" w:rsidRPr="00404017" w:rsidRDefault="000A6F20" w:rsidP="00263930">
            <w:pPr>
              <w:pStyle w:val="Lijstalinea"/>
              <w:numPr>
                <w:ilvl w:val="0"/>
                <w:numId w:val="30"/>
              </w:numPr>
              <w:spacing w:after="0" w:line="240" w:lineRule="auto"/>
            </w:pPr>
            <w:r w:rsidRPr="00B45197">
              <w:rPr>
                <w:bCs/>
              </w:rPr>
              <w:t>Positieve gezondheid</w:t>
            </w:r>
          </w:p>
          <w:p w14:paraId="385E9142" w14:textId="12CBDA2C" w:rsidR="00404017" w:rsidRPr="00CA6990" w:rsidRDefault="00404017" w:rsidP="00263930">
            <w:pPr>
              <w:pStyle w:val="Lijstalinea"/>
              <w:numPr>
                <w:ilvl w:val="0"/>
                <w:numId w:val="30"/>
              </w:numPr>
              <w:spacing w:after="0" w:line="240" w:lineRule="auto"/>
            </w:pPr>
            <w:r>
              <w:rPr>
                <w:bCs/>
              </w:rPr>
              <w:t xml:space="preserve">Presenteren </w:t>
            </w:r>
            <w:r w:rsidR="00043616">
              <w:rPr>
                <w:bCs/>
              </w:rPr>
              <w:t>geneeskundige methodiek (lot beslist)</w:t>
            </w:r>
          </w:p>
        </w:tc>
      </w:tr>
      <w:tr w:rsidR="002E279D" w14:paraId="0DE68EA0"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32304" w14:textId="4CF7DA08"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2C8887AF" w14:textId="77777777" w:rsidR="00D45CE1" w:rsidRDefault="00D45CE1" w:rsidP="00D45CE1">
            <w:pPr>
              <w:pStyle w:val="Geenafstand"/>
              <w:spacing w:line="256" w:lineRule="auto"/>
              <w:rPr>
                <w:b/>
                <w:bCs/>
              </w:rPr>
            </w:pPr>
            <w:r>
              <w:rPr>
                <w:b/>
                <w:bCs/>
              </w:rPr>
              <w:t>Online:</w:t>
            </w:r>
          </w:p>
          <w:p w14:paraId="3462FDC9" w14:textId="0CCA0D55" w:rsidR="002E279D" w:rsidRDefault="00D45CE1" w:rsidP="00D45CE1">
            <w:pPr>
              <w:pStyle w:val="Geenafstand"/>
              <w:spacing w:line="256" w:lineRule="auto"/>
              <w:rPr>
                <w:color w:val="000000" w:themeColor="text1"/>
              </w:rPr>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37D6DB5" w14:textId="129A85F9" w:rsidR="002E279D" w:rsidRDefault="00204E07" w:rsidP="00D0127E">
            <w:pPr>
              <w:spacing w:line="240" w:lineRule="auto"/>
              <w:contextualSpacing/>
            </w:pPr>
            <w:r w:rsidRPr="00D45CE1">
              <w:rPr>
                <w:b/>
                <w:bCs/>
              </w:rPr>
              <w:t>SLB:</w:t>
            </w:r>
            <w:r>
              <w:rPr>
                <w:bCs/>
              </w:rPr>
              <w:t xml:space="preserve"> </w:t>
            </w:r>
            <w:r w:rsidR="00D0127E">
              <w:rPr>
                <w:bCs/>
              </w:rPr>
              <w:t>werken aan keuzedelen</w:t>
            </w:r>
          </w:p>
        </w:tc>
      </w:tr>
      <w:tr w:rsidR="002E279D" w14:paraId="17089EB5" w14:textId="77777777" w:rsidTr="002E279D">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5971773" w14:textId="77777777" w:rsidR="002E279D" w:rsidRDefault="002E279D" w:rsidP="002E279D">
            <w:pPr>
              <w:spacing w:after="0" w:line="240" w:lineRule="auto"/>
              <w:rPr>
                <w:b/>
              </w:rPr>
            </w:pPr>
            <w:r>
              <w:rPr>
                <w:b/>
              </w:rPr>
              <w:t>Week 4</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506B7689" w14:textId="174232B1" w:rsidR="002E279D" w:rsidRDefault="002E279D" w:rsidP="002E279D">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5AF44DA" w14:textId="77777777" w:rsidR="002E279D" w:rsidRDefault="002E279D" w:rsidP="002E279D">
            <w:pPr>
              <w:tabs>
                <w:tab w:val="left" w:pos="3478"/>
              </w:tabs>
              <w:spacing w:after="0" w:line="240" w:lineRule="auto"/>
              <w:rPr>
                <w:b/>
              </w:rPr>
            </w:pPr>
            <w:r>
              <w:rPr>
                <w:b/>
              </w:rPr>
              <w:t>SLB groep/Thema onderwijs/volgens rooster</w:t>
            </w:r>
          </w:p>
          <w:p w14:paraId="6FF14C4A" w14:textId="77777777" w:rsidR="002E279D" w:rsidRDefault="002E279D" w:rsidP="002E279D">
            <w:pPr>
              <w:tabs>
                <w:tab w:val="left" w:pos="3478"/>
              </w:tabs>
              <w:spacing w:after="0" w:line="240" w:lineRule="auto"/>
              <w:rPr>
                <w:bCs/>
                <w:i/>
                <w:iCs/>
              </w:rPr>
            </w:pPr>
          </w:p>
        </w:tc>
      </w:tr>
      <w:tr w:rsidR="002E279D" w14:paraId="24287C13"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D47EA" w14:textId="77777777"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4BFAFB3" w14:textId="6003D822" w:rsidR="00B45197" w:rsidRPr="00263930" w:rsidRDefault="002E279D" w:rsidP="00204E07">
            <w:pPr>
              <w:pStyle w:val="Geenafstand"/>
              <w:spacing w:line="256" w:lineRule="auto"/>
              <w:rPr>
                <w:b/>
              </w:rPr>
            </w:pPr>
            <w:r>
              <w:rPr>
                <w:b/>
              </w:rPr>
              <w:t xml:space="preserve">Zelfstandig: </w:t>
            </w:r>
          </w:p>
          <w:p w14:paraId="7CDBA930" w14:textId="56068EAE" w:rsidR="002E279D" w:rsidRDefault="008B4F00" w:rsidP="00B45197">
            <w:pPr>
              <w:pStyle w:val="Geenafstand"/>
              <w:numPr>
                <w:ilvl w:val="0"/>
                <w:numId w:val="30"/>
              </w:numPr>
              <w:spacing w:line="256" w:lineRule="auto"/>
            </w:pPr>
            <w:r>
              <w:t>Klinisch redeneren - c</w:t>
            </w:r>
            <w:r w:rsidR="00204E07" w:rsidRPr="00204E07">
              <w:t>asus uitwerken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1F67E4B" w14:textId="51A2EC27" w:rsidR="002E279D" w:rsidRDefault="002E279D" w:rsidP="00263930">
            <w:pPr>
              <w:spacing w:after="0" w:line="240" w:lineRule="auto"/>
              <w:contextualSpacing/>
              <w:rPr>
                <w:b/>
              </w:rPr>
            </w:pPr>
            <w:r>
              <w:rPr>
                <w:b/>
              </w:rPr>
              <w:t>Thema:</w:t>
            </w:r>
          </w:p>
          <w:p w14:paraId="1C3386E5" w14:textId="317D748B" w:rsidR="00F05F4B" w:rsidRDefault="008B4F00" w:rsidP="00263930">
            <w:pPr>
              <w:pStyle w:val="Lijstalinea"/>
              <w:numPr>
                <w:ilvl w:val="0"/>
                <w:numId w:val="30"/>
              </w:numPr>
              <w:spacing w:after="0" w:line="240" w:lineRule="auto"/>
              <w:rPr>
                <w:bCs/>
              </w:rPr>
            </w:pPr>
            <w:r w:rsidRPr="00FD2647">
              <w:rPr>
                <w:bCs/>
              </w:rPr>
              <w:t xml:space="preserve">Bespreken </w:t>
            </w:r>
            <w:r w:rsidR="00F70E4E">
              <w:rPr>
                <w:bCs/>
              </w:rPr>
              <w:t>(</w:t>
            </w:r>
            <w:r w:rsidRPr="00FD2647">
              <w:rPr>
                <w:bCs/>
              </w:rPr>
              <w:t>gebruik</w:t>
            </w:r>
            <w:r w:rsidR="00F70E4E">
              <w:rPr>
                <w:bCs/>
              </w:rPr>
              <w:t>)</w:t>
            </w:r>
            <w:r w:rsidRPr="00FD2647">
              <w:rPr>
                <w:bCs/>
              </w:rPr>
              <w:t xml:space="preserve"> </w:t>
            </w:r>
            <w:proofErr w:type="spellStart"/>
            <w:r w:rsidRPr="00FD2647">
              <w:rPr>
                <w:bCs/>
              </w:rPr>
              <w:t>Carpenito</w:t>
            </w:r>
            <w:proofErr w:type="spellEnd"/>
            <w:r w:rsidRPr="00FD2647">
              <w:rPr>
                <w:bCs/>
              </w:rPr>
              <w:t xml:space="preserve"> </w:t>
            </w:r>
          </w:p>
          <w:p w14:paraId="34ECD8EE" w14:textId="05A09F5C" w:rsidR="00043616" w:rsidRPr="00FD2647" w:rsidRDefault="00043616" w:rsidP="00263930">
            <w:pPr>
              <w:pStyle w:val="Lijstalinea"/>
              <w:numPr>
                <w:ilvl w:val="0"/>
                <w:numId w:val="30"/>
              </w:numPr>
              <w:spacing w:after="0" w:line="240" w:lineRule="auto"/>
              <w:rPr>
                <w:bCs/>
              </w:rPr>
            </w:pPr>
            <w:r>
              <w:rPr>
                <w:bCs/>
              </w:rPr>
              <w:t xml:space="preserve">Presenteren geneeskundige methodiek </w:t>
            </w:r>
            <w:r w:rsidR="00877F53">
              <w:rPr>
                <w:bCs/>
              </w:rPr>
              <w:t>(lot beslist)</w:t>
            </w:r>
          </w:p>
          <w:p w14:paraId="0B82BBE1" w14:textId="195ED48B" w:rsidR="00CA6990" w:rsidRDefault="00CA6990" w:rsidP="00263930">
            <w:pPr>
              <w:spacing w:after="0" w:line="240" w:lineRule="auto"/>
              <w:contextualSpacing/>
              <w:rPr>
                <w:b/>
              </w:rPr>
            </w:pPr>
            <w:r>
              <w:rPr>
                <w:b/>
              </w:rPr>
              <w:t>Klinisch redeneren:</w:t>
            </w:r>
          </w:p>
          <w:p w14:paraId="5B854EAF" w14:textId="6519E99E" w:rsidR="002E279D" w:rsidRDefault="00240401" w:rsidP="00263930">
            <w:pPr>
              <w:pStyle w:val="Lijstalinea"/>
              <w:numPr>
                <w:ilvl w:val="0"/>
                <w:numId w:val="30"/>
              </w:numPr>
              <w:spacing w:after="0" w:line="240" w:lineRule="auto"/>
            </w:pPr>
            <w:r w:rsidRPr="00B45197">
              <w:rPr>
                <w:bCs/>
              </w:rPr>
              <w:t>Opdracht patroonherkenning en casus nabespreken</w:t>
            </w:r>
          </w:p>
        </w:tc>
      </w:tr>
      <w:tr w:rsidR="002E279D" w14:paraId="7FB277D6"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98FA" w14:textId="3885C79A"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11E88E3F" w14:textId="77777777" w:rsidR="00D45CE1" w:rsidRPr="00D45CE1" w:rsidRDefault="00D45CE1" w:rsidP="00D45CE1">
            <w:pPr>
              <w:pStyle w:val="Geenafstand"/>
              <w:spacing w:line="256" w:lineRule="auto"/>
              <w:rPr>
                <w:b/>
                <w:bCs/>
              </w:rPr>
            </w:pPr>
            <w:r w:rsidRPr="00D45CE1">
              <w:rPr>
                <w:b/>
                <w:bCs/>
              </w:rPr>
              <w:t>Online:</w:t>
            </w:r>
          </w:p>
          <w:p w14:paraId="09F591E1" w14:textId="21A5B904" w:rsidR="002E279D" w:rsidRDefault="00D45CE1" w:rsidP="00D45CE1">
            <w:pPr>
              <w:pStyle w:val="Geenafstand"/>
              <w:spacing w:line="256" w:lineRule="auto"/>
              <w:rPr>
                <w:bCs/>
              </w:rPr>
            </w:pPr>
            <w:r w:rsidRPr="00D45CE1">
              <w:rPr>
                <w:bCs/>
              </w:rP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CEA1D29" w14:textId="4A258DF8" w:rsidR="002E279D" w:rsidRDefault="002E279D" w:rsidP="002E279D">
            <w:pPr>
              <w:spacing w:line="240" w:lineRule="auto"/>
              <w:contextualSpacing/>
              <w:rPr>
                <w:b/>
                <w:bCs/>
              </w:rPr>
            </w:pPr>
            <w:r>
              <w:rPr>
                <w:b/>
                <w:bCs/>
              </w:rPr>
              <w:t>SLB:</w:t>
            </w:r>
            <w:r w:rsidR="00D0127E">
              <w:rPr>
                <w:b/>
                <w:bCs/>
              </w:rPr>
              <w:t xml:space="preserve"> </w:t>
            </w:r>
            <w:r w:rsidR="00D45CE1" w:rsidRPr="00D45CE1">
              <w:rPr>
                <w:bCs/>
              </w:rPr>
              <w:t>ergernissen</w:t>
            </w:r>
          </w:p>
          <w:p w14:paraId="2C6D7F1E" w14:textId="0377627E" w:rsidR="002E279D" w:rsidRDefault="002E279D" w:rsidP="002E279D">
            <w:pPr>
              <w:spacing w:after="0" w:line="240" w:lineRule="auto"/>
            </w:pPr>
          </w:p>
        </w:tc>
      </w:tr>
    </w:tbl>
    <w:p w14:paraId="02155EFC" w14:textId="77777777" w:rsidR="00877F53" w:rsidRDefault="00877F53">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2E279D" w14:paraId="1DE06F02" w14:textId="77777777" w:rsidTr="002E279D">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55149E2F" w14:textId="7E0E3508" w:rsidR="002E279D" w:rsidRDefault="002E279D" w:rsidP="002E279D">
            <w:pPr>
              <w:spacing w:after="0" w:line="240" w:lineRule="auto"/>
              <w:rPr>
                <w:b/>
              </w:rPr>
            </w:pPr>
            <w:r>
              <w:rPr>
                <w:b/>
              </w:rPr>
              <w:lastRenderedPageBreak/>
              <w:t>Week 5</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305593F" w14:textId="39315205" w:rsidR="002E279D" w:rsidRDefault="002E279D" w:rsidP="002E279D">
            <w:pPr>
              <w:pStyle w:val="Geenafstand"/>
              <w:spacing w:line="256" w:lineRule="auto"/>
              <w:rPr>
                <w:b/>
              </w:rPr>
            </w:pPr>
          </w:p>
          <w:p w14:paraId="4F3D83ED" w14:textId="77777777" w:rsidR="002E279D" w:rsidRDefault="002E279D" w:rsidP="002E279D">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5FB043A" w14:textId="77777777" w:rsidR="002E279D" w:rsidRDefault="002E279D" w:rsidP="002E279D">
            <w:pPr>
              <w:tabs>
                <w:tab w:val="left" w:pos="3478"/>
              </w:tabs>
              <w:spacing w:after="0" w:line="240" w:lineRule="auto"/>
              <w:rPr>
                <w:b/>
              </w:rPr>
            </w:pPr>
            <w:r>
              <w:rPr>
                <w:b/>
              </w:rPr>
              <w:t>SLB groep/ Thema onderwijs/volgens rooster</w:t>
            </w:r>
          </w:p>
          <w:p w14:paraId="09DDD27B" w14:textId="77777777" w:rsidR="002E279D" w:rsidRDefault="002E279D" w:rsidP="002E279D">
            <w:pPr>
              <w:tabs>
                <w:tab w:val="left" w:pos="3478"/>
              </w:tabs>
              <w:spacing w:after="0" w:line="240" w:lineRule="auto"/>
              <w:rPr>
                <w:bCs/>
                <w:i/>
                <w:iCs/>
              </w:rPr>
            </w:pPr>
          </w:p>
        </w:tc>
      </w:tr>
      <w:tr w:rsidR="002E279D" w14:paraId="36F9CE67"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F6DA7" w14:textId="77777777"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8EE75E9" w14:textId="77777777" w:rsidR="002E279D" w:rsidRDefault="002E279D" w:rsidP="002E279D">
            <w:pPr>
              <w:pStyle w:val="Geenafstand"/>
              <w:spacing w:line="256" w:lineRule="auto"/>
              <w:rPr>
                <w:b/>
                <w:bCs/>
              </w:rPr>
            </w:pPr>
            <w:r>
              <w:rPr>
                <w:b/>
                <w:bCs/>
              </w:rPr>
              <w:t>Zelfstandig:</w:t>
            </w:r>
          </w:p>
          <w:p w14:paraId="26E9FAC7" w14:textId="3C6CFE79" w:rsidR="002E279D" w:rsidRDefault="008B4F00" w:rsidP="00A21EAC">
            <w:pPr>
              <w:pStyle w:val="Geenafstand"/>
              <w:numPr>
                <w:ilvl w:val="0"/>
                <w:numId w:val="30"/>
              </w:numPr>
              <w:spacing w:line="256" w:lineRule="auto"/>
            </w:pPr>
            <w:r>
              <w:t>Klinisch redeneren - c</w:t>
            </w:r>
            <w:r w:rsidR="00317AB9" w:rsidRPr="00317AB9">
              <w:t>asus uitwerken</w:t>
            </w:r>
          </w:p>
          <w:p w14:paraId="588D5ED9" w14:textId="1B22F3A6" w:rsidR="008B4F00" w:rsidRDefault="008B4F00" w:rsidP="002E279D">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C5BBAE5" w14:textId="77777777" w:rsidR="004F6557" w:rsidRDefault="002E279D" w:rsidP="004F6557">
            <w:pPr>
              <w:spacing w:after="0" w:line="240" w:lineRule="auto"/>
              <w:contextualSpacing/>
            </w:pPr>
            <w:r>
              <w:rPr>
                <w:b/>
                <w:bCs/>
              </w:rPr>
              <w:t>Thema:</w:t>
            </w:r>
            <w:r>
              <w:t xml:space="preserve"> </w:t>
            </w:r>
          </w:p>
          <w:p w14:paraId="3C0DC570" w14:textId="715EBCF2" w:rsidR="002E279D" w:rsidRDefault="00564647" w:rsidP="004F6557">
            <w:pPr>
              <w:pStyle w:val="Lijstalinea"/>
              <w:numPr>
                <w:ilvl w:val="0"/>
                <w:numId w:val="30"/>
              </w:numPr>
              <w:spacing w:after="0" w:line="240" w:lineRule="auto"/>
            </w:pPr>
            <w:r w:rsidRPr="00A21EAC">
              <w:t>Presenteren geneeskundige methodiek</w:t>
            </w:r>
            <w:r w:rsidR="00877F53">
              <w:t xml:space="preserve"> (lot beslist)</w:t>
            </w:r>
          </w:p>
          <w:p w14:paraId="289A7940" w14:textId="77777777" w:rsidR="004F6557" w:rsidRDefault="004F6557" w:rsidP="004F6557">
            <w:pPr>
              <w:pStyle w:val="Lijstalinea"/>
              <w:spacing w:after="0" w:line="240" w:lineRule="auto"/>
            </w:pPr>
          </w:p>
          <w:p w14:paraId="2FB88651" w14:textId="77777777" w:rsidR="00240401" w:rsidRDefault="00240401" w:rsidP="00204E07">
            <w:pPr>
              <w:spacing w:after="0" w:line="240" w:lineRule="auto"/>
              <w:rPr>
                <w:b/>
                <w:bCs/>
              </w:rPr>
            </w:pPr>
            <w:r>
              <w:rPr>
                <w:b/>
                <w:bCs/>
              </w:rPr>
              <w:t>Klinisch redeneren:</w:t>
            </w:r>
          </w:p>
          <w:p w14:paraId="77231EF6" w14:textId="556AFFB4" w:rsidR="00240401" w:rsidRDefault="00240401" w:rsidP="004F6557">
            <w:pPr>
              <w:pStyle w:val="Lijstalinea"/>
              <w:numPr>
                <w:ilvl w:val="0"/>
                <w:numId w:val="30"/>
              </w:numPr>
              <w:spacing w:after="0" w:line="240" w:lineRule="auto"/>
            </w:pPr>
            <w:r>
              <w:t xml:space="preserve">SBAR van casus week 4 oefenen in de </w:t>
            </w:r>
            <w:r w:rsidR="00877F53">
              <w:t>l</w:t>
            </w:r>
            <w:r>
              <w:t>es</w:t>
            </w:r>
          </w:p>
          <w:p w14:paraId="1C8BB70A" w14:textId="197D4DEC" w:rsidR="00240401" w:rsidRPr="00240401" w:rsidRDefault="00240401" w:rsidP="00240401">
            <w:pPr>
              <w:spacing w:after="0" w:line="240" w:lineRule="auto"/>
              <w:rPr>
                <w:b/>
                <w:bCs/>
              </w:rPr>
            </w:pPr>
          </w:p>
        </w:tc>
      </w:tr>
      <w:tr w:rsidR="002E279D" w14:paraId="75943978" w14:textId="77777777" w:rsidTr="002E279D">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0221B" w14:textId="3E94590C" w:rsidR="002E279D" w:rsidRDefault="002E279D" w:rsidP="002E279D">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28242703" w14:textId="77777777" w:rsidR="00D45CE1" w:rsidRDefault="00D45CE1" w:rsidP="00D45CE1">
            <w:pPr>
              <w:pStyle w:val="Geenafstand"/>
              <w:spacing w:line="256" w:lineRule="auto"/>
              <w:rPr>
                <w:b/>
                <w:bCs/>
              </w:rPr>
            </w:pPr>
            <w:r>
              <w:rPr>
                <w:b/>
                <w:bCs/>
              </w:rPr>
              <w:t>Online:</w:t>
            </w:r>
          </w:p>
          <w:p w14:paraId="70D933BB" w14:textId="0DF9607B" w:rsidR="002E279D" w:rsidRDefault="00D45CE1" w:rsidP="00D45CE1">
            <w:pPr>
              <w:pStyle w:val="Geenafstand"/>
              <w:spacing w:line="256" w:lineRule="auto"/>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7A2898A" w14:textId="34C1F3F4" w:rsidR="002E279D" w:rsidRDefault="002E279D" w:rsidP="002E279D">
            <w:pPr>
              <w:spacing w:line="240" w:lineRule="auto"/>
              <w:contextualSpacing/>
              <w:rPr>
                <w:b/>
                <w:bCs/>
              </w:rPr>
            </w:pPr>
            <w:r>
              <w:rPr>
                <w:b/>
                <w:bCs/>
              </w:rPr>
              <w:t>SLB:</w:t>
            </w:r>
            <w:r w:rsidR="00D45CE1">
              <w:rPr>
                <w:b/>
                <w:bCs/>
              </w:rPr>
              <w:t xml:space="preserve"> </w:t>
            </w:r>
            <w:proofErr w:type="spellStart"/>
            <w:r w:rsidR="00D45CE1" w:rsidRPr="00D45CE1">
              <w:rPr>
                <w:bCs/>
              </w:rPr>
              <w:t>kletspot</w:t>
            </w:r>
            <w:proofErr w:type="spellEnd"/>
          </w:p>
          <w:p w14:paraId="11834FAC" w14:textId="0391F722" w:rsidR="002E279D" w:rsidRDefault="002E279D" w:rsidP="002E279D">
            <w:pPr>
              <w:spacing w:after="0" w:line="240" w:lineRule="auto"/>
            </w:pPr>
          </w:p>
        </w:tc>
      </w:tr>
      <w:tr w:rsidR="00526555" w14:paraId="02CB3919" w14:textId="77777777" w:rsidTr="00BC6CE7">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32EC88BC" w14:textId="77777777" w:rsidR="00526555" w:rsidRPr="002420F4" w:rsidRDefault="00526555" w:rsidP="00BC6CE7">
            <w:pPr>
              <w:spacing w:after="0" w:line="240" w:lineRule="auto"/>
              <w:rPr>
                <w:b/>
                <w:bCs/>
              </w:rPr>
            </w:pPr>
            <w:r w:rsidRPr="002420F4">
              <w:rPr>
                <w:b/>
                <w:bCs/>
              </w:rPr>
              <w:t>Week 6</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37465DA7" w14:textId="77777777" w:rsidR="00526555" w:rsidRDefault="00526555" w:rsidP="00BC6CE7">
            <w:pPr>
              <w:pStyle w:val="Geenafstand"/>
              <w:spacing w:line="256" w:lineRule="auto"/>
              <w:rPr>
                <w:b/>
              </w:rPr>
            </w:pPr>
          </w:p>
          <w:p w14:paraId="2183A2D7" w14:textId="77777777" w:rsidR="00526555" w:rsidRDefault="00526555" w:rsidP="00BC6CE7">
            <w:pPr>
              <w:pStyle w:val="Geenafstand"/>
              <w:spacing w:line="256" w:lineRule="auto"/>
              <w:rPr>
                <w:b/>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20ADD68" w14:textId="77777777" w:rsidR="00526555" w:rsidRDefault="00526555" w:rsidP="00BC6CE7">
            <w:pPr>
              <w:tabs>
                <w:tab w:val="left" w:pos="3478"/>
              </w:tabs>
              <w:spacing w:after="0" w:line="240" w:lineRule="auto"/>
              <w:rPr>
                <w:b/>
              </w:rPr>
            </w:pPr>
            <w:r>
              <w:rPr>
                <w:b/>
              </w:rPr>
              <w:t>SLB groep/ Thema onderwijs/volgens rooster</w:t>
            </w:r>
          </w:p>
          <w:p w14:paraId="05DCCDAE" w14:textId="77777777" w:rsidR="00526555" w:rsidRDefault="00526555" w:rsidP="00BC6CE7">
            <w:pPr>
              <w:spacing w:line="240" w:lineRule="auto"/>
              <w:contextualSpacing/>
              <w:rPr>
                <w:b/>
                <w:bCs/>
              </w:rPr>
            </w:pPr>
          </w:p>
        </w:tc>
        <w:bookmarkStart w:id="1" w:name="_GoBack"/>
        <w:bookmarkEnd w:id="1"/>
      </w:tr>
      <w:tr w:rsidR="00526555" w14:paraId="0B35279D" w14:textId="77777777" w:rsidTr="00BC6CE7">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A1FFD" w14:textId="77777777" w:rsidR="00526555" w:rsidRDefault="00526555" w:rsidP="00BC6CE7">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18A17B0" w14:textId="77777777" w:rsidR="00526555" w:rsidRDefault="00526555" w:rsidP="00BC6CE7">
            <w:pPr>
              <w:pStyle w:val="Geenafstand"/>
              <w:spacing w:line="256" w:lineRule="auto"/>
              <w:rPr>
                <w:b/>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9BB7F32" w14:textId="77777777" w:rsidR="00526555" w:rsidRDefault="00526555" w:rsidP="00BC6CE7">
            <w:pPr>
              <w:spacing w:line="240" w:lineRule="auto"/>
              <w:contextualSpacing/>
              <w:rPr>
                <w:b/>
                <w:bCs/>
              </w:rPr>
            </w:pPr>
            <w:r>
              <w:rPr>
                <w:b/>
                <w:bCs/>
              </w:rPr>
              <w:t xml:space="preserve">Afronden thema en kerstactiviteit – zelf in te vullen met de studenten </w:t>
            </w:r>
          </w:p>
          <w:p w14:paraId="390B8D36" w14:textId="77777777" w:rsidR="00526555" w:rsidRDefault="00526555" w:rsidP="00BC6CE7">
            <w:pPr>
              <w:spacing w:line="240" w:lineRule="auto"/>
              <w:contextualSpacing/>
              <w:rPr>
                <w:b/>
                <w:bCs/>
              </w:rPr>
            </w:pPr>
          </w:p>
        </w:tc>
      </w:tr>
      <w:tr w:rsidR="00526555" w14:paraId="1A20009F" w14:textId="77777777" w:rsidTr="00BC6CE7">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3D6118" w14:textId="77777777" w:rsidR="00526555" w:rsidRDefault="00526555" w:rsidP="00BC6CE7">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AC28BE3" w14:textId="77777777" w:rsidR="00526555" w:rsidRDefault="00526555" w:rsidP="00BC6CE7">
            <w:pPr>
              <w:pStyle w:val="Geenafstand"/>
              <w:spacing w:line="256" w:lineRule="auto"/>
              <w:rPr>
                <w:b/>
                <w:bCs/>
              </w:rPr>
            </w:pPr>
            <w:r>
              <w:rPr>
                <w:b/>
                <w:bCs/>
              </w:rPr>
              <w:t>Online:</w:t>
            </w:r>
          </w:p>
          <w:p w14:paraId="147D902F" w14:textId="77777777" w:rsidR="00526555" w:rsidRDefault="00526555" w:rsidP="00BC6CE7">
            <w:pPr>
              <w:pStyle w:val="Geenafstand"/>
              <w:spacing w:line="256" w:lineRule="auto"/>
              <w:rPr>
                <w:b/>
                <w:bCs/>
              </w:rPr>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0111359" w14:textId="77777777" w:rsidR="00526555" w:rsidRDefault="00526555" w:rsidP="00BC6CE7">
            <w:pPr>
              <w:spacing w:line="240" w:lineRule="auto"/>
              <w:contextualSpacing/>
              <w:rPr>
                <w:b/>
                <w:bCs/>
              </w:rPr>
            </w:pPr>
          </w:p>
        </w:tc>
      </w:tr>
    </w:tbl>
    <w:p w14:paraId="35826CC6" w14:textId="4A204B72" w:rsidR="002E279D" w:rsidRDefault="002E279D" w:rsidP="002E279D"/>
    <w:p w14:paraId="53FB3A51" w14:textId="26BE9B66" w:rsidR="00D45CE1" w:rsidRDefault="00D45CE1" w:rsidP="002E279D"/>
    <w:p w14:paraId="795C5950" w14:textId="77777777" w:rsidR="00D45CE1" w:rsidRDefault="00D45CE1" w:rsidP="002E279D"/>
    <w:p w14:paraId="2203D069" w14:textId="77777777" w:rsidR="008A7462" w:rsidRDefault="008A7462">
      <w:r>
        <w:br w:type="page"/>
      </w:r>
    </w:p>
    <w:tbl>
      <w:tblPr>
        <w:tblStyle w:val="Tabelraster"/>
        <w:tblW w:w="0" w:type="auto"/>
        <w:tblLook w:val="04A0" w:firstRow="1" w:lastRow="0" w:firstColumn="1" w:lastColumn="0" w:noHBand="0" w:noVBand="1"/>
      </w:tblPr>
      <w:tblGrid>
        <w:gridCol w:w="4531"/>
        <w:gridCol w:w="4531"/>
      </w:tblGrid>
      <w:tr w:rsidR="00DE600F" w14:paraId="5AD2BF81" w14:textId="77777777" w:rsidTr="00424DB1">
        <w:tc>
          <w:tcPr>
            <w:tcW w:w="9062" w:type="dxa"/>
            <w:gridSpan w:val="2"/>
            <w:shd w:val="clear" w:color="auto" w:fill="00B050"/>
          </w:tcPr>
          <w:p w14:paraId="11613FA1" w14:textId="66D20482" w:rsidR="00DE600F" w:rsidRPr="00E96E17" w:rsidRDefault="00DE600F" w:rsidP="00AB3638">
            <w:pPr>
              <w:autoSpaceDE w:val="0"/>
              <w:autoSpaceDN w:val="0"/>
              <w:adjustRightInd w:val="0"/>
              <w:spacing w:after="0"/>
              <w:jc w:val="center"/>
              <w:rPr>
                <w:b/>
                <w:sz w:val="32"/>
                <w:szCs w:val="32"/>
                <w:lang w:eastAsia="nl-NL"/>
              </w:rPr>
            </w:pPr>
            <w:r w:rsidRPr="00E96E17">
              <w:rPr>
                <w:b/>
                <w:sz w:val="32"/>
                <w:szCs w:val="32"/>
                <w:lang w:eastAsia="nl-NL"/>
              </w:rPr>
              <w:lastRenderedPageBreak/>
              <w:t xml:space="preserve">Beoordeling: Thema </w:t>
            </w:r>
            <w:r w:rsidR="00317AB9">
              <w:rPr>
                <w:b/>
                <w:sz w:val="32"/>
                <w:szCs w:val="32"/>
                <w:lang w:eastAsia="nl-NL"/>
              </w:rPr>
              <w:t>8</w:t>
            </w:r>
          </w:p>
        </w:tc>
      </w:tr>
      <w:tr w:rsidR="00C2545A" w:rsidRPr="00F914A6" w14:paraId="0560DC55" w14:textId="77777777" w:rsidTr="00FD324C">
        <w:tc>
          <w:tcPr>
            <w:tcW w:w="9062" w:type="dxa"/>
            <w:gridSpan w:val="2"/>
            <w:shd w:val="clear" w:color="auto" w:fill="A8D08D" w:themeFill="accent6" w:themeFillTint="99"/>
          </w:tcPr>
          <w:p w14:paraId="4B875B92" w14:textId="5BC8E484" w:rsidR="00FA60C7" w:rsidRDefault="00FA60C7" w:rsidP="00FD324C">
            <w:pPr>
              <w:autoSpaceDE w:val="0"/>
              <w:autoSpaceDN w:val="0"/>
              <w:adjustRightInd w:val="0"/>
              <w:rPr>
                <w:b/>
                <w:lang w:eastAsia="nl-NL"/>
              </w:rPr>
            </w:pPr>
            <w:r>
              <w:rPr>
                <w:b/>
                <w:lang w:eastAsia="nl-NL"/>
              </w:rPr>
              <w:t xml:space="preserve">                          </w:t>
            </w:r>
            <w:r w:rsidR="00657A77">
              <w:rPr>
                <w:b/>
                <w:lang w:eastAsia="nl-NL"/>
              </w:rPr>
              <w:t>Presentatie g</w:t>
            </w:r>
            <w:r w:rsidR="00102BEA">
              <w:rPr>
                <w:b/>
                <w:lang w:eastAsia="nl-NL"/>
              </w:rPr>
              <w:t xml:space="preserve">eneeskundige en verpleegkundige methodiek </w:t>
            </w:r>
          </w:p>
          <w:p w14:paraId="0E0581A6" w14:textId="547A43BB" w:rsidR="00C2545A" w:rsidRDefault="00FA60C7" w:rsidP="00FD324C">
            <w:pPr>
              <w:autoSpaceDE w:val="0"/>
              <w:autoSpaceDN w:val="0"/>
              <w:adjustRightInd w:val="0"/>
              <w:rPr>
                <w:b/>
                <w:lang w:eastAsia="nl-NL"/>
              </w:rPr>
            </w:pPr>
            <w:r>
              <w:rPr>
                <w:b/>
                <w:lang w:eastAsia="nl-NL"/>
              </w:rPr>
              <w:t xml:space="preserve">                                              </w:t>
            </w:r>
            <w:r w:rsidR="003730BE">
              <w:rPr>
                <w:b/>
                <w:lang w:eastAsia="nl-NL"/>
              </w:rPr>
              <w:t>~</w:t>
            </w:r>
            <w:r>
              <w:rPr>
                <w:b/>
                <w:lang w:eastAsia="nl-NL"/>
              </w:rPr>
              <w:t xml:space="preserve"> B</w:t>
            </w:r>
            <w:r w:rsidR="00447901">
              <w:rPr>
                <w:b/>
                <w:lang w:eastAsia="nl-NL"/>
              </w:rPr>
              <w:t xml:space="preserve">eoordeling </w:t>
            </w:r>
            <w:r w:rsidR="00C2545A">
              <w:rPr>
                <w:b/>
                <w:lang w:eastAsia="nl-NL"/>
              </w:rPr>
              <w:t>door de werkbegeleider</w:t>
            </w:r>
            <w:r w:rsidR="003730BE">
              <w:rPr>
                <w:b/>
                <w:lang w:eastAsia="nl-NL"/>
              </w:rPr>
              <w:t xml:space="preserve"> ~</w:t>
            </w:r>
          </w:p>
          <w:p w14:paraId="64053E6E" w14:textId="329BAD28" w:rsidR="00FA60C7" w:rsidRDefault="00FA60C7" w:rsidP="00FD324C">
            <w:pPr>
              <w:autoSpaceDE w:val="0"/>
              <w:autoSpaceDN w:val="0"/>
              <w:adjustRightInd w:val="0"/>
              <w:rPr>
                <w:b/>
                <w:lang w:eastAsia="nl-NL"/>
              </w:rPr>
            </w:pPr>
            <w:r>
              <w:rPr>
                <w:b/>
                <w:lang w:eastAsia="nl-NL"/>
              </w:rPr>
              <w:t>Naam student:</w:t>
            </w:r>
          </w:p>
          <w:p w14:paraId="09D2B0A2" w14:textId="07878F9D" w:rsidR="005B5066" w:rsidRDefault="00102BEA" w:rsidP="00FD324C">
            <w:pPr>
              <w:autoSpaceDE w:val="0"/>
              <w:autoSpaceDN w:val="0"/>
              <w:adjustRightInd w:val="0"/>
              <w:rPr>
                <w:b/>
                <w:lang w:eastAsia="nl-NL"/>
              </w:rPr>
            </w:pPr>
            <w:r>
              <w:rPr>
                <w:b/>
                <w:lang w:eastAsia="nl-NL"/>
              </w:rPr>
              <w:t>Beoordelaar:</w:t>
            </w:r>
          </w:p>
          <w:p w14:paraId="441C1BBC" w14:textId="5DEB18F9" w:rsidR="00102BEA" w:rsidRPr="00102BEA" w:rsidRDefault="00657A77" w:rsidP="00EF3C81">
            <w:pPr>
              <w:autoSpaceDE w:val="0"/>
              <w:autoSpaceDN w:val="0"/>
              <w:adjustRightInd w:val="0"/>
              <w:rPr>
                <w:b/>
                <w:lang w:eastAsia="nl-NL"/>
              </w:rPr>
            </w:pPr>
            <w:r>
              <w:rPr>
                <w:b/>
                <w:lang w:eastAsia="nl-NL"/>
              </w:rPr>
              <w:t>Functie beoordelaar:</w:t>
            </w:r>
          </w:p>
        </w:tc>
      </w:tr>
      <w:tr w:rsidR="00C2545A" w:rsidRPr="00825AF3" w14:paraId="240BD0D4" w14:textId="77777777" w:rsidTr="00FD324C">
        <w:tc>
          <w:tcPr>
            <w:tcW w:w="4531" w:type="dxa"/>
            <w:shd w:val="clear" w:color="auto" w:fill="E2EFD9" w:themeFill="accent6" w:themeFillTint="33"/>
          </w:tcPr>
          <w:p w14:paraId="2E787336" w14:textId="0592C2F4" w:rsidR="00C2545A" w:rsidRDefault="00EF3C81" w:rsidP="00FD324C">
            <w:pPr>
              <w:autoSpaceDE w:val="0"/>
              <w:autoSpaceDN w:val="0"/>
              <w:adjustRightInd w:val="0"/>
              <w:jc w:val="center"/>
              <w:rPr>
                <w:b/>
                <w:lang w:eastAsia="nl-NL"/>
              </w:rPr>
            </w:pPr>
            <w:bookmarkStart w:id="2" w:name="_Hlk55471376"/>
            <w:r>
              <w:rPr>
                <w:b/>
                <w:lang w:eastAsia="nl-NL"/>
              </w:rPr>
              <w:t>Mondelinge presentatie</w:t>
            </w:r>
            <w:r w:rsidR="004F4F6B">
              <w:rPr>
                <w:b/>
                <w:lang w:eastAsia="nl-NL"/>
              </w:rPr>
              <w:t xml:space="preserve"> – geneeskundige methodiek</w:t>
            </w:r>
          </w:p>
          <w:p w14:paraId="6FF164F8" w14:textId="2D02F05A" w:rsidR="004F4F6B" w:rsidRDefault="004F4F6B" w:rsidP="00FD324C">
            <w:pPr>
              <w:autoSpaceDE w:val="0"/>
              <w:autoSpaceDN w:val="0"/>
              <w:adjustRightInd w:val="0"/>
              <w:jc w:val="center"/>
              <w:rPr>
                <w:b/>
                <w:lang w:eastAsia="nl-NL"/>
              </w:rPr>
            </w:pPr>
            <w:r w:rsidRPr="00D53FBA">
              <w:rPr>
                <w:bCs/>
                <w:i/>
                <w:iCs/>
                <w:sz w:val="20"/>
                <w:szCs w:val="20"/>
                <w:lang w:eastAsia="nl-NL"/>
              </w:rPr>
              <w:t>(zorg dat je werkbegeleider de geneeskundige methodiek – rode kaartje- kan inzien)</w:t>
            </w:r>
          </w:p>
        </w:tc>
        <w:tc>
          <w:tcPr>
            <w:tcW w:w="4531" w:type="dxa"/>
            <w:shd w:val="clear" w:color="auto" w:fill="E2EFD9" w:themeFill="accent6" w:themeFillTint="33"/>
          </w:tcPr>
          <w:p w14:paraId="1ABB71DC" w14:textId="79F5EC0D" w:rsidR="00EF3C81" w:rsidRPr="00825AF3" w:rsidRDefault="00933E27" w:rsidP="006C6AF0">
            <w:pPr>
              <w:autoSpaceDE w:val="0"/>
              <w:autoSpaceDN w:val="0"/>
              <w:adjustRightInd w:val="0"/>
              <w:jc w:val="center"/>
              <w:rPr>
                <w:b/>
                <w:lang w:eastAsia="nl-NL"/>
              </w:rPr>
            </w:pPr>
            <w:r>
              <w:rPr>
                <w:b/>
                <w:lang w:eastAsia="nl-NL"/>
              </w:rPr>
              <w:t>O/V/G</w:t>
            </w:r>
          </w:p>
        </w:tc>
      </w:tr>
      <w:bookmarkEnd w:id="2"/>
      <w:tr w:rsidR="00C2545A" w14:paraId="0B81ECC4" w14:textId="77777777" w:rsidTr="00FD324C">
        <w:tc>
          <w:tcPr>
            <w:tcW w:w="4531" w:type="dxa"/>
          </w:tcPr>
          <w:p w14:paraId="05AC0623" w14:textId="340152A4" w:rsidR="00E779BC" w:rsidRPr="00E779BC" w:rsidRDefault="00ED3CFA" w:rsidP="003D2F57">
            <w:pPr>
              <w:autoSpaceDE w:val="0"/>
              <w:autoSpaceDN w:val="0"/>
              <w:adjustRightInd w:val="0"/>
              <w:rPr>
                <w:color w:val="FF0000"/>
                <w:lang w:eastAsia="nl-NL"/>
              </w:rPr>
            </w:pPr>
            <w:r>
              <w:rPr>
                <w:lang w:eastAsia="nl-NL"/>
              </w:rPr>
              <w:t xml:space="preserve">De begripsbepaling, </w:t>
            </w:r>
            <w:r w:rsidR="003D2F57">
              <w:rPr>
                <w:lang w:eastAsia="nl-NL"/>
              </w:rPr>
              <w:t>epidemiologie en etiologie worden duidelijk verteld;</w:t>
            </w:r>
          </w:p>
        </w:tc>
        <w:tc>
          <w:tcPr>
            <w:tcW w:w="4531" w:type="dxa"/>
          </w:tcPr>
          <w:p w14:paraId="337430D3" w14:textId="77777777" w:rsidR="00C2545A" w:rsidRDefault="00C2545A" w:rsidP="00FD324C">
            <w:pPr>
              <w:autoSpaceDE w:val="0"/>
              <w:autoSpaceDN w:val="0"/>
              <w:adjustRightInd w:val="0"/>
              <w:rPr>
                <w:lang w:eastAsia="nl-NL"/>
              </w:rPr>
            </w:pPr>
          </w:p>
        </w:tc>
      </w:tr>
      <w:tr w:rsidR="003D2F57" w14:paraId="1819C612" w14:textId="77777777" w:rsidTr="00FD324C">
        <w:tc>
          <w:tcPr>
            <w:tcW w:w="4531" w:type="dxa"/>
          </w:tcPr>
          <w:p w14:paraId="6F78FB32" w14:textId="1D44AB64" w:rsidR="003D2F57" w:rsidRDefault="00CE3284" w:rsidP="005C5F66">
            <w:pPr>
              <w:autoSpaceDE w:val="0"/>
              <w:autoSpaceDN w:val="0"/>
              <w:adjustRightInd w:val="0"/>
              <w:rPr>
                <w:lang w:eastAsia="nl-NL"/>
              </w:rPr>
            </w:pPr>
            <w:r>
              <w:rPr>
                <w:lang w:eastAsia="nl-NL"/>
              </w:rPr>
              <w:t xml:space="preserve">De anatomie, fysiologie en pathologie worden verteld met </w:t>
            </w:r>
            <w:r w:rsidR="005C5F66">
              <w:rPr>
                <w:lang w:eastAsia="nl-NL"/>
              </w:rPr>
              <w:t>diepgang behorend bij dit moment van de opleiding;</w:t>
            </w:r>
          </w:p>
        </w:tc>
        <w:tc>
          <w:tcPr>
            <w:tcW w:w="4531" w:type="dxa"/>
          </w:tcPr>
          <w:p w14:paraId="0F49AA5F" w14:textId="77777777" w:rsidR="003D2F57" w:rsidRDefault="003D2F57" w:rsidP="00FD324C">
            <w:pPr>
              <w:autoSpaceDE w:val="0"/>
              <w:autoSpaceDN w:val="0"/>
              <w:adjustRightInd w:val="0"/>
              <w:rPr>
                <w:lang w:eastAsia="nl-NL"/>
              </w:rPr>
            </w:pPr>
          </w:p>
        </w:tc>
      </w:tr>
      <w:tr w:rsidR="005C5F66" w14:paraId="12FF31A4" w14:textId="77777777" w:rsidTr="00FD324C">
        <w:tc>
          <w:tcPr>
            <w:tcW w:w="4531" w:type="dxa"/>
          </w:tcPr>
          <w:p w14:paraId="5483BCD8" w14:textId="4E42052C" w:rsidR="005C5F66" w:rsidRDefault="005C5F66" w:rsidP="005C5F66">
            <w:pPr>
              <w:autoSpaceDE w:val="0"/>
              <w:autoSpaceDN w:val="0"/>
              <w:adjustRightInd w:val="0"/>
              <w:rPr>
                <w:lang w:eastAsia="nl-NL"/>
              </w:rPr>
            </w:pPr>
            <w:r>
              <w:rPr>
                <w:lang w:eastAsia="nl-NL"/>
              </w:rPr>
              <w:t>Onderzoek</w:t>
            </w:r>
            <w:r w:rsidR="00270902">
              <w:rPr>
                <w:lang w:eastAsia="nl-NL"/>
              </w:rPr>
              <w:t xml:space="preserve">, diagnose en therapie worden logisch verteld en </w:t>
            </w:r>
            <w:r w:rsidR="005F05C8">
              <w:rPr>
                <w:lang w:eastAsia="nl-NL"/>
              </w:rPr>
              <w:t xml:space="preserve">kunnen op begrijpelijke wijze worden </w:t>
            </w:r>
            <w:r w:rsidR="00120EF1">
              <w:rPr>
                <w:lang w:eastAsia="nl-NL"/>
              </w:rPr>
              <w:t>uitgelegd;</w:t>
            </w:r>
          </w:p>
        </w:tc>
        <w:tc>
          <w:tcPr>
            <w:tcW w:w="4531" w:type="dxa"/>
          </w:tcPr>
          <w:p w14:paraId="5CF08A86" w14:textId="77777777" w:rsidR="005C5F66" w:rsidRDefault="005C5F66" w:rsidP="00FD324C">
            <w:pPr>
              <w:autoSpaceDE w:val="0"/>
              <w:autoSpaceDN w:val="0"/>
              <w:adjustRightInd w:val="0"/>
              <w:rPr>
                <w:lang w:eastAsia="nl-NL"/>
              </w:rPr>
            </w:pPr>
          </w:p>
        </w:tc>
      </w:tr>
      <w:tr w:rsidR="00270902" w14:paraId="47B06DE3" w14:textId="77777777" w:rsidTr="00FD324C">
        <w:tc>
          <w:tcPr>
            <w:tcW w:w="4531" w:type="dxa"/>
          </w:tcPr>
          <w:p w14:paraId="1C70CBDA" w14:textId="2A5617C7" w:rsidR="00270902" w:rsidRDefault="005031F6" w:rsidP="005C5F66">
            <w:pPr>
              <w:autoSpaceDE w:val="0"/>
              <w:autoSpaceDN w:val="0"/>
              <w:adjustRightInd w:val="0"/>
              <w:rPr>
                <w:lang w:eastAsia="nl-NL"/>
              </w:rPr>
            </w:pPr>
            <w:r>
              <w:rPr>
                <w:lang w:eastAsia="nl-NL"/>
              </w:rPr>
              <w:t xml:space="preserve">De prognose en </w:t>
            </w:r>
            <w:r w:rsidR="00E77196">
              <w:rPr>
                <w:lang w:eastAsia="nl-NL"/>
              </w:rPr>
              <w:t xml:space="preserve">(mogelijke) </w:t>
            </w:r>
            <w:r>
              <w:rPr>
                <w:lang w:eastAsia="nl-NL"/>
              </w:rPr>
              <w:t xml:space="preserve">complicaties </w:t>
            </w:r>
            <w:r w:rsidR="00E77196">
              <w:rPr>
                <w:lang w:eastAsia="nl-NL"/>
              </w:rPr>
              <w:t xml:space="preserve">worden </w:t>
            </w:r>
            <w:r w:rsidR="00E345B9">
              <w:rPr>
                <w:lang w:eastAsia="nl-NL"/>
              </w:rPr>
              <w:t>uitgelegd met diepgang passend bij dit moment van de opleiding;</w:t>
            </w:r>
          </w:p>
        </w:tc>
        <w:tc>
          <w:tcPr>
            <w:tcW w:w="4531" w:type="dxa"/>
          </w:tcPr>
          <w:p w14:paraId="2E4928D6" w14:textId="77777777" w:rsidR="00270902" w:rsidRDefault="00270902" w:rsidP="00FD324C">
            <w:pPr>
              <w:autoSpaceDE w:val="0"/>
              <w:autoSpaceDN w:val="0"/>
              <w:adjustRightInd w:val="0"/>
              <w:rPr>
                <w:lang w:eastAsia="nl-NL"/>
              </w:rPr>
            </w:pPr>
          </w:p>
        </w:tc>
      </w:tr>
      <w:tr w:rsidR="00E345B9" w14:paraId="55E0B9C8" w14:textId="77777777" w:rsidTr="00FD324C">
        <w:tc>
          <w:tcPr>
            <w:tcW w:w="4531" w:type="dxa"/>
          </w:tcPr>
          <w:p w14:paraId="42442266" w14:textId="62487512" w:rsidR="00E345B9" w:rsidRDefault="00E345B9" w:rsidP="005C5F66">
            <w:pPr>
              <w:autoSpaceDE w:val="0"/>
              <w:autoSpaceDN w:val="0"/>
              <w:adjustRightInd w:val="0"/>
              <w:rPr>
                <w:lang w:eastAsia="nl-NL"/>
              </w:rPr>
            </w:pPr>
            <w:r>
              <w:rPr>
                <w:lang w:eastAsia="nl-NL"/>
              </w:rPr>
              <w:t xml:space="preserve">De integratie van bovenstaande punten </w:t>
            </w:r>
            <w:r w:rsidR="009661BC">
              <w:rPr>
                <w:lang w:eastAsia="nl-NL"/>
              </w:rPr>
              <w:t>bij de patiënt is passend bij dit moment van de opleiding;</w:t>
            </w:r>
          </w:p>
        </w:tc>
        <w:tc>
          <w:tcPr>
            <w:tcW w:w="4531" w:type="dxa"/>
          </w:tcPr>
          <w:p w14:paraId="4AE8891B" w14:textId="77777777" w:rsidR="00E345B9" w:rsidRDefault="00E345B9" w:rsidP="00FD324C">
            <w:pPr>
              <w:autoSpaceDE w:val="0"/>
              <w:autoSpaceDN w:val="0"/>
              <w:adjustRightInd w:val="0"/>
              <w:rPr>
                <w:lang w:eastAsia="nl-NL"/>
              </w:rPr>
            </w:pPr>
          </w:p>
        </w:tc>
      </w:tr>
      <w:tr w:rsidR="00C2545A" w14:paraId="5131119E" w14:textId="77777777" w:rsidTr="00FD324C">
        <w:tc>
          <w:tcPr>
            <w:tcW w:w="4531" w:type="dxa"/>
          </w:tcPr>
          <w:p w14:paraId="1264D414" w14:textId="4F0834A3" w:rsidR="00C2545A" w:rsidRDefault="00023AE8" w:rsidP="00FD324C">
            <w:pPr>
              <w:autoSpaceDE w:val="0"/>
              <w:autoSpaceDN w:val="0"/>
              <w:adjustRightInd w:val="0"/>
              <w:rPr>
                <w:lang w:eastAsia="nl-NL"/>
              </w:rPr>
            </w:pPr>
            <w:r>
              <w:rPr>
                <w:lang w:eastAsia="nl-NL"/>
              </w:rPr>
              <w:t xml:space="preserve">De student </w:t>
            </w:r>
            <w:r w:rsidR="00252481">
              <w:rPr>
                <w:lang w:eastAsia="nl-NL"/>
              </w:rPr>
              <w:t>kan vertellen hoe</w:t>
            </w:r>
            <w:r>
              <w:rPr>
                <w:lang w:eastAsia="nl-NL"/>
              </w:rPr>
              <w:t xml:space="preserve"> de gekregen feedback </w:t>
            </w:r>
            <w:r w:rsidR="0049518B">
              <w:rPr>
                <w:lang w:eastAsia="nl-NL"/>
              </w:rPr>
              <w:t xml:space="preserve">van de begeleider </w:t>
            </w:r>
            <w:r>
              <w:rPr>
                <w:lang w:eastAsia="nl-NL"/>
              </w:rPr>
              <w:t>verwerkt</w:t>
            </w:r>
            <w:r w:rsidR="00252481">
              <w:rPr>
                <w:lang w:eastAsia="nl-NL"/>
              </w:rPr>
              <w:t xml:space="preserve"> is</w:t>
            </w:r>
            <w:r>
              <w:rPr>
                <w:lang w:eastAsia="nl-NL"/>
              </w:rPr>
              <w:t xml:space="preserve"> in de </w:t>
            </w:r>
            <w:r w:rsidR="005D723C">
              <w:rPr>
                <w:lang w:eastAsia="nl-NL"/>
              </w:rPr>
              <w:t>geneeskundige methodiek</w:t>
            </w:r>
            <w:r w:rsidR="0049518B">
              <w:rPr>
                <w:lang w:eastAsia="nl-NL"/>
              </w:rPr>
              <w:t>.</w:t>
            </w:r>
          </w:p>
        </w:tc>
        <w:tc>
          <w:tcPr>
            <w:tcW w:w="4531" w:type="dxa"/>
          </w:tcPr>
          <w:p w14:paraId="4128B192" w14:textId="77777777" w:rsidR="00C2545A" w:rsidRDefault="00C2545A" w:rsidP="00FD324C">
            <w:pPr>
              <w:autoSpaceDE w:val="0"/>
              <w:autoSpaceDN w:val="0"/>
              <w:adjustRightInd w:val="0"/>
              <w:rPr>
                <w:lang w:eastAsia="nl-NL"/>
              </w:rP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A66E89" w:rsidRPr="009C7E53" w14:paraId="59580641" w14:textId="77777777" w:rsidTr="00F97C9E">
        <w:tc>
          <w:tcPr>
            <w:tcW w:w="4536" w:type="dxa"/>
            <w:shd w:val="clear" w:color="auto" w:fill="E2EFD9" w:themeFill="accent6" w:themeFillTint="33"/>
          </w:tcPr>
          <w:p w14:paraId="648D23E9" w14:textId="1C428C21" w:rsidR="00A66E89" w:rsidRPr="00E71B0E" w:rsidRDefault="00A66E89" w:rsidP="003730BE">
            <w:pPr>
              <w:autoSpaceDE w:val="0"/>
              <w:autoSpaceDN w:val="0"/>
              <w:adjustRightInd w:val="0"/>
              <w:jc w:val="center"/>
              <w:rPr>
                <w:rFonts w:asciiTheme="minorHAnsi" w:hAnsiTheme="minorHAnsi" w:cstheme="minorHAnsi"/>
                <w:lang w:eastAsia="nl-NL"/>
              </w:rPr>
            </w:pPr>
            <w:r>
              <w:rPr>
                <w:b/>
                <w:lang w:eastAsia="nl-NL"/>
              </w:rPr>
              <w:t>Mondelinge presentatie – verpleegkundige methodiek</w:t>
            </w:r>
          </w:p>
        </w:tc>
        <w:tc>
          <w:tcPr>
            <w:tcW w:w="4536" w:type="dxa"/>
            <w:shd w:val="clear" w:color="auto" w:fill="E2EFD9" w:themeFill="accent6" w:themeFillTint="33"/>
          </w:tcPr>
          <w:p w14:paraId="15A796FC" w14:textId="4075FF78" w:rsidR="00A66E89" w:rsidRPr="009C7E53" w:rsidRDefault="00A66E89" w:rsidP="00A66E89">
            <w:pPr>
              <w:spacing w:after="0" w:line="240" w:lineRule="auto"/>
              <w:rPr>
                <w:rFonts w:asciiTheme="minorHAnsi" w:hAnsiTheme="minorHAnsi" w:cstheme="minorHAnsi"/>
                <w:lang w:eastAsia="nl-NL"/>
              </w:rPr>
            </w:pPr>
            <w:r>
              <w:rPr>
                <w:b/>
                <w:lang w:eastAsia="nl-NL"/>
              </w:rPr>
              <w:t>O/V/G</w:t>
            </w:r>
          </w:p>
        </w:tc>
      </w:tr>
      <w:tr w:rsidR="00A66E89" w:rsidRPr="009C7E53" w14:paraId="72D575AC" w14:textId="77777777" w:rsidTr="00A66E89">
        <w:tc>
          <w:tcPr>
            <w:tcW w:w="4536" w:type="dxa"/>
          </w:tcPr>
          <w:p w14:paraId="6B21A4F8" w14:textId="3DB1FF40" w:rsidR="00A66E89" w:rsidRPr="00E71B0E" w:rsidRDefault="00A66E89" w:rsidP="00A66E89">
            <w:pPr>
              <w:spacing w:after="0" w:line="240" w:lineRule="auto"/>
              <w:rPr>
                <w:rFonts w:asciiTheme="minorHAnsi" w:hAnsiTheme="minorHAnsi" w:cstheme="minorHAnsi"/>
                <w:lang w:eastAsia="nl-NL"/>
              </w:rPr>
            </w:pPr>
            <w:r w:rsidRPr="00E71B0E">
              <w:rPr>
                <w:rFonts w:asciiTheme="minorHAnsi" w:hAnsiTheme="minorHAnsi" w:cstheme="minorHAnsi"/>
                <w:lang w:eastAsia="nl-NL"/>
              </w:rPr>
              <w:t>Benoemt de opname indicatie en doorloopt de opnameprocedure</w:t>
            </w:r>
            <w:r>
              <w:rPr>
                <w:rFonts w:asciiTheme="minorHAnsi" w:hAnsiTheme="minorHAnsi" w:cstheme="minorHAnsi"/>
                <w:lang w:eastAsia="nl-NL"/>
              </w:rPr>
              <w:t xml:space="preserve"> van de afdeling</w:t>
            </w:r>
            <w:r w:rsidRPr="00E71B0E">
              <w:rPr>
                <w:rFonts w:asciiTheme="minorHAnsi" w:hAnsiTheme="minorHAnsi" w:cstheme="minorHAnsi"/>
                <w:lang w:eastAsia="nl-NL"/>
              </w:rPr>
              <w:t>;</w:t>
            </w:r>
          </w:p>
          <w:p w14:paraId="04C2BB9A" w14:textId="77777777" w:rsidR="00A66E89" w:rsidRPr="009C7E53" w:rsidRDefault="00A66E89" w:rsidP="00A66E89">
            <w:pPr>
              <w:spacing w:after="0" w:line="240" w:lineRule="auto"/>
              <w:rPr>
                <w:rFonts w:asciiTheme="minorHAnsi" w:hAnsiTheme="minorHAnsi" w:cstheme="minorHAnsi"/>
                <w:lang w:eastAsia="nl-NL"/>
              </w:rPr>
            </w:pPr>
          </w:p>
        </w:tc>
        <w:tc>
          <w:tcPr>
            <w:tcW w:w="4536" w:type="dxa"/>
          </w:tcPr>
          <w:p w14:paraId="4E0A0E5A" w14:textId="77777777" w:rsidR="00A66E89" w:rsidRPr="009C7E53" w:rsidRDefault="00A66E89" w:rsidP="00A66E89">
            <w:pPr>
              <w:spacing w:after="0" w:line="240" w:lineRule="auto"/>
              <w:rPr>
                <w:rFonts w:asciiTheme="minorHAnsi" w:hAnsiTheme="minorHAnsi" w:cstheme="minorHAnsi"/>
                <w:lang w:eastAsia="nl-NL"/>
              </w:rPr>
            </w:pPr>
          </w:p>
        </w:tc>
      </w:tr>
      <w:tr w:rsidR="00A66E89" w:rsidRPr="009C7E53" w14:paraId="0ED56295" w14:textId="77777777" w:rsidTr="00A66E89">
        <w:tc>
          <w:tcPr>
            <w:tcW w:w="4536" w:type="dxa"/>
          </w:tcPr>
          <w:p w14:paraId="2A86398C" w14:textId="28E31843" w:rsidR="00A66E89" w:rsidRDefault="00A66E89" w:rsidP="00A66E89">
            <w:pPr>
              <w:spacing w:after="0" w:line="240" w:lineRule="auto"/>
              <w:rPr>
                <w:rFonts w:asciiTheme="minorHAnsi" w:hAnsiTheme="minorHAnsi" w:cstheme="minorHAnsi"/>
                <w:lang w:eastAsia="nl-NL"/>
              </w:rPr>
            </w:pPr>
            <w:r>
              <w:rPr>
                <w:rFonts w:asciiTheme="minorHAnsi" w:hAnsiTheme="minorHAnsi" w:cstheme="minorHAnsi"/>
                <w:lang w:eastAsia="nl-NL"/>
              </w:rPr>
              <w:t>Vertelt eigen rol en functioneren tijdens het anamnesegesprek en de opname;</w:t>
            </w:r>
          </w:p>
          <w:p w14:paraId="0F8EE624" w14:textId="3DFCE912" w:rsidR="00A66E89" w:rsidRPr="00E71B0E" w:rsidRDefault="00A66E89" w:rsidP="00A66E89">
            <w:pPr>
              <w:spacing w:after="0" w:line="240" w:lineRule="auto"/>
              <w:rPr>
                <w:rFonts w:asciiTheme="minorHAnsi" w:hAnsiTheme="minorHAnsi" w:cstheme="minorHAnsi"/>
                <w:lang w:eastAsia="nl-NL"/>
              </w:rPr>
            </w:pPr>
          </w:p>
        </w:tc>
        <w:tc>
          <w:tcPr>
            <w:tcW w:w="4536" w:type="dxa"/>
          </w:tcPr>
          <w:p w14:paraId="6FCFB811" w14:textId="77777777" w:rsidR="00A66E89" w:rsidRPr="009C7E53" w:rsidRDefault="00A66E89" w:rsidP="00A66E89">
            <w:pPr>
              <w:spacing w:after="0" w:line="240" w:lineRule="auto"/>
              <w:rPr>
                <w:rFonts w:asciiTheme="minorHAnsi" w:hAnsiTheme="minorHAnsi" w:cstheme="minorHAnsi"/>
                <w:lang w:eastAsia="nl-NL"/>
              </w:rPr>
            </w:pPr>
          </w:p>
        </w:tc>
      </w:tr>
    </w:tbl>
    <w:p w14:paraId="47A0C409" w14:textId="77777777" w:rsidR="0069426C" w:rsidRDefault="0069426C">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A66E89" w:rsidRPr="009C7E53" w14:paraId="405B80E7" w14:textId="77777777" w:rsidTr="00A66E89">
        <w:tc>
          <w:tcPr>
            <w:tcW w:w="4536" w:type="dxa"/>
          </w:tcPr>
          <w:p w14:paraId="021045AB" w14:textId="5E41C1B0" w:rsidR="00A66E89" w:rsidRPr="00E71B0E" w:rsidRDefault="00A66E89" w:rsidP="00A66E89">
            <w:pPr>
              <w:spacing w:after="0" w:line="240" w:lineRule="auto"/>
              <w:rPr>
                <w:rFonts w:asciiTheme="minorHAnsi" w:hAnsiTheme="minorHAnsi" w:cstheme="minorHAnsi"/>
                <w:lang w:eastAsia="nl-NL"/>
              </w:rPr>
            </w:pPr>
            <w:r w:rsidRPr="00E71B0E">
              <w:rPr>
                <w:rFonts w:asciiTheme="minorHAnsi" w:hAnsiTheme="minorHAnsi" w:cstheme="minorHAnsi"/>
                <w:lang w:eastAsia="nl-NL"/>
              </w:rPr>
              <w:lastRenderedPageBreak/>
              <w:t xml:space="preserve">Vertelt </w:t>
            </w:r>
            <w:r>
              <w:rPr>
                <w:rFonts w:asciiTheme="minorHAnsi" w:hAnsiTheme="minorHAnsi" w:cstheme="minorHAnsi"/>
                <w:lang w:eastAsia="nl-NL"/>
              </w:rPr>
              <w:t xml:space="preserve">de medische </w:t>
            </w:r>
            <w:r w:rsidRPr="00E71B0E">
              <w:rPr>
                <w:rFonts w:asciiTheme="minorHAnsi" w:hAnsiTheme="minorHAnsi" w:cstheme="minorHAnsi"/>
                <w:lang w:eastAsia="nl-NL"/>
              </w:rPr>
              <w:t>diagnose en nevendiagnose(s)</w:t>
            </w:r>
            <w:r>
              <w:rPr>
                <w:rFonts w:asciiTheme="minorHAnsi" w:hAnsiTheme="minorHAnsi" w:cstheme="minorHAnsi"/>
                <w:lang w:eastAsia="nl-NL"/>
              </w:rPr>
              <w:t>;</w:t>
            </w:r>
          </w:p>
          <w:p w14:paraId="454D601A" w14:textId="77777777" w:rsidR="00A66E89" w:rsidRPr="009C7E53" w:rsidRDefault="00A66E89" w:rsidP="00A66E89">
            <w:pPr>
              <w:spacing w:after="0" w:line="240" w:lineRule="auto"/>
              <w:rPr>
                <w:rFonts w:asciiTheme="minorHAnsi" w:hAnsiTheme="minorHAnsi" w:cstheme="minorHAnsi"/>
                <w:lang w:eastAsia="nl-NL"/>
              </w:rPr>
            </w:pPr>
          </w:p>
        </w:tc>
        <w:tc>
          <w:tcPr>
            <w:tcW w:w="4536" w:type="dxa"/>
          </w:tcPr>
          <w:p w14:paraId="29A9455F" w14:textId="77777777" w:rsidR="00A66E89" w:rsidRPr="009C7E53" w:rsidRDefault="00A66E89" w:rsidP="00A66E89">
            <w:pPr>
              <w:spacing w:after="0" w:line="240" w:lineRule="auto"/>
              <w:rPr>
                <w:rFonts w:asciiTheme="minorHAnsi" w:hAnsiTheme="minorHAnsi" w:cstheme="minorHAnsi"/>
                <w:lang w:eastAsia="nl-NL"/>
              </w:rPr>
            </w:pPr>
          </w:p>
          <w:p w14:paraId="7AF266B7" w14:textId="77777777" w:rsidR="00A66E89" w:rsidRPr="009C7E53" w:rsidRDefault="00A66E89" w:rsidP="00A66E89">
            <w:pPr>
              <w:spacing w:after="0" w:line="240" w:lineRule="auto"/>
              <w:rPr>
                <w:rFonts w:asciiTheme="minorHAnsi" w:hAnsiTheme="minorHAnsi" w:cstheme="minorHAnsi"/>
                <w:lang w:eastAsia="nl-NL"/>
              </w:rPr>
            </w:pPr>
          </w:p>
        </w:tc>
      </w:tr>
      <w:tr w:rsidR="0069426C" w:rsidRPr="009C7E53" w14:paraId="71E205F7" w14:textId="77777777" w:rsidTr="00F97C9E">
        <w:tc>
          <w:tcPr>
            <w:tcW w:w="4536" w:type="dxa"/>
          </w:tcPr>
          <w:p w14:paraId="116CF2AA" w14:textId="726315A1"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Benoemt verpleegkundige observatiepunten</w:t>
            </w:r>
            <w:r>
              <w:rPr>
                <w:rFonts w:asciiTheme="minorHAnsi" w:hAnsiTheme="minorHAnsi" w:cstheme="minorHAnsi"/>
                <w:lang w:eastAsia="nl-NL"/>
              </w:rPr>
              <w:t>;</w:t>
            </w:r>
            <w:r w:rsidRPr="0060374F">
              <w:rPr>
                <w:rFonts w:asciiTheme="minorHAnsi" w:hAnsiTheme="minorHAnsi" w:cstheme="minorHAnsi"/>
                <w:lang w:eastAsia="nl-NL"/>
              </w:rPr>
              <w:t xml:space="preserve"> </w:t>
            </w:r>
          </w:p>
          <w:p w14:paraId="1BA627F2" w14:textId="77777777" w:rsidR="0069426C" w:rsidRPr="009C7E53" w:rsidRDefault="0069426C" w:rsidP="00A66E89">
            <w:pPr>
              <w:spacing w:after="0" w:line="240" w:lineRule="auto"/>
              <w:rPr>
                <w:rFonts w:asciiTheme="minorHAnsi" w:hAnsiTheme="minorHAnsi" w:cstheme="minorHAnsi"/>
                <w:lang w:eastAsia="nl-NL"/>
              </w:rPr>
            </w:pPr>
          </w:p>
          <w:p w14:paraId="50572DA1"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78806CFC"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25257FEE" w14:textId="77777777" w:rsidTr="00F97C9E">
        <w:tc>
          <w:tcPr>
            <w:tcW w:w="4536" w:type="dxa"/>
          </w:tcPr>
          <w:p w14:paraId="070BCFD7" w14:textId="5E6C0E07"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Verantwoord de verpleegkundige diagnoses</w:t>
            </w:r>
            <w:r>
              <w:rPr>
                <w:rFonts w:asciiTheme="minorHAnsi" w:hAnsiTheme="minorHAnsi" w:cstheme="minorHAnsi"/>
                <w:lang w:eastAsia="nl-NL"/>
              </w:rPr>
              <w:t>;</w:t>
            </w:r>
          </w:p>
          <w:p w14:paraId="6B312F5D" w14:textId="77777777" w:rsidR="0069426C" w:rsidRPr="009C7E53" w:rsidRDefault="0069426C" w:rsidP="00A66E89">
            <w:pPr>
              <w:spacing w:after="0" w:line="240" w:lineRule="auto"/>
              <w:rPr>
                <w:rFonts w:asciiTheme="minorHAnsi" w:hAnsiTheme="minorHAnsi" w:cstheme="minorHAnsi"/>
                <w:lang w:eastAsia="nl-NL"/>
              </w:rPr>
            </w:pPr>
          </w:p>
          <w:p w14:paraId="58F2EED5"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61A229AB"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1319723C" w14:textId="77777777" w:rsidTr="00F97C9E">
        <w:tc>
          <w:tcPr>
            <w:tcW w:w="4536" w:type="dxa"/>
          </w:tcPr>
          <w:p w14:paraId="2AA99C23" w14:textId="5B6C2248"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Verantwoord verpleegkundige interventies</w:t>
            </w:r>
            <w:r>
              <w:rPr>
                <w:rFonts w:asciiTheme="minorHAnsi" w:hAnsiTheme="minorHAnsi" w:cstheme="minorHAnsi"/>
                <w:lang w:eastAsia="nl-NL"/>
              </w:rPr>
              <w:t>;</w:t>
            </w:r>
          </w:p>
          <w:p w14:paraId="47D7B9EA" w14:textId="77777777" w:rsidR="0069426C" w:rsidRPr="009C7E53" w:rsidRDefault="0069426C" w:rsidP="00A66E89">
            <w:pPr>
              <w:spacing w:after="0" w:line="240" w:lineRule="auto"/>
              <w:rPr>
                <w:rFonts w:asciiTheme="minorHAnsi" w:hAnsiTheme="minorHAnsi" w:cstheme="minorHAnsi"/>
                <w:lang w:eastAsia="nl-NL"/>
              </w:rPr>
            </w:pPr>
          </w:p>
          <w:p w14:paraId="3A041F9F"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23A88595"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781727FC" w14:textId="77777777" w:rsidTr="00F97C9E">
        <w:tc>
          <w:tcPr>
            <w:tcW w:w="4536" w:type="dxa"/>
          </w:tcPr>
          <w:p w14:paraId="524017C0" w14:textId="08F5DEAC"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Interpreteert de voorgeschreven medicatie</w:t>
            </w:r>
            <w:r>
              <w:rPr>
                <w:rFonts w:asciiTheme="minorHAnsi" w:hAnsiTheme="minorHAnsi" w:cstheme="minorHAnsi"/>
                <w:lang w:eastAsia="nl-NL"/>
              </w:rPr>
              <w:t>;</w:t>
            </w:r>
          </w:p>
          <w:p w14:paraId="7FDC042D" w14:textId="77777777" w:rsidR="0069426C" w:rsidRPr="009C7E53" w:rsidRDefault="0069426C" w:rsidP="00A66E89">
            <w:pPr>
              <w:spacing w:after="0" w:line="240" w:lineRule="auto"/>
              <w:rPr>
                <w:rFonts w:asciiTheme="minorHAnsi" w:hAnsiTheme="minorHAnsi" w:cstheme="minorHAnsi"/>
                <w:lang w:eastAsia="nl-NL"/>
              </w:rPr>
            </w:pPr>
          </w:p>
          <w:p w14:paraId="369933F9"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75E1F23E"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1C012477" w14:textId="77777777" w:rsidTr="00F97C9E">
        <w:tc>
          <w:tcPr>
            <w:tcW w:w="4536" w:type="dxa"/>
          </w:tcPr>
          <w:p w14:paraId="2B65EB4E" w14:textId="0E706596"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Stelt gerichte vragen als voorbereiding op de artsenvisite</w:t>
            </w:r>
            <w:r>
              <w:rPr>
                <w:rFonts w:asciiTheme="minorHAnsi" w:hAnsiTheme="minorHAnsi" w:cstheme="minorHAnsi"/>
                <w:lang w:eastAsia="nl-NL"/>
              </w:rPr>
              <w:t>;</w:t>
            </w:r>
            <w:r w:rsidRPr="0060374F">
              <w:rPr>
                <w:rFonts w:asciiTheme="minorHAnsi" w:hAnsiTheme="minorHAnsi" w:cstheme="minorHAnsi"/>
                <w:lang w:eastAsia="nl-NL"/>
              </w:rPr>
              <w:t xml:space="preserve"> </w:t>
            </w:r>
          </w:p>
          <w:p w14:paraId="0000D373"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7080E5EA"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1403886C" w14:textId="77777777" w:rsidTr="00F97C9E">
        <w:tc>
          <w:tcPr>
            <w:tcW w:w="4536" w:type="dxa"/>
          </w:tcPr>
          <w:p w14:paraId="72E0B6C7" w14:textId="6FC5B2FC"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Benoemt wat gerapporteerd moet worden</w:t>
            </w:r>
            <w:r>
              <w:rPr>
                <w:rFonts w:asciiTheme="minorHAnsi" w:hAnsiTheme="minorHAnsi" w:cstheme="minorHAnsi"/>
                <w:lang w:eastAsia="nl-NL"/>
              </w:rPr>
              <w:t>;</w:t>
            </w:r>
          </w:p>
          <w:p w14:paraId="31D0F06C" w14:textId="77777777" w:rsidR="0069426C" w:rsidRPr="009C7E53" w:rsidRDefault="0069426C" w:rsidP="00A66E89">
            <w:pPr>
              <w:spacing w:after="0" w:line="240" w:lineRule="auto"/>
              <w:rPr>
                <w:rFonts w:asciiTheme="minorHAnsi" w:hAnsiTheme="minorHAnsi" w:cstheme="minorHAnsi"/>
                <w:lang w:eastAsia="nl-NL"/>
              </w:rPr>
            </w:pPr>
          </w:p>
          <w:p w14:paraId="37A42A17"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1112A9AA"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188229CF" w14:textId="77777777" w:rsidTr="00F97C9E">
        <w:tc>
          <w:tcPr>
            <w:tcW w:w="4536" w:type="dxa"/>
          </w:tcPr>
          <w:p w14:paraId="66954A69" w14:textId="54C39F5E"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Heeft inzicht in de zorg tijdens ontslag en benoemt de nazorg</w:t>
            </w:r>
            <w:r>
              <w:rPr>
                <w:rFonts w:asciiTheme="minorHAnsi" w:hAnsiTheme="minorHAnsi" w:cstheme="minorHAnsi"/>
                <w:lang w:eastAsia="nl-NL"/>
              </w:rPr>
              <w:t>;</w:t>
            </w:r>
          </w:p>
          <w:p w14:paraId="08547A4F"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0846A059"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075D06CE" w14:textId="77777777" w:rsidTr="00F97C9E">
        <w:tc>
          <w:tcPr>
            <w:tcW w:w="4536" w:type="dxa"/>
          </w:tcPr>
          <w:p w14:paraId="5DF32AF3" w14:textId="77777777" w:rsidR="0069426C" w:rsidRDefault="0069426C" w:rsidP="00A66E89">
            <w:pPr>
              <w:spacing w:after="0" w:line="240" w:lineRule="auto"/>
              <w:rPr>
                <w:lang w:eastAsia="nl-NL"/>
              </w:rPr>
            </w:pPr>
            <w:r>
              <w:rPr>
                <w:lang w:eastAsia="nl-NL"/>
              </w:rPr>
              <w:t>De student kan vertellen hoe de gekregen feedback van de begeleider verwerkt is in de verpleegkundige  methodiek.</w:t>
            </w:r>
          </w:p>
          <w:p w14:paraId="0A979437" w14:textId="4FD29D8E" w:rsidR="0069426C" w:rsidRPr="0060374F" w:rsidRDefault="0069426C" w:rsidP="00A66E89">
            <w:pPr>
              <w:spacing w:after="0" w:line="240" w:lineRule="auto"/>
              <w:rPr>
                <w:rFonts w:asciiTheme="minorHAnsi" w:hAnsiTheme="minorHAnsi" w:cstheme="minorHAnsi"/>
                <w:lang w:eastAsia="nl-NL"/>
              </w:rPr>
            </w:pPr>
          </w:p>
        </w:tc>
        <w:tc>
          <w:tcPr>
            <w:tcW w:w="4536" w:type="dxa"/>
          </w:tcPr>
          <w:p w14:paraId="34F07248" w14:textId="77777777" w:rsidR="0069426C" w:rsidRPr="009C7E53" w:rsidRDefault="0069426C" w:rsidP="00A66E89">
            <w:pPr>
              <w:spacing w:after="0" w:line="240" w:lineRule="auto"/>
              <w:rPr>
                <w:rFonts w:asciiTheme="minorHAnsi" w:hAnsiTheme="minorHAnsi" w:cstheme="minorHAnsi"/>
                <w:lang w:eastAsia="nl-NL"/>
              </w:rPr>
            </w:pPr>
          </w:p>
        </w:tc>
      </w:tr>
    </w:tbl>
    <w:p w14:paraId="548ABBDF" w14:textId="77777777" w:rsidR="008F6345" w:rsidRPr="009C7E53" w:rsidRDefault="008F6345" w:rsidP="008F6345">
      <w:pPr>
        <w:spacing w:after="0" w:line="240" w:lineRule="auto"/>
        <w:rPr>
          <w:rFonts w:asciiTheme="minorHAnsi" w:hAnsiTheme="minorHAnsi" w:cstheme="minorHAnsi"/>
          <w:lang w:eastAsia="nl-NL"/>
        </w:rPr>
      </w:pPr>
    </w:p>
    <w:p w14:paraId="69563366" w14:textId="77777777" w:rsidR="008F6345" w:rsidRPr="009C7E53" w:rsidRDefault="008F6345" w:rsidP="008F6345">
      <w:pPr>
        <w:spacing w:after="0" w:line="240" w:lineRule="auto"/>
        <w:rPr>
          <w:rFonts w:asciiTheme="minorHAnsi" w:hAnsiTheme="minorHAnsi" w:cstheme="minorHAnsi"/>
          <w:lang w:eastAsia="nl-NL"/>
        </w:rPr>
      </w:pPr>
    </w:p>
    <w:p w14:paraId="2AFEC4A5" w14:textId="77777777" w:rsidR="008F6345" w:rsidRPr="009C7E53" w:rsidRDefault="008F6345" w:rsidP="008F6345">
      <w:pPr>
        <w:spacing w:after="0" w:line="240" w:lineRule="auto"/>
        <w:rPr>
          <w:rFonts w:asciiTheme="minorHAnsi" w:hAnsiTheme="minorHAnsi" w:cstheme="minorHAnsi"/>
          <w:lang w:eastAsia="nl-NL"/>
        </w:rPr>
      </w:pPr>
    </w:p>
    <w:p w14:paraId="0ACAB9B3" w14:textId="77777777" w:rsidR="008F6345" w:rsidRPr="009C7E53" w:rsidRDefault="008F6345" w:rsidP="008F6345">
      <w:pPr>
        <w:keepNext/>
        <w:spacing w:after="0" w:line="240" w:lineRule="auto"/>
        <w:outlineLvl w:val="0"/>
        <w:rPr>
          <w:rFonts w:asciiTheme="minorHAnsi" w:hAnsiTheme="minorHAnsi" w:cstheme="minorHAnsi"/>
          <w:b/>
          <w:lang w:eastAsia="nl-NL"/>
        </w:rPr>
      </w:pPr>
      <w:r w:rsidRPr="009C7E53">
        <w:rPr>
          <w:rFonts w:asciiTheme="minorHAnsi" w:hAnsiTheme="minorHAnsi" w:cstheme="minorHAnsi"/>
          <w:b/>
          <w:lang w:eastAsia="nl-NL"/>
        </w:rPr>
        <w:t>Handtekening beoordelaar:</w:t>
      </w:r>
    </w:p>
    <w:p w14:paraId="1E42ADA5" w14:textId="77777777" w:rsidR="008F6345" w:rsidRPr="009C7E53" w:rsidRDefault="008F6345" w:rsidP="008F6345">
      <w:pPr>
        <w:spacing w:after="0" w:line="240" w:lineRule="auto"/>
        <w:rPr>
          <w:rFonts w:asciiTheme="minorHAnsi" w:hAnsiTheme="minorHAnsi" w:cstheme="minorHAnsi"/>
          <w:b/>
          <w:lang w:eastAsia="nl-NL"/>
        </w:rPr>
      </w:pPr>
    </w:p>
    <w:p w14:paraId="7F0C4D75" w14:textId="77777777" w:rsidR="00F11AF6" w:rsidRDefault="00F11AF6">
      <w:pPr>
        <w:spacing w:after="160" w:line="259" w:lineRule="auto"/>
        <w:rPr>
          <w:b/>
          <w:lang w:eastAsia="nl-NL"/>
        </w:rPr>
      </w:pPr>
      <w:r>
        <w:rPr>
          <w:b/>
          <w:lang w:eastAsia="nl-NL"/>
        </w:rPr>
        <w:br w:type="page"/>
      </w:r>
    </w:p>
    <w:tbl>
      <w:tblPr>
        <w:tblStyle w:val="Tabelraster"/>
        <w:tblW w:w="0" w:type="auto"/>
        <w:tblLook w:val="04A0" w:firstRow="1" w:lastRow="0" w:firstColumn="1" w:lastColumn="0" w:noHBand="0" w:noVBand="1"/>
      </w:tblPr>
      <w:tblGrid>
        <w:gridCol w:w="4531"/>
        <w:gridCol w:w="4531"/>
      </w:tblGrid>
      <w:tr w:rsidR="00F11AF6" w:rsidRPr="00F914A6" w14:paraId="4524B79C" w14:textId="77777777" w:rsidTr="00FD324C">
        <w:tc>
          <w:tcPr>
            <w:tcW w:w="9062" w:type="dxa"/>
            <w:gridSpan w:val="2"/>
            <w:shd w:val="clear" w:color="auto" w:fill="A8D08D" w:themeFill="accent6" w:themeFillTint="99"/>
          </w:tcPr>
          <w:p w14:paraId="09654CFF" w14:textId="77777777" w:rsidR="00F11AF6" w:rsidRDefault="00DD5B55" w:rsidP="00FD324C">
            <w:pPr>
              <w:autoSpaceDE w:val="0"/>
              <w:autoSpaceDN w:val="0"/>
              <w:adjustRightInd w:val="0"/>
              <w:rPr>
                <w:b/>
                <w:lang w:eastAsia="nl-NL"/>
              </w:rPr>
            </w:pPr>
            <w:r>
              <w:rPr>
                <w:b/>
                <w:lang w:eastAsia="nl-NL"/>
              </w:rPr>
              <w:lastRenderedPageBreak/>
              <w:t xml:space="preserve">               </w:t>
            </w:r>
            <w:r w:rsidR="00F11AF6" w:rsidRPr="00DD5B55">
              <w:rPr>
                <w:b/>
                <w:u w:val="single"/>
                <w:lang w:eastAsia="nl-NL"/>
              </w:rPr>
              <w:t>Feedback</w:t>
            </w:r>
            <w:r w:rsidR="00515E5E" w:rsidRPr="00DD5B55">
              <w:rPr>
                <w:b/>
                <w:u w:val="single"/>
                <w:lang w:eastAsia="nl-NL"/>
              </w:rPr>
              <w:t xml:space="preserve"> medestudent</w:t>
            </w:r>
            <w:r w:rsidR="00515E5E">
              <w:rPr>
                <w:b/>
                <w:lang w:eastAsia="nl-NL"/>
              </w:rPr>
              <w:t xml:space="preserve"> op geneeskundige en verpleegkundige methodiek</w:t>
            </w:r>
          </w:p>
          <w:p w14:paraId="16047C64" w14:textId="6FCF1543" w:rsidR="000E3067" w:rsidRPr="00F914A6" w:rsidRDefault="000E3067" w:rsidP="00FD324C">
            <w:pPr>
              <w:autoSpaceDE w:val="0"/>
              <w:autoSpaceDN w:val="0"/>
              <w:adjustRightInd w:val="0"/>
              <w:rPr>
                <w:b/>
                <w:lang w:eastAsia="nl-NL"/>
              </w:rPr>
            </w:pPr>
            <w:r>
              <w:rPr>
                <w:b/>
                <w:lang w:eastAsia="nl-NL"/>
              </w:rPr>
              <w:t xml:space="preserve">Ingevuld door: </w:t>
            </w:r>
          </w:p>
        </w:tc>
      </w:tr>
      <w:tr w:rsidR="00F11AF6" w:rsidRPr="00825AF3" w14:paraId="1CB64B45" w14:textId="77777777" w:rsidTr="00FD324C">
        <w:tc>
          <w:tcPr>
            <w:tcW w:w="4531" w:type="dxa"/>
            <w:shd w:val="clear" w:color="auto" w:fill="E2EFD9" w:themeFill="accent6" w:themeFillTint="33"/>
          </w:tcPr>
          <w:p w14:paraId="2CA4A6C0" w14:textId="77777777" w:rsidR="00F11AF6" w:rsidRDefault="00F11AF6" w:rsidP="00FD324C">
            <w:pPr>
              <w:autoSpaceDE w:val="0"/>
              <w:autoSpaceDN w:val="0"/>
              <w:adjustRightInd w:val="0"/>
              <w:jc w:val="center"/>
              <w:rPr>
                <w:b/>
                <w:lang w:eastAsia="nl-NL"/>
              </w:rPr>
            </w:pPr>
            <w:proofErr w:type="spellStart"/>
            <w:r>
              <w:rPr>
                <w:b/>
                <w:lang w:eastAsia="nl-NL"/>
              </w:rPr>
              <w:t>Lay</w:t>
            </w:r>
            <w:proofErr w:type="spellEnd"/>
            <w:r>
              <w:rPr>
                <w:b/>
                <w:lang w:eastAsia="nl-NL"/>
              </w:rPr>
              <w:t xml:space="preserve"> out verslag</w:t>
            </w:r>
          </w:p>
        </w:tc>
        <w:tc>
          <w:tcPr>
            <w:tcW w:w="4531" w:type="dxa"/>
            <w:shd w:val="clear" w:color="auto" w:fill="E2EFD9" w:themeFill="accent6" w:themeFillTint="33"/>
          </w:tcPr>
          <w:p w14:paraId="439DEDBD" w14:textId="77777777" w:rsidR="00F11AF6" w:rsidRPr="00825AF3" w:rsidRDefault="00036844" w:rsidP="00FD324C">
            <w:pPr>
              <w:autoSpaceDE w:val="0"/>
              <w:autoSpaceDN w:val="0"/>
              <w:adjustRightInd w:val="0"/>
              <w:jc w:val="center"/>
              <w:rPr>
                <w:b/>
                <w:lang w:eastAsia="nl-NL"/>
              </w:rPr>
            </w:pPr>
            <w:r>
              <w:rPr>
                <w:b/>
                <w:lang w:eastAsia="nl-NL"/>
              </w:rPr>
              <w:t xml:space="preserve">Feedback </w:t>
            </w:r>
          </w:p>
        </w:tc>
      </w:tr>
      <w:tr w:rsidR="00F11AF6" w:rsidRPr="00825AF3" w14:paraId="127CB6B7" w14:textId="77777777" w:rsidTr="00FD324C">
        <w:tc>
          <w:tcPr>
            <w:tcW w:w="4531" w:type="dxa"/>
            <w:shd w:val="clear" w:color="auto" w:fill="auto"/>
          </w:tcPr>
          <w:p w14:paraId="18726737" w14:textId="77777777" w:rsidR="00F11AF6" w:rsidRDefault="00F11AF6" w:rsidP="00FD324C">
            <w:pPr>
              <w:autoSpaceDE w:val="0"/>
              <w:autoSpaceDN w:val="0"/>
              <w:adjustRightInd w:val="0"/>
              <w:jc w:val="center"/>
              <w:rPr>
                <w:lang w:eastAsia="nl-NL"/>
              </w:rPr>
            </w:pPr>
            <w:r>
              <w:rPr>
                <w:lang w:eastAsia="nl-NL"/>
              </w:rPr>
              <w:t>Het verslag bevat een voorkant, inleiding, inhoudsopgave, hoofdstukken, slot en bronnenlijst;</w:t>
            </w:r>
          </w:p>
        </w:tc>
        <w:tc>
          <w:tcPr>
            <w:tcW w:w="4531" w:type="dxa"/>
            <w:shd w:val="clear" w:color="auto" w:fill="auto"/>
          </w:tcPr>
          <w:p w14:paraId="77EE77F4" w14:textId="77777777" w:rsidR="00F11AF6" w:rsidRPr="00825AF3" w:rsidRDefault="00F11AF6" w:rsidP="00FD324C">
            <w:pPr>
              <w:autoSpaceDE w:val="0"/>
              <w:autoSpaceDN w:val="0"/>
              <w:adjustRightInd w:val="0"/>
              <w:jc w:val="center"/>
              <w:rPr>
                <w:b/>
                <w:lang w:eastAsia="nl-NL"/>
              </w:rPr>
            </w:pPr>
          </w:p>
        </w:tc>
      </w:tr>
      <w:tr w:rsidR="00F11AF6" w:rsidRPr="00825AF3" w14:paraId="211C0788" w14:textId="77777777" w:rsidTr="00FD324C">
        <w:tc>
          <w:tcPr>
            <w:tcW w:w="4531" w:type="dxa"/>
            <w:shd w:val="clear" w:color="auto" w:fill="auto"/>
          </w:tcPr>
          <w:p w14:paraId="557A53AF" w14:textId="77777777" w:rsidR="00F11AF6" w:rsidRDefault="00F11AF6" w:rsidP="00FD324C">
            <w:pPr>
              <w:autoSpaceDE w:val="0"/>
              <w:autoSpaceDN w:val="0"/>
              <w:adjustRightInd w:val="0"/>
              <w:jc w:val="center"/>
              <w:rPr>
                <w:b/>
                <w:lang w:eastAsia="nl-NL"/>
              </w:rPr>
            </w:pPr>
            <w:r>
              <w:rPr>
                <w:lang w:eastAsia="nl-NL"/>
              </w:rPr>
              <w:t>H</w:t>
            </w:r>
            <w:r w:rsidRPr="00013F62">
              <w:rPr>
                <w:lang w:eastAsia="nl-NL"/>
              </w:rPr>
              <w:t>et taalgebruik is helder</w:t>
            </w:r>
            <w:r w:rsidR="003A5410">
              <w:rPr>
                <w:lang w:eastAsia="nl-NL"/>
              </w:rPr>
              <w:t xml:space="preserve"> en in eigen woorden</w:t>
            </w:r>
            <w:r w:rsidRPr="00013F62">
              <w:rPr>
                <w:lang w:eastAsia="nl-NL"/>
              </w:rPr>
              <w:t>. De tekst heeft een goede zins</w:t>
            </w:r>
            <w:r w:rsidR="003A5410">
              <w:rPr>
                <w:lang w:eastAsia="nl-NL"/>
              </w:rPr>
              <w:t>op</w:t>
            </w:r>
            <w:r w:rsidRPr="00013F62">
              <w:rPr>
                <w:lang w:eastAsia="nl-NL"/>
              </w:rPr>
              <w:t>bouw en indeling in alinea’s</w:t>
            </w:r>
            <w:r>
              <w:rPr>
                <w:lang w:eastAsia="nl-NL"/>
              </w:rPr>
              <w:t>;</w:t>
            </w:r>
          </w:p>
        </w:tc>
        <w:tc>
          <w:tcPr>
            <w:tcW w:w="4531" w:type="dxa"/>
            <w:shd w:val="clear" w:color="auto" w:fill="auto"/>
          </w:tcPr>
          <w:p w14:paraId="50E94C2C" w14:textId="77777777" w:rsidR="00F11AF6" w:rsidRPr="00825AF3" w:rsidRDefault="00F11AF6" w:rsidP="00FD324C">
            <w:pPr>
              <w:autoSpaceDE w:val="0"/>
              <w:autoSpaceDN w:val="0"/>
              <w:adjustRightInd w:val="0"/>
              <w:jc w:val="center"/>
              <w:rPr>
                <w:b/>
                <w:lang w:eastAsia="nl-NL"/>
              </w:rPr>
            </w:pPr>
          </w:p>
        </w:tc>
      </w:tr>
      <w:tr w:rsidR="00F11AF6" w:rsidRPr="00825AF3" w14:paraId="1A6507B1" w14:textId="77777777" w:rsidTr="00FD324C">
        <w:tc>
          <w:tcPr>
            <w:tcW w:w="4531" w:type="dxa"/>
            <w:shd w:val="clear" w:color="auto" w:fill="auto"/>
          </w:tcPr>
          <w:p w14:paraId="4B59B430" w14:textId="77777777" w:rsidR="00F11AF6" w:rsidRPr="006C0640" w:rsidRDefault="00F11AF6" w:rsidP="00FD324C">
            <w:pPr>
              <w:autoSpaceDE w:val="0"/>
              <w:autoSpaceDN w:val="0"/>
              <w:adjustRightInd w:val="0"/>
              <w:jc w:val="center"/>
              <w:rPr>
                <w:lang w:eastAsia="nl-NL"/>
              </w:rPr>
            </w:pPr>
            <w:r>
              <w:rPr>
                <w:lang w:eastAsia="nl-NL"/>
              </w:rPr>
              <w:t>Citaten en bronnenlijst zijn uitgewerkt volgens de APA richtlijnen.</w:t>
            </w:r>
          </w:p>
        </w:tc>
        <w:tc>
          <w:tcPr>
            <w:tcW w:w="4531" w:type="dxa"/>
            <w:shd w:val="clear" w:color="auto" w:fill="auto"/>
          </w:tcPr>
          <w:p w14:paraId="4B626FBA" w14:textId="77777777" w:rsidR="00F11AF6" w:rsidRPr="00825AF3" w:rsidRDefault="00F11AF6" w:rsidP="00FD324C">
            <w:pPr>
              <w:autoSpaceDE w:val="0"/>
              <w:autoSpaceDN w:val="0"/>
              <w:adjustRightInd w:val="0"/>
              <w:jc w:val="center"/>
              <w:rPr>
                <w:b/>
                <w:lang w:eastAsia="nl-NL"/>
              </w:rPr>
            </w:pPr>
          </w:p>
        </w:tc>
      </w:tr>
      <w:tr w:rsidR="00F11AF6" w:rsidRPr="00825AF3" w14:paraId="229BC4E1" w14:textId="77777777" w:rsidTr="00FD324C">
        <w:tc>
          <w:tcPr>
            <w:tcW w:w="4531" w:type="dxa"/>
            <w:shd w:val="clear" w:color="auto" w:fill="E2EFD9" w:themeFill="accent6" w:themeFillTint="33"/>
          </w:tcPr>
          <w:p w14:paraId="30E4D1F7" w14:textId="4A4767A4" w:rsidR="00F11AF6" w:rsidRPr="00714B77" w:rsidRDefault="00714B77" w:rsidP="005D723C">
            <w:pPr>
              <w:autoSpaceDE w:val="0"/>
              <w:autoSpaceDN w:val="0"/>
              <w:adjustRightInd w:val="0"/>
              <w:jc w:val="center"/>
              <w:rPr>
                <w:b/>
                <w:lang w:eastAsia="nl-NL"/>
              </w:rPr>
            </w:pPr>
            <w:r w:rsidRPr="002C51A7">
              <w:rPr>
                <w:b/>
                <w:lang w:eastAsia="nl-NL"/>
              </w:rPr>
              <w:t>Geneeskun</w:t>
            </w:r>
            <w:r w:rsidR="00036844" w:rsidRPr="002C51A7">
              <w:rPr>
                <w:b/>
                <w:lang w:eastAsia="nl-NL"/>
              </w:rPr>
              <w:t>dige methodiek</w:t>
            </w:r>
          </w:p>
        </w:tc>
        <w:tc>
          <w:tcPr>
            <w:tcW w:w="4531" w:type="dxa"/>
            <w:shd w:val="clear" w:color="auto" w:fill="E2EFD9" w:themeFill="accent6" w:themeFillTint="33"/>
          </w:tcPr>
          <w:p w14:paraId="5557C134" w14:textId="77777777" w:rsidR="00F11AF6" w:rsidRPr="00825AF3" w:rsidRDefault="00036844" w:rsidP="00FD324C">
            <w:pPr>
              <w:autoSpaceDE w:val="0"/>
              <w:autoSpaceDN w:val="0"/>
              <w:adjustRightInd w:val="0"/>
              <w:jc w:val="center"/>
              <w:rPr>
                <w:b/>
                <w:lang w:eastAsia="nl-NL"/>
              </w:rPr>
            </w:pPr>
            <w:r>
              <w:rPr>
                <w:b/>
                <w:lang w:eastAsia="nl-NL"/>
              </w:rPr>
              <w:t xml:space="preserve">Feedback </w:t>
            </w:r>
          </w:p>
        </w:tc>
      </w:tr>
      <w:tr w:rsidR="00F11AF6" w:rsidRPr="00825AF3" w14:paraId="2E3844C5" w14:textId="77777777" w:rsidTr="00FD324C">
        <w:tc>
          <w:tcPr>
            <w:tcW w:w="4531" w:type="dxa"/>
            <w:shd w:val="clear" w:color="auto" w:fill="auto"/>
          </w:tcPr>
          <w:p w14:paraId="4CDCAF2C" w14:textId="77777777" w:rsidR="00F11AF6" w:rsidRDefault="00F11AF6" w:rsidP="00FD324C">
            <w:pPr>
              <w:autoSpaceDE w:val="0"/>
              <w:autoSpaceDN w:val="0"/>
              <w:adjustRightInd w:val="0"/>
              <w:jc w:val="center"/>
              <w:rPr>
                <w:b/>
                <w:lang w:eastAsia="nl-NL"/>
              </w:rPr>
            </w:pPr>
            <w:r>
              <w:t>De stappen zijn in logische volgorde uitgewerkt waarbij er verbanden worden gelegd tussen de verschillende stappen;</w:t>
            </w:r>
          </w:p>
        </w:tc>
        <w:tc>
          <w:tcPr>
            <w:tcW w:w="4531" w:type="dxa"/>
            <w:shd w:val="clear" w:color="auto" w:fill="auto"/>
          </w:tcPr>
          <w:p w14:paraId="4939171B" w14:textId="77777777" w:rsidR="00F11AF6" w:rsidRPr="00825AF3" w:rsidRDefault="00F11AF6" w:rsidP="00FD324C">
            <w:pPr>
              <w:autoSpaceDE w:val="0"/>
              <w:autoSpaceDN w:val="0"/>
              <w:adjustRightInd w:val="0"/>
              <w:jc w:val="center"/>
              <w:rPr>
                <w:b/>
                <w:lang w:eastAsia="nl-NL"/>
              </w:rPr>
            </w:pPr>
          </w:p>
        </w:tc>
      </w:tr>
      <w:tr w:rsidR="00F11AF6" w:rsidRPr="00825AF3" w14:paraId="75FF69FE" w14:textId="77777777" w:rsidTr="00FD324C">
        <w:tc>
          <w:tcPr>
            <w:tcW w:w="4531" w:type="dxa"/>
            <w:shd w:val="clear" w:color="auto" w:fill="auto"/>
          </w:tcPr>
          <w:p w14:paraId="3FB30ADD" w14:textId="77777777" w:rsidR="00F11AF6" w:rsidRDefault="00F11AF6" w:rsidP="00FD324C">
            <w:pPr>
              <w:autoSpaceDE w:val="0"/>
              <w:autoSpaceDN w:val="0"/>
              <w:adjustRightInd w:val="0"/>
              <w:jc w:val="center"/>
            </w:pPr>
            <w:r w:rsidRPr="00520A63">
              <w:t>De inhoud van de uitwerking is in eigen woorden geschreven</w:t>
            </w:r>
            <w:r>
              <w:t xml:space="preserve">; </w:t>
            </w:r>
          </w:p>
        </w:tc>
        <w:tc>
          <w:tcPr>
            <w:tcW w:w="4531" w:type="dxa"/>
            <w:shd w:val="clear" w:color="auto" w:fill="auto"/>
          </w:tcPr>
          <w:p w14:paraId="52B49D32" w14:textId="77777777" w:rsidR="00F11AF6" w:rsidRPr="00825AF3" w:rsidRDefault="00F11AF6" w:rsidP="00FD324C">
            <w:pPr>
              <w:autoSpaceDE w:val="0"/>
              <w:autoSpaceDN w:val="0"/>
              <w:adjustRightInd w:val="0"/>
              <w:jc w:val="center"/>
              <w:rPr>
                <w:b/>
                <w:lang w:eastAsia="nl-NL"/>
              </w:rPr>
            </w:pPr>
          </w:p>
        </w:tc>
      </w:tr>
      <w:tr w:rsidR="00622F41" w:rsidRPr="00825AF3" w14:paraId="339140B2" w14:textId="77777777" w:rsidTr="00FD324C">
        <w:tc>
          <w:tcPr>
            <w:tcW w:w="4531" w:type="dxa"/>
            <w:shd w:val="clear" w:color="auto" w:fill="auto"/>
          </w:tcPr>
          <w:p w14:paraId="62922584" w14:textId="77777777" w:rsidR="00622F41" w:rsidRPr="00520A63" w:rsidRDefault="0078182B" w:rsidP="00FD324C">
            <w:pPr>
              <w:autoSpaceDE w:val="0"/>
              <w:autoSpaceDN w:val="0"/>
              <w:adjustRightInd w:val="0"/>
              <w:jc w:val="center"/>
            </w:pPr>
            <w:r>
              <w:t>Het ziek</w:t>
            </w:r>
            <w:r w:rsidR="00C86CD2">
              <w:t>t</w:t>
            </w:r>
            <w:r>
              <w:t xml:space="preserve">ebeeld wordt beschreven met </w:t>
            </w:r>
            <w:r w:rsidR="00C86CD2">
              <w:t>Latijnse</w:t>
            </w:r>
            <w:r>
              <w:t xml:space="preserve"> termen;</w:t>
            </w:r>
          </w:p>
        </w:tc>
        <w:tc>
          <w:tcPr>
            <w:tcW w:w="4531" w:type="dxa"/>
            <w:shd w:val="clear" w:color="auto" w:fill="auto"/>
          </w:tcPr>
          <w:p w14:paraId="1BB616B1" w14:textId="77777777" w:rsidR="00622F41" w:rsidRPr="00825AF3" w:rsidRDefault="00622F41" w:rsidP="00FD324C">
            <w:pPr>
              <w:autoSpaceDE w:val="0"/>
              <w:autoSpaceDN w:val="0"/>
              <w:adjustRightInd w:val="0"/>
              <w:jc w:val="center"/>
              <w:rPr>
                <w:b/>
                <w:lang w:eastAsia="nl-NL"/>
              </w:rPr>
            </w:pPr>
          </w:p>
        </w:tc>
      </w:tr>
      <w:tr w:rsidR="00F11AF6" w:rsidRPr="00825AF3" w14:paraId="2115129E" w14:textId="77777777" w:rsidTr="00FD324C">
        <w:tc>
          <w:tcPr>
            <w:tcW w:w="4531" w:type="dxa"/>
            <w:shd w:val="clear" w:color="auto" w:fill="auto"/>
          </w:tcPr>
          <w:p w14:paraId="666BAF93" w14:textId="0CAF7015" w:rsidR="00F11AF6" w:rsidRPr="00240401" w:rsidRDefault="00F11AF6" w:rsidP="00FD324C">
            <w:pPr>
              <w:autoSpaceDE w:val="0"/>
              <w:autoSpaceDN w:val="0"/>
              <w:adjustRightInd w:val="0"/>
              <w:jc w:val="center"/>
              <w:rPr>
                <w:color w:val="FF0000"/>
              </w:rPr>
            </w:pPr>
            <w:r>
              <w:t>De uitwerking</w:t>
            </w:r>
            <w:r w:rsidRPr="00520A63">
              <w:t xml:space="preserve"> is niet alleen een opsomming van feiten maar een logisch verhaal. De gegeven informatie is onderbouwd en bevat diepgan</w:t>
            </w:r>
            <w:r>
              <w:t>g</w:t>
            </w:r>
            <w:r w:rsidR="0060374F">
              <w:t xml:space="preserve"> </w:t>
            </w:r>
            <w:r w:rsidR="0060374F" w:rsidRPr="0060374F">
              <w:t>p</w:t>
            </w:r>
            <w:r w:rsidR="00240401" w:rsidRPr="0060374F">
              <w:t>assend bij 4</w:t>
            </w:r>
            <w:r w:rsidR="00240401" w:rsidRPr="0060374F">
              <w:rPr>
                <w:vertAlign w:val="superscript"/>
              </w:rPr>
              <w:t>e</w:t>
            </w:r>
            <w:r w:rsidR="00240401" w:rsidRPr="0060374F">
              <w:t xml:space="preserve"> leerjaar</w:t>
            </w:r>
          </w:p>
        </w:tc>
        <w:tc>
          <w:tcPr>
            <w:tcW w:w="4531" w:type="dxa"/>
            <w:shd w:val="clear" w:color="auto" w:fill="auto"/>
          </w:tcPr>
          <w:p w14:paraId="4C3B7C1C" w14:textId="77777777" w:rsidR="00F11AF6" w:rsidRPr="00825AF3" w:rsidRDefault="00F11AF6" w:rsidP="00FD324C">
            <w:pPr>
              <w:autoSpaceDE w:val="0"/>
              <w:autoSpaceDN w:val="0"/>
              <w:adjustRightInd w:val="0"/>
              <w:jc w:val="center"/>
              <w:rPr>
                <w:b/>
                <w:lang w:eastAsia="nl-NL"/>
              </w:rPr>
            </w:pPr>
          </w:p>
        </w:tc>
      </w:tr>
      <w:tr w:rsidR="00F11AF6" w:rsidRPr="00825AF3" w14:paraId="775B7D0E" w14:textId="77777777" w:rsidTr="00FD324C">
        <w:tc>
          <w:tcPr>
            <w:tcW w:w="4531" w:type="dxa"/>
            <w:shd w:val="clear" w:color="auto" w:fill="E2EFD9" w:themeFill="accent6" w:themeFillTint="33"/>
          </w:tcPr>
          <w:p w14:paraId="40780613" w14:textId="19684F30" w:rsidR="00F11AF6" w:rsidRPr="00825AF3" w:rsidRDefault="002C51A7" w:rsidP="00FD324C">
            <w:pPr>
              <w:autoSpaceDE w:val="0"/>
              <w:autoSpaceDN w:val="0"/>
              <w:adjustRightInd w:val="0"/>
              <w:jc w:val="center"/>
              <w:rPr>
                <w:b/>
                <w:lang w:eastAsia="nl-NL"/>
              </w:rPr>
            </w:pPr>
            <w:r>
              <w:rPr>
                <w:b/>
                <w:lang w:eastAsia="nl-NL"/>
              </w:rPr>
              <w:t>Verpleegkundige methodiek</w:t>
            </w:r>
          </w:p>
        </w:tc>
        <w:tc>
          <w:tcPr>
            <w:tcW w:w="4531" w:type="dxa"/>
            <w:shd w:val="clear" w:color="auto" w:fill="E2EFD9" w:themeFill="accent6" w:themeFillTint="33"/>
          </w:tcPr>
          <w:p w14:paraId="578DD61A" w14:textId="77777777" w:rsidR="00F11AF6" w:rsidRPr="00825AF3" w:rsidRDefault="00036844" w:rsidP="00036844">
            <w:pPr>
              <w:autoSpaceDE w:val="0"/>
              <w:autoSpaceDN w:val="0"/>
              <w:adjustRightInd w:val="0"/>
              <w:rPr>
                <w:b/>
                <w:lang w:eastAsia="nl-NL"/>
              </w:rPr>
            </w:pPr>
            <w:r>
              <w:rPr>
                <w:b/>
                <w:lang w:eastAsia="nl-NL"/>
              </w:rPr>
              <w:t xml:space="preserve">                                   Feedback </w:t>
            </w:r>
          </w:p>
        </w:tc>
      </w:tr>
      <w:tr w:rsidR="00F11AF6" w14:paraId="01DD2B49" w14:textId="77777777" w:rsidTr="00FD324C">
        <w:tc>
          <w:tcPr>
            <w:tcW w:w="4531" w:type="dxa"/>
          </w:tcPr>
          <w:p w14:paraId="0BD98B95" w14:textId="2798BE59" w:rsidR="002C6716" w:rsidRDefault="004925B0" w:rsidP="00FD324C">
            <w:pPr>
              <w:autoSpaceDE w:val="0"/>
              <w:autoSpaceDN w:val="0"/>
              <w:adjustRightInd w:val="0"/>
              <w:rPr>
                <w:lang w:eastAsia="nl-NL"/>
              </w:rPr>
            </w:pPr>
            <w:r>
              <w:rPr>
                <w:lang w:eastAsia="nl-NL"/>
              </w:rPr>
              <w:t xml:space="preserve">Er </w:t>
            </w:r>
            <w:r w:rsidRPr="002C6716">
              <w:rPr>
                <w:lang w:eastAsia="nl-NL"/>
              </w:rPr>
              <w:t>z</w:t>
            </w:r>
            <w:r w:rsidR="002C6716">
              <w:rPr>
                <w:lang w:eastAsia="nl-NL"/>
              </w:rPr>
              <w:t>i</w:t>
            </w:r>
            <w:r w:rsidRPr="002C6716">
              <w:rPr>
                <w:lang w:eastAsia="nl-NL"/>
              </w:rPr>
              <w:t>jn</w:t>
            </w:r>
            <w:r w:rsidR="00C613FC">
              <w:rPr>
                <w:lang w:eastAsia="nl-NL"/>
              </w:rPr>
              <w:t xml:space="preserve"> 3</w:t>
            </w:r>
            <w:r w:rsidR="00F11AF6">
              <w:rPr>
                <w:lang w:eastAsia="nl-NL"/>
              </w:rPr>
              <w:t xml:space="preserve"> verpleegproblemen beschreven</w:t>
            </w:r>
            <w:r w:rsidR="00C86CD2">
              <w:rPr>
                <w:lang w:eastAsia="nl-NL"/>
              </w:rPr>
              <w:t>;</w:t>
            </w:r>
          </w:p>
          <w:p w14:paraId="4A20A54A" w14:textId="541C3DFE" w:rsidR="002C6716" w:rsidRPr="000C77AF" w:rsidRDefault="006672F3" w:rsidP="00FD324C">
            <w:pPr>
              <w:autoSpaceDE w:val="0"/>
              <w:autoSpaceDN w:val="0"/>
              <w:adjustRightInd w:val="0"/>
              <w:rPr>
                <w:lang w:eastAsia="nl-NL"/>
              </w:rPr>
            </w:pPr>
            <w:r w:rsidRPr="000C77AF">
              <w:rPr>
                <w:lang w:eastAsia="nl-NL"/>
              </w:rPr>
              <w:t>Ieder verpleegprobleem wordt z</w:t>
            </w:r>
            <w:r w:rsidR="00C613FC" w:rsidRPr="000C77AF">
              <w:rPr>
                <w:lang w:eastAsia="nl-NL"/>
              </w:rPr>
              <w:t xml:space="preserve">owel </w:t>
            </w:r>
            <w:r w:rsidRPr="000C77AF">
              <w:rPr>
                <w:lang w:eastAsia="nl-NL"/>
              </w:rPr>
              <w:t>via</w:t>
            </w:r>
            <w:r w:rsidR="00C613FC" w:rsidRPr="000C77AF">
              <w:rPr>
                <w:lang w:eastAsia="nl-NL"/>
              </w:rPr>
              <w:t xml:space="preserve"> de PES als met </w:t>
            </w:r>
            <w:r w:rsidR="00C86CD2" w:rsidRPr="000C77AF">
              <w:rPr>
                <w:lang w:eastAsia="nl-NL"/>
              </w:rPr>
              <w:t xml:space="preserve">behulp van </w:t>
            </w:r>
            <w:proofErr w:type="spellStart"/>
            <w:r w:rsidR="00C86CD2" w:rsidRPr="000C77AF">
              <w:rPr>
                <w:lang w:eastAsia="nl-NL"/>
              </w:rPr>
              <w:t>Carpenito</w:t>
            </w:r>
            <w:proofErr w:type="spellEnd"/>
            <w:r w:rsidRPr="000C77AF">
              <w:rPr>
                <w:lang w:eastAsia="nl-NL"/>
              </w:rPr>
              <w:t xml:space="preserve"> uitgewerkt;</w:t>
            </w:r>
          </w:p>
          <w:p w14:paraId="6171DA14" w14:textId="26442CC2" w:rsidR="00714DB7" w:rsidRPr="00C86CD2" w:rsidRDefault="00C613FC" w:rsidP="00FD324C">
            <w:pPr>
              <w:autoSpaceDE w:val="0"/>
              <w:autoSpaceDN w:val="0"/>
              <w:adjustRightInd w:val="0"/>
              <w:rPr>
                <w:b/>
                <w:lang w:eastAsia="nl-NL"/>
              </w:rPr>
            </w:pPr>
            <w:r w:rsidRPr="000C77AF">
              <w:rPr>
                <w:lang w:eastAsia="nl-NL"/>
              </w:rPr>
              <w:t>Deze 3</w:t>
            </w:r>
            <w:r w:rsidR="00C86CD2" w:rsidRPr="000C77AF">
              <w:rPr>
                <w:lang w:eastAsia="nl-NL"/>
              </w:rPr>
              <w:t xml:space="preserve"> beschreven verpleegproblemen zijn opgesteld op basis van prioriteit, waarbij de reden van prioritering wordt uitgelegd</w:t>
            </w:r>
            <w:r w:rsidR="005D723C" w:rsidRPr="000C77AF">
              <w:rPr>
                <w:lang w:eastAsia="nl-NL"/>
              </w:rPr>
              <w:t xml:space="preserve"> aan de hand van het </w:t>
            </w:r>
            <w:proofErr w:type="spellStart"/>
            <w:r w:rsidR="005D723C" w:rsidRPr="000C77AF">
              <w:rPr>
                <w:lang w:eastAsia="nl-NL"/>
              </w:rPr>
              <w:t>redeneerweb</w:t>
            </w:r>
            <w:proofErr w:type="spellEnd"/>
            <w:r w:rsidR="005D723C" w:rsidRPr="000C77AF">
              <w:rPr>
                <w:lang w:eastAsia="nl-NL"/>
              </w:rPr>
              <w:t xml:space="preserve">. </w:t>
            </w:r>
          </w:p>
        </w:tc>
        <w:tc>
          <w:tcPr>
            <w:tcW w:w="4531" w:type="dxa"/>
          </w:tcPr>
          <w:p w14:paraId="67C81511" w14:textId="77777777" w:rsidR="00F11AF6" w:rsidRDefault="00F11AF6" w:rsidP="00FD324C">
            <w:pPr>
              <w:autoSpaceDE w:val="0"/>
              <w:autoSpaceDN w:val="0"/>
              <w:adjustRightInd w:val="0"/>
              <w:rPr>
                <w:lang w:eastAsia="nl-NL"/>
              </w:rPr>
            </w:pPr>
          </w:p>
        </w:tc>
      </w:tr>
      <w:tr w:rsidR="00F11AF6" w14:paraId="61A34BDA" w14:textId="77777777" w:rsidTr="00FD324C">
        <w:tc>
          <w:tcPr>
            <w:tcW w:w="4531" w:type="dxa"/>
          </w:tcPr>
          <w:p w14:paraId="47A93619" w14:textId="5057EE6D" w:rsidR="00C86CD2" w:rsidRDefault="00C613FC" w:rsidP="00C316EB">
            <w:pPr>
              <w:autoSpaceDE w:val="0"/>
              <w:autoSpaceDN w:val="0"/>
              <w:adjustRightInd w:val="0"/>
              <w:rPr>
                <w:lang w:eastAsia="nl-NL"/>
              </w:rPr>
            </w:pPr>
            <w:r w:rsidRPr="006E1130">
              <w:rPr>
                <w:lang w:eastAsia="nl-NL"/>
              </w:rPr>
              <w:t xml:space="preserve">De </w:t>
            </w:r>
            <w:r w:rsidR="00F11AF6" w:rsidRPr="006E1130">
              <w:rPr>
                <w:lang w:eastAsia="nl-NL"/>
              </w:rPr>
              <w:t xml:space="preserve">verpleegkundige doelen </w:t>
            </w:r>
            <w:r w:rsidR="00F93F0B" w:rsidRPr="006E1130">
              <w:rPr>
                <w:lang w:eastAsia="nl-NL"/>
              </w:rPr>
              <w:t xml:space="preserve">zijn </w:t>
            </w:r>
            <w:r w:rsidR="00C316EB" w:rsidRPr="006E1130">
              <w:rPr>
                <w:lang w:eastAsia="nl-NL"/>
              </w:rPr>
              <w:t xml:space="preserve">zowel </w:t>
            </w:r>
            <w:r w:rsidR="00F93F0B" w:rsidRPr="006E1130">
              <w:rPr>
                <w:lang w:eastAsia="nl-NL"/>
              </w:rPr>
              <w:t xml:space="preserve">met behulp van de methode </w:t>
            </w:r>
            <w:r w:rsidRPr="006E1130">
              <w:rPr>
                <w:lang w:eastAsia="nl-NL"/>
              </w:rPr>
              <w:t>SMART beschreven en</w:t>
            </w:r>
            <w:r w:rsidR="00C316EB" w:rsidRPr="006E1130">
              <w:rPr>
                <w:lang w:eastAsia="nl-NL"/>
              </w:rPr>
              <w:t xml:space="preserve"> </w:t>
            </w:r>
            <w:r w:rsidR="00C316EB" w:rsidRPr="006E1130">
              <w:rPr>
                <w:lang w:eastAsia="nl-NL"/>
              </w:rPr>
              <w:lastRenderedPageBreak/>
              <w:t xml:space="preserve">als </w:t>
            </w:r>
            <w:r w:rsidRPr="006E1130">
              <w:rPr>
                <w:lang w:eastAsia="nl-NL"/>
              </w:rPr>
              <w:t xml:space="preserve">met behulp van de NOC/beoogd resultaat uit </w:t>
            </w:r>
            <w:proofErr w:type="spellStart"/>
            <w:r w:rsidRPr="006E1130">
              <w:rPr>
                <w:lang w:eastAsia="nl-NL"/>
              </w:rPr>
              <w:t>Carpenito</w:t>
            </w:r>
            <w:proofErr w:type="spellEnd"/>
            <w:r w:rsidRPr="006E1130">
              <w:rPr>
                <w:lang w:eastAsia="nl-NL"/>
              </w:rPr>
              <w:t xml:space="preserve"> beschreven.</w:t>
            </w:r>
          </w:p>
        </w:tc>
        <w:tc>
          <w:tcPr>
            <w:tcW w:w="4531" w:type="dxa"/>
          </w:tcPr>
          <w:p w14:paraId="418D37D2" w14:textId="77777777" w:rsidR="00F11AF6" w:rsidRDefault="00F11AF6" w:rsidP="00FD324C">
            <w:pPr>
              <w:autoSpaceDE w:val="0"/>
              <w:autoSpaceDN w:val="0"/>
              <w:adjustRightInd w:val="0"/>
              <w:rPr>
                <w:lang w:eastAsia="nl-NL"/>
              </w:rPr>
            </w:pPr>
          </w:p>
        </w:tc>
      </w:tr>
      <w:tr w:rsidR="00F11AF6" w:rsidRPr="00F914A6" w14:paraId="66A04070" w14:textId="77777777" w:rsidTr="00FD324C">
        <w:tc>
          <w:tcPr>
            <w:tcW w:w="4531" w:type="dxa"/>
            <w:shd w:val="clear" w:color="auto" w:fill="FFFFFF" w:themeFill="background1"/>
          </w:tcPr>
          <w:p w14:paraId="6CEF70A4" w14:textId="22CD47E4" w:rsidR="00F11AF6" w:rsidRPr="009017FD" w:rsidRDefault="00C613FC" w:rsidP="00FD324C">
            <w:pPr>
              <w:autoSpaceDE w:val="0"/>
              <w:autoSpaceDN w:val="0"/>
              <w:adjustRightInd w:val="0"/>
              <w:rPr>
                <w:lang w:eastAsia="nl-NL"/>
              </w:rPr>
            </w:pPr>
            <w:r>
              <w:rPr>
                <w:lang w:eastAsia="nl-NL"/>
              </w:rPr>
              <w:t>Bij de</w:t>
            </w:r>
            <w:r w:rsidR="004D64B1">
              <w:rPr>
                <w:lang w:eastAsia="nl-NL"/>
              </w:rPr>
              <w:t xml:space="preserve"> verpleegproblemen zijn de </w:t>
            </w:r>
            <w:r w:rsidR="00F11AF6">
              <w:rPr>
                <w:lang w:eastAsia="nl-NL"/>
              </w:rPr>
              <w:t xml:space="preserve"> verpleegkundige interventies </w:t>
            </w:r>
            <w:r w:rsidR="00F93F0B">
              <w:rPr>
                <w:lang w:eastAsia="nl-NL"/>
              </w:rPr>
              <w:t xml:space="preserve"> </w:t>
            </w:r>
            <w:r w:rsidR="00F11AF6">
              <w:rPr>
                <w:lang w:eastAsia="nl-NL"/>
              </w:rPr>
              <w:t xml:space="preserve">beschreven met behulp </w:t>
            </w:r>
            <w:r w:rsidR="00622ECD">
              <w:rPr>
                <w:lang w:eastAsia="nl-NL"/>
              </w:rPr>
              <w:t xml:space="preserve">van </w:t>
            </w:r>
            <w:r w:rsidR="005D723C" w:rsidRPr="005D723C">
              <w:rPr>
                <w:lang w:eastAsia="nl-NL"/>
              </w:rPr>
              <w:t xml:space="preserve">eigen kennis en inzicht of kennis en inzicht van de collega’s </w:t>
            </w:r>
            <w:r w:rsidR="00622ECD">
              <w:rPr>
                <w:lang w:eastAsia="nl-NL"/>
              </w:rPr>
              <w:t xml:space="preserve">en aangevuld </w:t>
            </w:r>
            <w:r w:rsidR="00F11AF6">
              <w:rPr>
                <w:lang w:eastAsia="nl-NL"/>
              </w:rPr>
              <w:t>van</w:t>
            </w:r>
            <w:r w:rsidR="00622ECD">
              <w:rPr>
                <w:lang w:eastAsia="nl-NL"/>
              </w:rPr>
              <w:t>uit</w:t>
            </w:r>
            <w:r w:rsidR="005D723C">
              <w:rPr>
                <w:lang w:eastAsia="nl-NL"/>
              </w:rPr>
              <w:t xml:space="preserve"> </w:t>
            </w:r>
            <w:proofErr w:type="spellStart"/>
            <w:r w:rsidR="005D723C" w:rsidRPr="005D723C">
              <w:rPr>
                <w:lang w:eastAsia="nl-NL"/>
              </w:rPr>
              <w:t>Carpenito</w:t>
            </w:r>
            <w:proofErr w:type="spellEnd"/>
            <w:r w:rsidR="004D64B1">
              <w:rPr>
                <w:lang w:eastAsia="nl-NL"/>
              </w:rPr>
              <w:t xml:space="preserve">. </w:t>
            </w:r>
          </w:p>
        </w:tc>
        <w:tc>
          <w:tcPr>
            <w:tcW w:w="4531" w:type="dxa"/>
            <w:shd w:val="clear" w:color="auto" w:fill="FFFFFF" w:themeFill="background1"/>
          </w:tcPr>
          <w:p w14:paraId="38C131CC" w14:textId="77777777" w:rsidR="00F11AF6" w:rsidRPr="00F914A6" w:rsidRDefault="00F11AF6" w:rsidP="00FD324C">
            <w:pPr>
              <w:autoSpaceDE w:val="0"/>
              <w:autoSpaceDN w:val="0"/>
              <w:adjustRightInd w:val="0"/>
              <w:rPr>
                <w:b/>
                <w:lang w:eastAsia="nl-NL"/>
              </w:rPr>
            </w:pPr>
          </w:p>
        </w:tc>
      </w:tr>
      <w:tr w:rsidR="00C613FC" w:rsidRPr="00F914A6" w14:paraId="054D9EA7" w14:textId="77777777" w:rsidTr="00FD324C">
        <w:tc>
          <w:tcPr>
            <w:tcW w:w="4531" w:type="dxa"/>
            <w:shd w:val="clear" w:color="auto" w:fill="FFFFFF" w:themeFill="background1"/>
          </w:tcPr>
          <w:p w14:paraId="44B7EE96" w14:textId="38C140FD" w:rsidR="00C613FC" w:rsidRDefault="00C613FC" w:rsidP="00FD324C">
            <w:pPr>
              <w:autoSpaceDE w:val="0"/>
              <w:autoSpaceDN w:val="0"/>
              <w:adjustRightInd w:val="0"/>
              <w:rPr>
                <w:lang w:eastAsia="nl-NL"/>
              </w:rPr>
            </w:pPr>
            <w:r>
              <w:rPr>
                <w:lang w:eastAsia="nl-NL"/>
              </w:rPr>
              <w:t xml:space="preserve">Er is een analyse beschreven van de verschillen en overeenkomsten tussen de uitwerking met de PES en SMART en </w:t>
            </w:r>
            <w:proofErr w:type="spellStart"/>
            <w:r>
              <w:rPr>
                <w:lang w:eastAsia="nl-NL"/>
              </w:rPr>
              <w:t>Carpenito</w:t>
            </w:r>
            <w:proofErr w:type="spellEnd"/>
            <w:r>
              <w:rPr>
                <w:lang w:eastAsia="nl-NL"/>
              </w:rPr>
              <w:t>.</w:t>
            </w:r>
          </w:p>
        </w:tc>
        <w:tc>
          <w:tcPr>
            <w:tcW w:w="4531" w:type="dxa"/>
            <w:shd w:val="clear" w:color="auto" w:fill="FFFFFF" w:themeFill="background1"/>
          </w:tcPr>
          <w:p w14:paraId="5F48C22A" w14:textId="77777777" w:rsidR="00C613FC" w:rsidRPr="00F914A6" w:rsidRDefault="00C613FC" w:rsidP="00FD324C">
            <w:pPr>
              <w:autoSpaceDE w:val="0"/>
              <w:autoSpaceDN w:val="0"/>
              <w:adjustRightInd w:val="0"/>
              <w:rPr>
                <w:b/>
                <w:lang w:eastAsia="nl-NL"/>
              </w:rPr>
            </w:pPr>
          </w:p>
        </w:tc>
      </w:tr>
      <w:tr w:rsidR="00F11AF6" w14:paraId="56C0B2FC" w14:textId="77777777" w:rsidTr="00FD324C">
        <w:tc>
          <w:tcPr>
            <w:tcW w:w="4531" w:type="dxa"/>
          </w:tcPr>
          <w:p w14:paraId="2CD50705" w14:textId="77777777" w:rsidR="00F11AF6" w:rsidRDefault="00F93F0B" w:rsidP="00FD324C">
            <w:pPr>
              <w:autoSpaceDE w:val="0"/>
              <w:autoSpaceDN w:val="0"/>
              <w:adjustRightInd w:val="0"/>
              <w:rPr>
                <w:lang w:eastAsia="nl-NL"/>
              </w:rPr>
            </w:pPr>
            <w:r>
              <w:rPr>
                <w:lang w:eastAsia="nl-NL"/>
              </w:rPr>
              <w:t>D</w:t>
            </w:r>
            <w:r w:rsidR="00F11AF6">
              <w:rPr>
                <w:lang w:eastAsia="nl-NL"/>
              </w:rPr>
              <w:t xml:space="preserve">e verpleegkundige evaluatie </w:t>
            </w:r>
            <w:r>
              <w:rPr>
                <w:lang w:eastAsia="nl-NL"/>
              </w:rPr>
              <w:t xml:space="preserve">is duidelijk </w:t>
            </w:r>
            <w:r w:rsidR="00DD5B55">
              <w:rPr>
                <w:lang w:eastAsia="nl-NL"/>
              </w:rPr>
              <w:t xml:space="preserve">en concreet </w:t>
            </w:r>
            <w:r w:rsidR="00C86CD2">
              <w:rPr>
                <w:lang w:eastAsia="nl-NL"/>
              </w:rPr>
              <w:t xml:space="preserve">beschreven; </w:t>
            </w:r>
          </w:p>
          <w:p w14:paraId="037B07BD" w14:textId="77777777" w:rsidR="00C86CD2" w:rsidRDefault="00C86CD2" w:rsidP="00FD324C">
            <w:pPr>
              <w:autoSpaceDE w:val="0"/>
              <w:autoSpaceDN w:val="0"/>
              <w:adjustRightInd w:val="0"/>
              <w:rPr>
                <w:lang w:eastAsia="nl-NL"/>
              </w:rPr>
            </w:pPr>
            <w:r>
              <w:rPr>
                <w:lang w:eastAsia="nl-NL"/>
              </w:rPr>
              <w:t xml:space="preserve">De evaluatie bevat zowel een proces- als een product evaluatie. </w:t>
            </w:r>
          </w:p>
        </w:tc>
        <w:tc>
          <w:tcPr>
            <w:tcW w:w="4531" w:type="dxa"/>
          </w:tcPr>
          <w:p w14:paraId="21E484A0" w14:textId="77777777" w:rsidR="00F11AF6" w:rsidRDefault="00F11AF6" w:rsidP="00FD324C">
            <w:pPr>
              <w:autoSpaceDE w:val="0"/>
              <w:autoSpaceDN w:val="0"/>
              <w:adjustRightInd w:val="0"/>
              <w:rPr>
                <w:lang w:eastAsia="nl-NL"/>
              </w:rPr>
            </w:pPr>
          </w:p>
        </w:tc>
      </w:tr>
      <w:tr w:rsidR="00D45CE1" w14:paraId="6F64BAA7" w14:textId="77777777" w:rsidTr="00FD324C">
        <w:tc>
          <w:tcPr>
            <w:tcW w:w="4531" w:type="dxa"/>
          </w:tcPr>
          <w:p w14:paraId="7546DB66" w14:textId="02403565" w:rsidR="00D45CE1" w:rsidRDefault="00D45CE1" w:rsidP="00FD324C">
            <w:pPr>
              <w:autoSpaceDE w:val="0"/>
              <w:autoSpaceDN w:val="0"/>
              <w:adjustRightInd w:val="0"/>
              <w:rPr>
                <w:lang w:eastAsia="nl-NL"/>
              </w:rPr>
            </w:pPr>
            <w:r>
              <w:rPr>
                <w:lang w:eastAsia="nl-NL"/>
              </w:rPr>
              <w:t xml:space="preserve">De positieve gezondheidstest is afgenomen en besproken met de patiënt. </w:t>
            </w:r>
          </w:p>
        </w:tc>
        <w:tc>
          <w:tcPr>
            <w:tcW w:w="4531" w:type="dxa"/>
          </w:tcPr>
          <w:p w14:paraId="3A5BD0C4" w14:textId="77777777" w:rsidR="00D45CE1" w:rsidRDefault="00D45CE1" w:rsidP="00FD324C">
            <w:pPr>
              <w:autoSpaceDE w:val="0"/>
              <w:autoSpaceDN w:val="0"/>
              <w:adjustRightInd w:val="0"/>
              <w:rPr>
                <w:lang w:eastAsia="nl-NL"/>
              </w:rPr>
            </w:pPr>
          </w:p>
        </w:tc>
      </w:tr>
    </w:tbl>
    <w:p w14:paraId="08E84B93" w14:textId="77777777" w:rsidR="002E279D" w:rsidRDefault="002E279D">
      <w:bookmarkStart w:id="3" w:name="_Hlk22208520"/>
    </w:p>
    <w:p w14:paraId="12327284" w14:textId="77777777" w:rsidR="002E279D" w:rsidRDefault="002E279D">
      <w:pPr>
        <w:spacing w:after="160" w:line="259" w:lineRule="auto"/>
      </w:pPr>
      <w:r>
        <w:br w:type="page"/>
      </w:r>
    </w:p>
    <w:tbl>
      <w:tblPr>
        <w:tblStyle w:val="Rastertabel6kleurrijk-Accent611"/>
        <w:tblW w:w="10490" w:type="dxa"/>
        <w:tblInd w:w="-572" w:type="dxa"/>
        <w:tblLook w:val="04A0" w:firstRow="1" w:lastRow="0" w:firstColumn="1" w:lastColumn="0" w:noHBand="0" w:noVBand="1"/>
      </w:tblPr>
      <w:tblGrid>
        <w:gridCol w:w="9072"/>
        <w:gridCol w:w="472"/>
        <w:gridCol w:w="473"/>
        <w:gridCol w:w="473"/>
      </w:tblGrid>
      <w:tr w:rsidR="002E279D" w:rsidRPr="002E279D" w14:paraId="07269EC9" w14:textId="77777777" w:rsidTr="002E279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72BE3C92" w14:textId="0299091F" w:rsidR="002E279D" w:rsidRPr="00C316EB" w:rsidRDefault="00317AB9" w:rsidP="002E279D">
            <w:pPr>
              <w:spacing w:after="0"/>
              <w:jc w:val="center"/>
              <w:rPr>
                <w:rFonts w:eastAsia="Times New Roman"/>
                <w:color w:val="FF0000"/>
                <w:sz w:val="32"/>
                <w:szCs w:val="32"/>
              </w:rPr>
            </w:pPr>
            <w:r>
              <w:rPr>
                <w:rFonts w:eastAsia="Times New Roman"/>
                <w:color w:val="385623" w:themeColor="accent6" w:themeShade="80"/>
                <w:sz w:val="32"/>
                <w:szCs w:val="32"/>
              </w:rPr>
              <w:lastRenderedPageBreak/>
              <w:t>Beoordeling thema 8</w:t>
            </w:r>
            <w:r w:rsidR="002E279D" w:rsidRPr="002E279D">
              <w:rPr>
                <w:rFonts w:eastAsia="Times New Roman"/>
                <w:color w:val="385623" w:themeColor="accent6" w:themeShade="80"/>
                <w:sz w:val="32"/>
                <w:szCs w:val="32"/>
              </w:rPr>
              <w:t xml:space="preserve"> </w:t>
            </w:r>
            <w:r w:rsidR="002E279D" w:rsidRPr="002E279D">
              <w:rPr>
                <w:rFonts w:eastAsia="Times New Roman"/>
                <w:color w:val="385623" w:themeColor="accent6" w:themeShade="80"/>
                <w:szCs w:val="20"/>
              </w:rPr>
              <w:t xml:space="preserve">(door </w:t>
            </w:r>
            <w:r w:rsidR="0069426C">
              <w:rPr>
                <w:rFonts w:eastAsia="Times New Roman"/>
                <w:color w:val="385623" w:themeColor="accent6" w:themeShade="80"/>
                <w:szCs w:val="20"/>
              </w:rPr>
              <w:t>SLB</w:t>
            </w:r>
            <w:r w:rsidR="002E279D" w:rsidRPr="002E279D">
              <w:rPr>
                <w:rFonts w:eastAsia="Times New Roman"/>
                <w:color w:val="385623" w:themeColor="accent6" w:themeShade="80"/>
                <w:szCs w:val="20"/>
              </w:rPr>
              <w:t xml:space="preserve"> docent)</w:t>
            </w:r>
          </w:p>
        </w:tc>
      </w:tr>
      <w:tr w:rsidR="002E279D" w:rsidRPr="002E279D" w14:paraId="363DF0FB" w14:textId="77777777" w:rsidTr="002E279D">
        <w:trPr>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FA62E4D" w14:textId="545B26B1" w:rsidR="002E279D" w:rsidRDefault="002E279D" w:rsidP="002E279D">
            <w:pPr>
              <w:spacing w:after="0"/>
              <w:rPr>
                <w:rFonts w:eastAsia="Times New Roman"/>
                <w:b w:val="0"/>
                <w:bCs w:val="0"/>
              </w:rPr>
            </w:pPr>
            <w:r w:rsidRPr="002E279D">
              <w:rPr>
                <w:rFonts w:eastAsia="Times New Roman"/>
              </w:rPr>
              <w:t>Naam student:</w:t>
            </w:r>
          </w:p>
          <w:p w14:paraId="47E82526" w14:textId="77777777" w:rsidR="00AF4F41" w:rsidRPr="002E279D" w:rsidRDefault="00AF4F41" w:rsidP="002E279D">
            <w:pPr>
              <w:spacing w:after="0"/>
              <w:rPr>
                <w:rFonts w:eastAsia="Times New Roman"/>
              </w:rPr>
            </w:pPr>
          </w:p>
          <w:p w14:paraId="554B4365" w14:textId="2FE5FC45" w:rsidR="002E279D" w:rsidRDefault="002E279D" w:rsidP="002E279D">
            <w:pPr>
              <w:spacing w:after="0"/>
              <w:rPr>
                <w:rFonts w:eastAsia="Times New Roman"/>
                <w:b w:val="0"/>
                <w:bCs w:val="0"/>
              </w:rPr>
            </w:pPr>
            <w:r w:rsidRPr="002E279D">
              <w:rPr>
                <w:rFonts w:eastAsia="Times New Roman"/>
              </w:rPr>
              <w:t>Naam nakijkend docent:</w:t>
            </w:r>
          </w:p>
          <w:p w14:paraId="250BB843" w14:textId="77777777" w:rsidR="00AF4F41" w:rsidRPr="002E279D" w:rsidRDefault="00AF4F41" w:rsidP="002E279D">
            <w:pPr>
              <w:spacing w:after="0"/>
              <w:rPr>
                <w:rFonts w:eastAsia="Times New Roman"/>
              </w:rPr>
            </w:pPr>
          </w:p>
          <w:p w14:paraId="43656A9C" w14:textId="4DA8A9F9" w:rsidR="002E279D" w:rsidRDefault="002E279D" w:rsidP="002E279D">
            <w:pPr>
              <w:spacing w:after="0"/>
              <w:rPr>
                <w:rFonts w:eastAsia="Times New Roman"/>
                <w:b w:val="0"/>
                <w:bCs w:val="0"/>
              </w:rPr>
            </w:pPr>
            <w:r w:rsidRPr="002E279D">
              <w:rPr>
                <w:rFonts w:eastAsia="Times New Roman"/>
              </w:rPr>
              <w:t>Voldoende aanwezig: Ja /Nee</w:t>
            </w:r>
          </w:p>
          <w:p w14:paraId="5A8D81CF" w14:textId="77777777" w:rsidR="00AF4F41" w:rsidRPr="002E279D" w:rsidRDefault="00AF4F41" w:rsidP="002E279D">
            <w:pPr>
              <w:spacing w:after="0"/>
              <w:rPr>
                <w:rFonts w:eastAsia="Times New Roman"/>
              </w:rPr>
            </w:pPr>
          </w:p>
          <w:p w14:paraId="24B7B23F" w14:textId="77777777" w:rsidR="002E279D" w:rsidRPr="002E279D" w:rsidRDefault="002E279D" w:rsidP="002E279D">
            <w:pPr>
              <w:spacing w:after="0"/>
              <w:rPr>
                <w:rFonts w:eastAsia="Times New Roman"/>
              </w:rPr>
            </w:pPr>
            <w:r w:rsidRPr="002E279D">
              <w:rPr>
                <w:rFonts w:eastAsia="Times New Roman"/>
              </w:rPr>
              <w:t>Beoordeling: O / V / G</w:t>
            </w:r>
          </w:p>
        </w:tc>
      </w:tr>
      <w:tr w:rsidR="002E279D" w:rsidRPr="002E279D" w14:paraId="029AD818"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1529BB6" w14:textId="77777777" w:rsidR="002E279D" w:rsidRPr="002E279D" w:rsidRDefault="002E279D" w:rsidP="002E279D">
            <w:pPr>
              <w:jc w:val="both"/>
              <w:rPr>
                <w:rFonts w:eastAsia="Times New Roman"/>
                <w:color w:val="000000" w:themeColor="text1"/>
              </w:rPr>
            </w:pPr>
            <w:proofErr w:type="spellStart"/>
            <w:r w:rsidRPr="002E279D">
              <w:rPr>
                <w:rFonts w:eastAsia="Times New Roman"/>
                <w:color w:val="000000" w:themeColor="text1"/>
              </w:rPr>
              <w:t>Lay</w:t>
            </w:r>
            <w:proofErr w:type="spellEnd"/>
            <w:r w:rsidRPr="002E279D">
              <w:rPr>
                <w:rFonts w:eastAsia="Times New Roman"/>
                <w:color w:val="000000" w:themeColor="text1"/>
              </w:rPr>
              <w:t xml:space="preserve"> out verslag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92C5661"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4FAA919"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F35EB90" w14:textId="77777777" w:rsidR="002E279D" w:rsidRPr="002E279D"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G</w:t>
            </w:r>
          </w:p>
        </w:tc>
      </w:tr>
      <w:tr w:rsidR="002E279D" w:rsidRPr="002E279D" w14:paraId="4E70A111" w14:textId="77777777" w:rsidTr="002E279D">
        <w:trPr>
          <w:trHeight w:val="64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0960D009" w14:textId="77777777" w:rsidR="002E279D" w:rsidRPr="002E279D" w:rsidRDefault="002E279D" w:rsidP="002E279D">
            <w:pPr>
              <w:jc w:val="both"/>
              <w:rPr>
                <w:rFonts w:eastAsia="Times New Roman"/>
                <w:color w:val="000000" w:themeColor="text1"/>
              </w:rPr>
            </w:pPr>
            <w:r w:rsidRPr="002E279D">
              <w:rPr>
                <w:rFonts w:eastAsia="Times New Roman"/>
                <w:color w:val="000000" w:themeColor="text1"/>
              </w:rPr>
              <w:t>Het verslag bevat paginanummering, een voorkant, inleiding, inhoudsopgave, hoofdstukken, slot en bronnenlijst;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219AF67"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E6AF3DA"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819BCE6" w14:textId="77777777" w:rsidR="002E279D" w:rsidRPr="002E279D"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2E279D" w:rsidRPr="002E279D" w14:paraId="2A6CA5ED"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51DFD707" w14:textId="77777777" w:rsidR="002E279D" w:rsidRPr="002E279D" w:rsidRDefault="002E279D" w:rsidP="002E279D">
            <w:pPr>
              <w:jc w:val="both"/>
              <w:rPr>
                <w:rFonts w:eastAsia="Times New Roman"/>
                <w:color w:val="000000" w:themeColor="text1"/>
              </w:rPr>
            </w:pPr>
            <w:r w:rsidRPr="002E279D">
              <w:rPr>
                <w:rFonts w:eastAsia="Times New Roman"/>
                <w:color w:val="000000" w:themeColor="text1"/>
              </w:rPr>
              <w:t>Het taalgebruik is helder, kernachtig. De tekst heeft een goede, regelmatige zinsbouw en indeling in alinea’s;</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348F6D2"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1319081"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581AA3D" w14:textId="77777777" w:rsidR="002E279D" w:rsidRPr="002E279D"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2E279D" w:rsidRPr="002E279D" w14:paraId="1606C191"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tcPr>
          <w:p w14:paraId="25263EAE" w14:textId="77777777" w:rsidR="002E279D" w:rsidRPr="002E279D" w:rsidRDefault="002E279D" w:rsidP="002E279D">
            <w:pPr>
              <w:jc w:val="both"/>
              <w:rPr>
                <w:rFonts w:eastAsia="Times New Roman"/>
                <w:color w:val="000000" w:themeColor="text1"/>
              </w:rPr>
            </w:pPr>
            <w:r w:rsidRPr="002E279D">
              <w:rPr>
                <w:rFonts w:eastAsia="Times New Roman"/>
                <w:color w:val="000000" w:themeColor="text1"/>
              </w:rPr>
              <w:t>Citaten en bronnenlijst zijn uitgewerkt volgens de APA richtlijnen.</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473F5AEC"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648FF509"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01B84A4B" w14:textId="77777777" w:rsidR="002E279D" w:rsidRPr="002E279D"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2E279D" w:rsidRPr="002E279D" w14:paraId="28353AF3"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C3C9280" w14:textId="4DD19296" w:rsidR="002E279D" w:rsidRPr="002E279D" w:rsidRDefault="002E279D" w:rsidP="002E279D">
            <w:pPr>
              <w:jc w:val="both"/>
              <w:rPr>
                <w:rFonts w:eastAsia="Times New Roman"/>
                <w:color w:val="000000" w:themeColor="text1"/>
              </w:rPr>
            </w:pPr>
            <w:r w:rsidRPr="002E279D">
              <w:rPr>
                <w:rFonts w:eastAsia="Times New Roman"/>
                <w:color w:val="000000" w:themeColor="text1"/>
              </w:rPr>
              <w:t>Opdracht 1: Individuele opdracht</w:t>
            </w:r>
            <w:r w:rsidR="003848E0">
              <w:rPr>
                <w:rFonts w:eastAsia="Times New Roman"/>
                <w:color w:val="000000" w:themeColor="text1"/>
              </w:rPr>
              <w:t xml:space="preserve"> - g</w:t>
            </w:r>
            <w:r w:rsidRPr="002E279D">
              <w:rPr>
                <w:rFonts w:eastAsia="Times New Roman"/>
                <w:color w:val="000000" w:themeColor="text1"/>
              </w:rPr>
              <w:t>eneeskundige methodiek</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ACCF32B"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3999B15"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6DF1BAB" w14:textId="77777777" w:rsidR="002E279D" w:rsidRPr="002E279D"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G</w:t>
            </w:r>
          </w:p>
        </w:tc>
      </w:tr>
      <w:tr w:rsidR="00F97C9E" w:rsidRPr="002E279D" w14:paraId="62C9291D" w14:textId="77777777" w:rsidTr="00F97C9E">
        <w:trPr>
          <w:trHeight w:val="63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tcPr>
          <w:p w14:paraId="1D234F3A" w14:textId="1C3ED4FB" w:rsidR="00F97C9E" w:rsidRPr="00F97C9E" w:rsidRDefault="00F97C9E" w:rsidP="00F97C9E">
            <w:pPr>
              <w:jc w:val="both"/>
              <w:rPr>
                <w:rFonts w:eastAsia="Times New Roman"/>
                <w:color w:val="auto"/>
              </w:rPr>
            </w:pPr>
            <w:r w:rsidRPr="00F97C9E">
              <w:rPr>
                <w:color w:val="auto"/>
                <w:lang w:eastAsia="nl-NL"/>
              </w:rPr>
              <w:t>De begripsbepaling, epidemiologie en etiologie worden duidelijk verteld;</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EA31A77"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23B427E"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672879B"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62E51D47" w14:textId="77777777" w:rsidTr="00DC0FBA">
        <w:trPr>
          <w:trHeight w:val="57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tcPr>
          <w:p w14:paraId="617477B4" w14:textId="317D6538" w:rsidR="00F97C9E" w:rsidRPr="00F97C9E" w:rsidRDefault="00F97C9E" w:rsidP="00F97C9E">
            <w:pPr>
              <w:jc w:val="both"/>
              <w:rPr>
                <w:rFonts w:eastAsia="Times New Roman"/>
                <w:color w:val="auto"/>
              </w:rPr>
            </w:pPr>
            <w:r w:rsidRPr="00F97C9E">
              <w:rPr>
                <w:color w:val="auto"/>
                <w:lang w:eastAsia="nl-NL"/>
              </w:rPr>
              <w:t>De anatomie, fysiologie en pathologie worden verteld met diepgang behorend bij dit moment van de opleiding;</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C212CBA"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FBDAA79"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A41A1B3"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21AB6635" w14:textId="77777777" w:rsidTr="00F97C9E">
        <w:trPr>
          <w:trHeight w:val="63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tcPr>
          <w:p w14:paraId="060AD740" w14:textId="32A0EC7D" w:rsidR="00F97C9E" w:rsidRPr="00F97C9E" w:rsidRDefault="00F97C9E" w:rsidP="00F97C9E">
            <w:pPr>
              <w:jc w:val="both"/>
              <w:rPr>
                <w:rFonts w:eastAsia="Times New Roman"/>
                <w:color w:val="auto"/>
              </w:rPr>
            </w:pPr>
            <w:r w:rsidRPr="00F97C9E">
              <w:rPr>
                <w:color w:val="auto"/>
                <w:lang w:eastAsia="nl-NL"/>
              </w:rPr>
              <w:t>Onderzoek, diagnose en therapie worden logisch verteld en kunnen op begrijpelijke wijze worden uitgelegd;</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8F064F9"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95EA389"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EB49B01"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6956E29C" w14:textId="77777777" w:rsidTr="00DC0FBA">
        <w:trPr>
          <w:trHeight w:val="63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tcPr>
          <w:p w14:paraId="405A6329" w14:textId="629D3466" w:rsidR="00F97C9E" w:rsidRPr="00F97C9E" w:rsidRDefault="00F97C9E" w:rsidP="00F97C9E">
            <w:pPr>
              <w:jc w:val="both"/>
              <w:rPr>
                <w:rFonts w:eastAsia="Times New Roman"/>
                <w:color w:val="auto"/>
              </w:rPr>
            </w:pPr>
            <w:r w:rsidRPr="00F97C9E">
              <w:rPr>
                <w:color w:val="auto"/>
                <w:lang w:eastAsia="nl-NL"/>
              </w:rPr>
              <w:t>De prognose en (mogelijke) complicaties worden uitgelegd met diepgang passend bij dit moment van de opleiding;</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69AF98E"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264985F"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83661E8"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6644BC05" w14:textId="77777777" w:rsidTr="00DC0FB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hideMark/>
          </w:tcPr>
          <w:p w14:paraId="5A3B2C47" w14:textId="0A202253" w:rsidR="00F97C9E" w:rsidRPr="002E279D" w:rsidRDefault="00F97C9E" w:rsidP="00F97C9E">
            <w:pPr>
              <w:jc w:val="both"/>
              <w:rPr>
                <w:rFonts w:eastAsia="Times New Roman"/>
                <w:color w:val="000000" w:themeColor="text1"/>
              </w:rPr>
            </w:pPr>
            <w:r w:rsidRPr="00F97C9E">
              <w:rPr>
                <w:color w:val="auto"/>
                <w:lang w:eastAsia="nl-NL"/>
              </w:rPr>
              <w:t>De integratie van bovenstaande punten bij de patiënt is passend bij dit moment van de opleiding;</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B1E8B77"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DD92EBE"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FE3190D"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34A68922" w14:textId="77777777" w:rsidTr="00DC0FB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CF186ED" w14:textId="79648A43" w:rsidR="00F97C9E" w:rsidRPr="002E279D" w:rsidRDefault="00F97C9E" w:rsidP="00F97C9E">
            <w:pPr>
              <w:jc w:val="both"/>
              <w:rPr>
                <w:rFonts w:eastAsia="Times New Roman"/>
                <w:color w:val="000000" w:themeColor="text1"/>
              </w:rPr>
            </w:pPr>
            <w:r>
              <w:rPr>
                <w:rFonts w:eastAsia="Times New Roman"/>
                <w:color w:val="000000" w:themeColor="text1"/>
              </w:rPr>
              <w:t>In de uitwerking worden de medische/Latijnse termen gebruikt;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8D21287"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E1DBC7A"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5D482B1"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57080E90"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00601ED" w14:textId="19D10EDD" w:rsidR="00F97C9E" w:rsidRPr="002E279D" w:rsidRDefault="00F97C9E" w:rsidP="00F97C9E">
            <w:pPr>
              <w:jc w:val="both"/>
              <w:rPr>
                <w:rFonts w:eastAsia="Times New Roman"/>
                <w:color w:val="000000" w:themeColor="text1"/>
              </w:rPr>
            </w:pPr>
            <w:r w:rsidRPr="002E279D">
              <w:rPr>
                <w:rFonts w:eastAsia="Times New Roman"/>
                <w:color w:val="000000" w:themeColor="text1"/>
              </w:rPr>
              <w:t>Opdracht 1: Individuele opdracht</w:t>
            </w:r>
            <w:r w:rsidR="006262E9">
              <w:rPr>
                <w:rFonts w:eastAsia="Times New Roman"/>
                <w:color w:val="000000" w:themeColor="text1"/>
              </w:rPr>
              <w:t xml:space="preserve"> - v</w:t>
            </w:r>
            <w:r w:rsidRPr="002E279D">
              <w:rPr>
                <w:rFonts w:eastAsia="Times New Roman"/>
                <w:color w:val="000000" w:themeColor="text1"/>
              </w:rPr>
              <w:t>erpleegkundige methodiek</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184B3BE"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AF06747"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3B6CDF5"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31022915"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6B238CFE" w14:textId="5BF333B6" w:rsidR="00F97C9E" w:rsidRPr="002E279D" w:rsidRDefault="00F97C9E" w:rsidP="00F97C9E">
            <w:pPr>
              <w:jc w:val="both"/>
              <w:rPr>
                <w:rFonts w:eastAsia="Times New Roman"/>
                <w:color w:val="000000" w:themeColor="text1"/>
              </w:rPr>
            </w:pPr>
            <w:r w:rsidRPr="002E279D">
              <w:rPr>
                <w:rFonts w:eastAsia="Times New Roman"/>
                <w:color w:val="000000" w:themeColor="text1"/>
              </w:rPr>
              <w:t>Je hebt maximaal 3 verpleegproblemen beschreve</w:t>
            </w:r>
            <w:r>
              <w:rPr>
                <w:rFonts w:eastAsia="Times New Roman"/>
                <w:color w:val="000000" w:themeColor="text1"/>
              </w:rPr>
              <w:t xml:space="preserve">n met behulp van de methode PES en de Verpleegkundige diagnose met behulp van </w:t>
            </w:r>
            <w:proofErr w:type="spellStart"/>
            <w:r>
              <w:rPr>
                <w:rFonts w:eastAsia="Times New Roman"/>
                <w:color w:val="000000" w:themeColor="text1"/>
              </w:rPr>
              <w:t>Carpenito</w:t>
            </w:r>
            <w:proofErr w:type="spellEnd"/>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DE4CE94"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DD5E997"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26F4049"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6183623C" w14:textId="77777777" w:rsidTr="00D04380">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D95CDF5" w14:textId="3FE1A63E" w:rsidR="00F97C9E" w:rsidRPr="002E279D" w:rsidRDefault="00F97C9E" w:rsidP="00F97C9E">
            <w:pPr>
              <w:jc w:val="both"/>
              <w:rPr>
                <w:rFonts w:eastAsia="Times New Roman"/>
                <w:color w:val="000000" w:themeColor="text1"/>
              </w:rPr>
            </w:pPr>
            <w:r>
              <w:rPr>
                <w:rFonts w:eastAsia="Times New Roman"/>
                <w:color w:val="000000" w:themeColor="text1"/>
              </w:rPr>
              <w:t>Deze 3</w:t>
            </w:r>
            <w:r w:rsidRPr="00D04380">
              <w:rPr>
                <w:rFonts w:eastAsia="Times New Roman"/>
                <w:color w:val="000000" w:themeColor="text1"/>
              </w:rPr>
              <w:t xml:space="preserve"> beschreven verpleegproblemen zijn opgesteld op basis van prioriteit, waarbij de reden van prioritering wordt uitgelegd aan de hand van het </w:t>
            </w:r>
            <w:proofErr w:type="spellStart"/>
            <w:r w:rsidRPr="00D04380">
              <w:rPr>
                <w:rFonts w:eastAsia="Times New Roman"/>
                <w:color w:val="000000" w:themeColor="text1"/>
              </w:rPr>
              <w:t>redeneerweb</w:t>
            </w:r>
            <w:proofErr w:type="spellEnd"/>
            <w:r w:rsidRPr="00D04380">
              <w:rPr>
                <w:rFonts w:eastAsia="Times New Roman"/>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70AFA1C"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B29D04D"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E28E26D"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1CCDFB22" w14:textId="77777777" w:rsidTr="00D04380">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3AEEC825" w14:textId="22FE5E5F" w:rsidR="00F97C9E" w:rsidRPr="002E279D" w:rsidRDefault="00F97C9E" w:rsidP="00F97C9E">
            <w:pPr>
              <w:jc w:val="both"/>
              <w:rPr>
                <w:rFonts w:eastAsia="Times New Roman"/>
                <w:color w:val="000000" w:themeColor="text1"/>
              </w:rPr>
            </w:pPr>
            <w:r w:rsidRPr="002E279D">
              <w:rPr>
                <w:rFonts w:eastAsia="Times New Roman"/>
                <w:color w:val="000000" w:themeColor="text1"/>
              </w:rPr>
              <w:t>Je hebt de verpleeg</w:t>
            </w:r>
            <w:r>
              <w:rPr>
                <w:rFonts w:eastAsia="Times New Roman"/>
                <w:color w:val="000000" w:themeColor="text1"/>
              </w:rPr>
              <w:t>kundige doelen SMART beschreven en met behulp van de</w:t>
            </w:r>
            <w:r w:rsidRPr="00D04380">
              <w:rPr>
                <w:rFonts w:eastAsia="Times New Roman"/>
                <w:color w:val="000000" w:themeColor="text1"/>
              </w:rPr>
              <w:t xml:space="preserve"> NOC/beoogd resultaat uit </w:t>
            </w:r>
            <w:proofErr w:type="spellStart"/>
            <w:r w:rsidRPr="00D04380">
              <w:rPr>
                <w:rFonts w:eastAsia="Times New Roman"/>
                <w:color w:val="000000" w:themeColor="text1"/>
              </w:rPr>
              <w:t>Carpenito</w:t>
            </w:r>
            <w:proofErr w:type="spellEnd"/>
            <w:r w:rsidRPr="00D04380">
              <w:rPr>
                <w:rFonts w:eastAsia="Times New Roman"/>
                <w:color w:val="000000" w:themeColor="text1"/>
              </w:rPr>
              <w:t xml:space="preserve"> beschreven.</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5811226"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3A22C6B"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F8F0560"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00823AA1" w14:textId="77777777" w:rsidTr="00D04380">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2528173A" w14:textId="77777777" w:rsidR="00F97C9E" w:rsidRPr="002E279D" w:rsidRDefault="00F97C9E" w:rsidP="00F97C9E">
            <w:pPr>
              <w:jc w:val="both"/>
              <w:rPr>
                <w:rFonts w:eastAsia="Times New Roman"/>
                <w:color w:val="000000" w:themeColor="text1"/>
              </w:rPr>
            </w:pPr>
            <w:r w:rsidRPr="002E279D">
              <w:rPr>
                <w:rFonts w:eastAsia="Times New Roman"/>
                <w:color w:val="000000" w:themeColor="text1"/>
              </w:rPr>
              <w:t xml:space="preserve">Je hebt de verpleegkundige interventies beschreven met behulp van </w:t>
            </w:r>
            <w:proofErr w:type="spellStart"/>
            <w:r w:rsidRPr="002E279D">
              <w:rPr>
                <w:rFonts w:eastAsia="Times New Roman"/>
                <w:color w:val="000000" w:themeColor="text1"/>
              </w:rPr>
              <w:t>Carpenito</w:t>
            </w:r>
            <w:proofErr w:type="spellEnd"/>
            <w:r w:rsidRPr="002E279D">
              <w:rPr>
                <w:rFonts w:eastAsia="Times New Roman"/>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E0FD7AD"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0D1C5E4"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AA17E97"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5F4F5486" w14:textId="77777777" w:rsidTr="00D04380">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F0FE8D0" w14:textId="4DE00081" w:rsidR="00F97C9E" w:rsidRPr="002E279D" w:rsidRDefault="00F97C9E" w:rsidP="00F97C9E">
            <w:pPr>
              <w:jc w:val="both"/>
              <w:rPr>
                <w:rFonts w:eastAsia="Times New Roman"/>
                <w:color w:val="000000" w:themeColor="text1"/>
              </w:rPr>
            </w:pPr>
            <w:r w:rsidRPr="002E279D">
              <w:rPr>
                <w:rFonts w:eastAsia="Times New Roman"/>
                <w:color w:val="000000" w:themeColor="text1"/>
              </w:rPr>
              <w:t xml:space="preserve">Je hebt de verpleegkundige evaluatie </w:t>
            </w:r>
            <w:r>
              <w:rPr>
                <w:rFonts w:eastAsia="Times New Roman"/>
                <w:color w:val="000000" w:themeColor="text1"/>
              </w:rPr>
              <w:t>(zowel product als proces) beschreven;</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063417D"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AD43A28"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AC7D550"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97C9E" w:rsidRPr="002E279D" w14:paraId="6103E6A1" w14:textId="77777777" w:rsidTr="00DC0FB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4737597" w14:textId="3A3C5CB7" w:rsidR="00F97C9E" w:rsidRPr="002E279D" w:rsidRDefault="00F97C9E" w:rsidP="00F97C9E">
            <w:pPr>
              <w:jc w:val="both"/>
              <w:rPr>
                <w:rFonts w:eastAsia="Times New Roman"/>
                <w:color w:val="000000" w:themeColor="text1"/>
              </w:rPr>
            </w:pPr>
            <w:r>
              <w:rPr>
                <w:rFonts w:eastAsia="Times New Roman"/>
                <w:color w:val="000000" w:themeColor="text1"/>
              </w:rPr>
              <w:t xml:space="preserve">Je hebt een analyse gemaakt van de verschillen en/of overeenkomsten tussen de PES/SMART en de verpleegkundige diagnose en beoogd resultaat van </w:t>
            </w:r>
            <w:proofErr w:type="spellStart"/>
            <w:r>
              <w:rPr>
                <w:rFonts w:eastAsia="Times New Roman"/>
                <w:color w:val="000000" w:themeColor="text1"/>
              </w:rPr>
              <w:t>Carpenito</w:t>
            </w:r>
            <w:proofErr w:type="spellEnd"/>
            <w:r>
              <w:rPr>
                <w:rFonts w:eastAsia="Times New Roman"/>
                <w:color w:val="000000" w:themeColor="text1"/>
              </w:rPr>
              <w:t xml:space="preserve">. </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C72EA28"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F8E0B99"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75FCB37"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bl>
    <w:p w14:paraId="7FD75F08" w14:textId="77777777" w:rsidR="002D5B0E" w:rsidRDefault="002D5B0E">
      <w:r>
        <w:rPr>
          <w:b/>
          <w:bCs/>
        </w:rPr>
        <w:br w:type="page"/>
      </w:r>
    </w:p>
    <w:tbl>
      <w:tblPr>
        <w:tblStyle w:val="Rastertabel6kleurrijk-Accent611"/>
        <w:tblW w:w="10490" w:type="dxa"/>
        <w:tblInd w:w="-572" w:type="dxa"/>
        <w:tblLook w:val="04A0" w:firstRow="1" w:lastRow="0" w:firstColumn="1" w:lastColumn="0" w:noHBand="0" w:noVBand="1"/>
      </w:tblPr>
      <w:tblGrid>
        <w:gridCol w:w="9072"/>
        <w:gridCol w:w="472"/>
        <w:gridCol w:w="473"/>
        <w:gridCol w:w="473"/>
      </w:tblGrid>
      <w:tr w:rsidR="00D45CE1" w:rsidRPr="002E279D" w14:paraId="7402978A" w14:textId="77777777" w:rsidTr="00F97C9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64E0BAFE" w14:textId="074E3C17" w:rsidR="00D45CE1" w:rsidRDefault="00D45CE1" w:rsidP="00D45CE1">
            <w:pPr>
              <w:jc w:val="both"/>
              <w:rPr>
                <w:rFonts w:eastAsia="Times New Roman"/>
                <w:color w:val="000000" w:themeColor="text1"/>
              </w:rPr>
            </w:pPr>
            <w:r>
              <w:rPr>
                <w:rFonts w:eastAsia="Times New Roman"/>
                <w:color w:val="000000" w:themeColor="text1"/>
              </w:rPr>
              <w:lastRenderedPageBreak/>
              <w:t>Opdracht 3</w:t>
            </w:r>
            <w:r w:rsidRPr="002E279D">
              <w:rPr>
                <w:rFonts w:eastAsia="Times New Roman"/>
                <w:color w:val="000000" w:themeColor="text1"/>
              </w:rPr>
              <w:t>: Individuele opdracht</w:t>
            </w:r>
            <w:r w:rsidR="00DC0FBA">
              <w:rPr>
                <w:rFonts w:eastAsia="Times New Roman"/>
                <w:color w:val="000000" w:themeColor="text1"/>
              </w:rPr>
              <w:t xml:space="preserve"> -</w:t>
            </w:r>
            <w:r w:rsidRPr="002E279D">
              <w:rPr>
                <w:rFonts w:eastAsia="Times New Roman"/>
                <w:color w:val="000000" w:themeColor="text1"/>
              </w:rPr>
              <w:t xml:space="preserve"> </w:t>
            </w:r>
            <w:r>
              <w:rPr>
                <w:rFonts w:eastAsia="Times New Roman"/>
                <w:color w:val="000000" w:themeColor="text1"/>
              </w:rPr>
              <w:t xml:space="preserve">positieve gezondheidszorg </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1C727ED0" w14:textId="3018C4A9" w:rsidR="00D45CE1" w:rsidRPr="002E279D" w:rsidRDefault="00D45CE1" w:rsidP="00D45CE1">
            <w:pPr>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2E279D">
              <w:rPr>
                <w:rFonts w:eastAsia="Times New Roman"/>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6F77B18C" w14:textId="413D5818" w:rsidR="00D45CE1" w:rsidRPr="002E279D" w:rsidRDefault="00D45CE1" w:rsidP="00D45CE1">
            <w:pPr>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2E279D">
              <w:rPr>
                <w:rFonts w:eastAsia="Times New Roman"/>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DE34CB5" w14:textId="539D35B6" w:rsidR="00D45CE1" w:rsidRPr="002E279D" w:rsidRDefault="00D45CE1" w:rsidP="00D45CE1">
            <w:pPr>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2E279D">
              <w:rPr>
                <w:rFonts w:eastAsia="Times New Roman"/>
              </w:rPr>
              <w:t>G</w:t>
            </w:r>
          </w:p>
        </w:tc>
      </w:tr>
      <w:tr w:rsidR="00D45CE1" w:rsidRPr="002E279D" w14:paraId="23B0C28D"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2CFD48C4" w14:textId="3AA3025A" w:rsidR="00D45CE1" w:rsidRPr="00D04380" w:rsidRDefault="00D45CE1" w:rsidP="00D45CE1">
            <w:pPr>
              <w:jc w:val="both"/>
              <w:rPr>
                <w:rFonts w:eastAsia="Times New Roman"/>
                <w:color w:val="auto"/>
              </w:rPr>
            </w:pPr>
            <w:bookmarkStart w:id="4" w:name="_Hlk31786796"/>
            <w:bookmarkStart w:id="5" w:name="_Hlk31786660"/>
            <w:bookmarkStart w:id="6" w:name="_Hlk31786557"/>
            <w:r>
              <w:rPr>
                <w:rFonts w:eastAsia="Times New Roman"/>
                <w:color w:val="000000" w:themeColor="text1"/>
              </w:rPr>
              <w:t xml:space="preserve">Je hebt de positieve gezondheid van je patiënt in kaart gebracht; </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BDD64A4"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76AAE76"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2B3B843"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51642AA3"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hideMark/>
          </w:tcPr>
          <w:p w14:paraId="4F245764" w14:textId="7B667EBE" w:rsidR="00D45CE1" w:rsidRPr="00D04380" w:rsidRDefault="00D45CE1" w:rsidP="00D45CE1">
            <w:pPr>
              <w:jc w:val="both"/>
              <w:rPr>
                <w:rFonts w:eastAsia="Times New Roman"/>
                <w:color w:val="auto"/>
              </w:rPr>
            </w:pPr>
            <w:r>
              <w:rPr>
                <w:rFonts w:eastAsia="Times New Roman"/>
                <w:color w:val="000000" w:themeColor="text1"/>
              </w:rPr>
              <w:t xml:space="preserve">Je hebt de uitslag van de test met je patiënt besproken en je neemt de inzichten die het jou en je patiënt hebben gegeven op in je verslag. </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40396BB3"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75E579BB"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7F7BF49D"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bookmarkEnd w:id="4"/>
      <w:bookmarkEnd w:id="5"/>
      <w:bookmarkEnd w:id="6"/>
      <w:tr w:rsidR="00D45CE1" w:rsidRPr="002E279D" w14:paraId="1DFD9B14"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7555ABC0" w14:textId="1B6C14B4" w:rsidR="00D45CE1" w:rsidRDefault="00D45CE1" w:rsidP="00D45CE1">
            <w:pPr>
              <w:jc w:val="both"/>
              <w:rPr>
                <w:rFonts w:eastAsia="Times New Roman"/>
                <w:color w:val="000000" w:themeColor="text1"/>
              </w:rPr>
            </w:pPr>
            <w:r w:rsidRPr="00D04380">
              <w:rPr>
                <w:rFonts w:eastAsia="Times New Roman"/>
                <w:color w:val="auto"/>
              </w:rPr>
              <w:t>Reflectieverslag (pro</w:t>
            </w:r>
            <w:r>
              <w:rPr>
                <w:rFonts w:eastAsia="Times New Roman"/>
                <w:color w:val="auto"/>
              </w:rPr>
              <w:t>ces</w:t>
            </w:r>
            <w:r w:rsidRPr="00D04380">
              <w:rPr>
                <w:rFonts w:eastAsia="Times New Roman"/>
                <w:color w:val="auto"/>
              </w:rPr>
              <w:t>)</w:t>
            </w:r>
          </w:p>
        </w:tc>
        <w:tc>
          <w:tcPr>
            <w:tcW w:w="4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72AAD5BD"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1ED6B091"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2D407CB9" w14:textId="16BCC797" w:rsidR="00D45CE1"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7822186E"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042E29E1" w14:textId="59C1F55F" w:rsidR="00D45CE1" w:rsidRPr="002E279D" w:rsidRDefault="00D45CE1" w:rsidP="00D45CE1">
            <w:pPr>
              <w:jc w:val="both"/>
              <w:rPr>
                <w:rFonts w:eastAsia="Times New Roman"/>
              </w:rPr>
            </w:pPr>
            <w:r w:rsidRPr="00D04380">
              <w:rPr>
                <w:rFonts w:eastAsia="Times New Roman"/>
                <w:color w:val="auto"/>
              </w:rPr>
              <w:t xml:space="preserve">Je </w:t>
            </w:r>
            <w:r>
              <w:rPr>
                <w:rFonts w:eastAsia="Times New Roman"/>
                <w:color w:val="auto"/>
              </w:rPr>
              <w:t xml:space="preserve">het beschreven hoe je hebt gewerkt aan het proces van thema 8; </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A095D79"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453E8C3"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321559C8" w14:textId="2F50EB8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6C4F9196"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F103ECD" w14:textId="33C20BDA" w:rsidR="00D45CE1" w:rsidRPr="00D04380" w:rsidRDefault="00D45CE1" w:rsidP="00D45CE1">
            <w:pPr>
              <w:jc w:val="both"/>
              <w:rPr>
                <w:rFonts w:eastAsia="Times New Roman"/>
                <w:color w:val="auto"/>
              </w:rPr>
            </w:pPr>
            <w:r w:rsidRPr="00D04380">
              <w:rPr>
                <w:rFonts w:eastAsia="Times New Roman"/>
                <w:color w:val="auto"/>
              </w:rPr>
              <w:t xml:space="preserve">Je </w:t>
            </w:r>
            <w:r>
              <w:rPr>
                <w:rFonts w:eastAsia="Times New Roman"/>
                <w:color w:val="auto"/>
              </w:rPr>
              <w:t xml:space="preserve">hebt beschreven hoe je de samenwerking hebt ervaren; </w:t>
            </w: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D462EA4"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8782032"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377F71B" w14:textId="42B9817B"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1EE35EB2"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3910BF9" w14:textId="345BD622" w:rsidR="00D45CE1" w:rsidRPr="00D04380" w:rsidRDefault="00D45CE1" w:rsidP="00B42665">
            <w:pPr>
              <w:jc w:val="both"/>
              <w:rPr>
                <w:rFonts w:eastAsia="Times New Roman"/>
                <w:color w:val="auto"/>
              </w:rPr>
            </w:pPr>
            <w:r w:rsidRPr="00D04380">
              <w:rPr>
                <w:rFonts w:eastAsia="Times New Roman"/>
                <w:color w:val="auto"/>
              </w:rPr>
              <w:t xml:space="preserve">Je </w:t>
            </w:r>
            <w:r>
              <w:rPr>
                <w:rFonts w:eastAsia="Times New Roman"/>
                <w:color w:val="auto"/>
              </w:rPr>
              <w:t>hebt beschreven wat je de volgende keer  eventueel anders zou doen met betrekking t</w:t>
            </w:r>
            <w:r w:rsidR="00B42665">
              <w:rPr>
                <w:rFonts w:eastAsia="Times New Roman"/>
                <w:color w:val="auto"/>
              </w:rPr>
              <w:t xml:space="preserve">ot je eigen handelen en waarom. </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E851943"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326F5F5"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8B690F2" w14:textId="2DAD665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70D1C559"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56D06572" w14:textId="1DC1346E" w:rsidR="00D45CE1" w:rsidRDefault="00D45CE1" w:rsidP="00D45CE1">
            <w:pPr>
              <w:jc w:val="both"/>
              <w:rPr>
                <w:rFonts w:eastAsia="Times New Roman"/>
              </w:rPr>
            </w:pPr>
            <w:r w:rsidRPr="00D04380">
              <w:rPr>
                <w:rFonts w:eastAsia="Times New Roman"/>
                <w:color w:val="auto"/>
              </w:rPr>
              <w:t>Reflectieverslag (product)</w:t>
            </w:r>
          </w:p>
        </w:tc>
        <w:tc>
          <w:tcPr>
            <w:tcW w:w="4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13D0B815"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4932C629"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3BE8E624" w14:textId="5CFAD4C3" w:rsidR="00D45CE1"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05D7E9C3"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51A381B" w14:textId="472F98CF" w:rsidR="00D45CE1" w:rsidRPr="00D04380" w:rsidRDefault="00D45CE1" w:rsidP="00D45CE1">
            <w:pPr>
              <w:jc w:val="both"/>
              <w:rPr>
                <w:rFonts w:eastAsia="Times New Roman"/>
              </w:rPr>
            </w:pPr>
            <w:r w:rsidRPr="00D04380">
              <w:rPr>
                <w:rFonts w:eastAsia="Times New Roman"/>
                <w:color w:val="auto"/>
              </w:rPr>
              <w:t>Je beschrijft de feedback die je van je  klasgenoten op de geneeskundige methodiek hebt gekregen en hoe je dit hebt verwerkt;</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9E723CB"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33552798"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4DCCE01"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74B740C4"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11D1BA3" w14:textId="353C8CAD" w:rsidR="00D45CE1" w:rsidRPr="00D04380" w:rsidRDefault="00D45CE1" w:rsidP="00D45CE1">
            <w:pPr>
              <w:jc w:val="both"/>
              <w:rPr>
                <w:rFonts w:eastAsia="Times New Roman"/>
              </w:rPr>
            </w:pPr>
            <w:r w:rsidRPr="00D04380">
              <w:rPr>
                <w:rFonts w:eastAsia="Times New Roman"/>
                <w:color w:val="auto"/>
              </w:rPr>
              <w:t>Je beschrijft hoe je zelf op professionele wijze feedback gegeven hebt aan een klasgenoot op zijn geneeskundige methodiek;</w:t>
            </w: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4BA1899"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24EA45C"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E044426"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4E8D218D"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3EFF690C" w14:textId="174D052D" w:rsidR="00D45CE1" w:rsidRPr="00D04380" w:rsidRDefault="00D45CE1" w:rsidP="00D45CE1">
            <w:pPr>
              <w:jc w:val="both"/>
              <w:rPr>
                <w:rFonts w:eastAsia="Times New Roman"/>
              </w:rPr>
            </w:pPr>
            <w:r w:rsidRPr="00D04380">
              <w:rPr>
                <w:rFonts w:eastAsia="Times New Roman"/>
                <w:color w:val="auto"/>
              </w:rPr>
              <w:t>Je beschrijft de presentatie van de patiënt aan je werkbegeleider;</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76DB5B1"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6E03A50"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32A084D"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4F0BB85F"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048E4A9" w14:textId="0FACE91C" w:rsidR="00D45CE1" w:rsidRPr="00D04380" w:rsidRDefault="00D45CE1" w:rsidP="00D45CE1">
            <w:pPr>
              <w:jc w:val="both"/>
              <w:rPr>
                <w:rFonts w:eastAsia="Times New Roman"/>
              </w:rPr>
            </w:pPr>
            <w:r w:rsidRPr="00D04380">
              <w:rPr>
                <w:rFonts w:eastAsia="Times New Roman"/>
                <w:color w:val="auto"/>
              </w:rPr>
              <w:t>Je beschrijft de feedback die je van je collega’s en klasgenoten hebt gekregen op de verpleegkundige methodiek.</w:t>
            </w: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778E61D"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4209B48"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1F21490"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2E279D" w:rsidRPr="002E279D" w14:paraId="6FBCEAC9" w14:textId="77777777" w:rsidTr="00CD43E0">
        <w:trPr>
          <w:trHeight w:val="364"/>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right w:val="single" w:sz="4" w:space="0" w:color="A8D08D"/>
            </w:tcBorders>
            <w:shd w:val="clear" w:color="auto" w:fill="E2EFD9" w:themeFill="accent6" w:themeFillTint="33"/>
            <w:vAlign w:val="center"/>
            <w:hideMark/>
          </w:tcPr>
          <w:p w14:paraId="4D5E3C04" w14:textId="350FB92D" w:rsidR="009E4B9A" w:rsidRPr="00DC0FBA" w:rsidRDefault="00DC0FBA" w:rsidP="002E279D">
            <w:pPr>
              <w:jc w:val="both"/>
              <w:rPr>
                <w:rFonts w:eastAsia="Times New Roman"/>
                <w:color w:val="auto"/>
              </w:rPr>
            </w:pPr>
            <w:r>
              <w:rPr>
                <w:rFonts w:eastAsia="Times New Roman"/>
                <w:color w:val="auto"/>
              </w:rPr>
              <w:t>Eventuele opmerkingen:</w:t>
            </w:r>
          </w:p>
          <w:p w14:paraId="4DD30961" w14:textId="341BABD3" w:rsidR="00DC0FBA" w:rsidRDefault="00DC0FBA" w:rsidP="002E279D">
            <w:pPr>
              <w:jc w:val="both"/>
              <w:rPr>
                <w:rFonts w:eastAsia="Times New Roman"/>
              </w:rPr>
            </w:pPr>
          </w:p>
          <w:p w14:paraId="249B9279" w14:textId="7F4EF71B" w:rsidR="00DC0FBA" w:rsidRDefault="00DC0FBA" w:rsidP="002E279D">
            <w:pPr>
              <w:jc w:val="both"/>
              <w:rPr>
                <w:rFonts w:eastAsia="Times New Roman"/>
              </w:rPr>
            </w:pPr>
          </w:p>
          <w:p w14:paraId="136ACE22" w14:textId="77777777" w:rsidR="00DC0FBA" w:rsidRDefault="00DC0FBA" w:rsidP="002E279D">
            <w:pPr>
              <w:jc w:val="both"/>
              <w:rPr>
                <w:rFonts w:eastAsia="Times New Roman"/>
                <w:b w:val="0"/>
                <w:bCs w:val="0"/>
              </w:rPr>
            </w:pPr>
          </w:p>
          <w:p w14:paraId="0870F03C" w14:textId="339745D1" w:rsidR="009E4B9A" w:rsidRPr="002E279D" w:rsidRDefault="009E4B9A" w:rsidP="002E279D">
            <w:pPr>
              <w:jc w:val="both"/>
              <w:rPr>
                <w:rFonts w:eastAsia="Times New Roman"/>
              </w:rPr>
            </w:pPr>
          </w:p>
        </w:tc>
      </w:tr>
    </w:tbl>
    <w:p w14:paraId="63BEFC6E" w14:textId="7C959341" w:rsidR="002D5B0E" w:rsidRDefault="002D5B0E">
      <w:r>
        <w:rPr>
          <w:b/>
          <w:bCs/>
        </w:rPr>
        <w:br w:type="page"/>
      </w:r>
    </w:p>
    <w:tbl>
      <w:tblPr>
        <w:tblStyle w:val="Rastertabel6kleurrijk-Accent611"/>
        <w:tblW w:w="10490" w:type="dxa"/>
        <w:tblInd w:w="-572" w:type="dxa"/>
        <w:tblLook w:val="04A0" w:firstRow="1" w:lastRow="0" w:firstColumn="1" w:lastColumn="0" w:noHBand="0" w:noVBand="1"/>
      </w:tblPr>
      <w:tblGrid>
        <w:gridCol w:w="10490"/>
      </w:tblGrid>
      <w:tr w:rsidR="002D5B0E" w:rsidRPr="002E279D" w14:paraId="376CCDB5" w14:textId="77777777" w:rsidTr="002E279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right w:val="single" w:sz="4" w:space="0" w:color="A8D08D"/>
            </w:tcBorders>
            <w:shd w:val="clear" w:color="auto" w:fill="538135" w:themeFill="accent6" w:themeFillShade="BF"/>
            <w:vAlign w:val="center"/>
          </w:tcPr>
          <w:p w14:paraId="3AF0800A" w14:textId="4C9DB013" w:rsidR="002D5B0E" w:rsidRPr="00CD43E0" w:rsidRDefault="00335465" w:rsidP="002E279D">
            <w:pPr>
              <w:jc w:val="both"/>
              <w:rPr>
                <w:rFonts w:eastAsia="Times New Roman"/>
                <w:color w:val="auto"/>
                <w:sz w:val="22"/>
              </w:rPr>
            </w:pPr>
            <w:r w:rsidRPr="00CD43E0">
              <w:rPr>
                <w:rFonts w:eastAsia="Times New Roman"/>
                <w:color w:val="auto"/>
                <w:sz w:val="22"/>
              </w:rPr>
              <w:lastRenderedPageBreak/>
              <w:t>Beoordeling</w:t>
            </w:r>
          </w:p>
        </w:tc>
      </w:tr>
      <w:tr w:rsidR="002E279D" w:rsidRPr="002E279D" w14:paraId="4AF515DB"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shd w:val="clear" w:color="auto" w:fill="E2EFD9"/>
            <w:vAlign w:val="center"/>
          </w:tcPr>
          <w:p w14:paraId="3D881BAD" w14:textId="77777777" w:rsidR="002E279D" w:rsidRPr="00D04380" w:rsidRDefault="002E279D" w:rsidP="002E279D">
            <w:pPr>
              <w:jc w:val="both"/>
              <w:rPr>
                <w:rFonts w:eastAsia="Times New Roman"/>
                <w:color w:val="auto"/>
              </w:rPr>
            </w:pPr>
            <w:r w:rsidRPr="00D04380">
              <w:rPr>
                <w:rFonts w:eastAsia="Times New Roman"/>
                <w:color w:val="auto"/>
              </w:rPr>
              <w:t xml:space="preserve">Onvoldoende: </w:t>
            </w:r>
          </w:p>
          <w:p w14:paraId="299AA307"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Niet alle onderdelen zijn behaald</w:t>
            </w:r>
          </w:p>
          <w:p w14:paraId="2C6CFB97"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Twee of meer punten van opdracht 1, geneeskundige methodiek zijn onvoldoende</w:t>
            </w:r>
          </w:p>
          <w:p w14:paraId="6BFCA499" w14:textId="25067290" w:rsidR="002E279D"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 xml:space="preserve">Twee of meer punten van opdracht 1, verpleegkundige methodiek zijn onvoldoende </w:t>
            </w:r>
          </w:p>
          <w:p w14:paraId="0365C473" w14:textId="71742EF1" w:rsidR="00B42665" w:rsidRPr="00B42665" w:rsidRDefault="00B42665" w:rsidP="00F97C9E">
            <w:pPr>
              <w:pStyle w:val="Lijstalinea"/>
              <w:numPr>
                <w:ilvl w:val="0"/>
                <w:numId w:val="31"/>
              </w:numPr>
              <w:spacing w:after="0" w:line="240" w:lineRule="auto"/>
              <w:rPr>
                <w:rFonts w:eastAsia="Times New Roman"/>
                <w:color w:val="auto"/>
              </w:rPr>
            </w:pPr>
            <w:r w:rsidRPr="00B42665">
              <w:rPr>
                <w:rFonts w:eastAsia="Times New Roman"/>
                <w:color w:val="auto"/>
              </w:rPr>
              <w:t>Twee of meer punten van opdracht 3, zijn onvoldoende</w:t>
            </w:r>
          </w:p>
          <w:p w14:paraId="56436C21"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Twee of meer punten van het reflectie verslag zijn onvoldoende</w:t>
            </w:r>
          </w:p>
          <w:p w14:paraId="73981337"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 xml:space="preserve">Eén van de drie punten van de </w:t>
            </w:r>
            <w:proofErr w:type="spellStart"/>
            <w:r w:rsidRPr="00D04380">
              <w:rPr>
                <w:rFonts w:eastAsia="Times New Roman"/>
                <w:color w:val="auto"/>
              </w:rPr>
              <w:t>lay</w:t>
            </w:r>
            <w:proofErr w:type="spellEnd"/>
            <w:r w:rsidRPr="00D04380">
              <w:rPr>
                <w:rFonts w:eastAsia="Times New Roman"/>
                <w:color w:val="auto"/>
              </w:rPr>
              <w:t>- out is onvoldoende.</w:t>
            </w:r>
          </w:p>
          <w:p w14:paraId="2C260E08" w14:textId="77777777" w:rsidR="002E279D" w:rsidRPr="00D04380" w:rsidRDefault="002E279D" w:rsidP="002E279D">
            <w:pPr>
              <w:spacing w:after="0" w:line="240" w:lineRule="auto"/>
              <w:ind w:left="360"/>
              <w:rPr>
                <w:rFonts w:eastAsia="Times New Roman"/>
                <w:color w:val="auto"/>
              </w:rPr>
            </w:pPr>
          </w:p>
        </w:tc>
      </w:tr>
      <w:tr w:rsidR="002E279D" w:rsidRPr="002E279D" w14:paraId="3E836152"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tcPr>
          <w:p w14:paraId="3754614E" w14:textId="77777777" w:rsidR="002E279D" w:rsidRPr="00D04380" w:rsidRDefault="002E279D" w:rsidP="002E279D">
            <w:pPr>
              <w:jc w:val="both"/>
              <w:rPr>
                <w:rFonts w:eastAsia="Times New Roman"/>
                <w:color w:val="auto"/>
              </w:rPr>
            </w:pPr>
            <w:r w:rsidRPr="00D04380">
              <w:rPr>
                <w:rFonts w:eastAsia="Times New Roman"/>
                <w:color w:val="auto"/>
              </w:rPr>
              <w:t xml:space="preserve">Voldoende: </w:t>
            </w:r>
          </w:p>
          <w:p w14:paraId="3B25B2A5" w14:textId="77777777" w:rsidR="002E279D" w:rsidRPr="00D04380" w:rsidRDefault="002E279D" w:rsidP="002E279D">
            <w:pPr>
              <w:numPr>
                <w:ilvl w:val="0"/>
                <w:numId w:val="34"/>
              </w:numPr>
              <w:spacing w:after="0" w:line="240" w:lineRule="auto"/>
              <w:contextualSpacing/>
              <w:rPr>
                <w:rFonts w:eastAsia="Times New Roman"/>
                <w:color w:val="auto"/>
              </w:rPr>
            </w:pPr>
            <w:r w:rsidRPr="00D04380">
              <w:rPr>
                <w:rFonts w:eastAsia="Times New Roman"/>
                <w:color w:val="auto"/>
              </w:rPr>
              <w:t>Alle onderdelen zijn behaald</w:t>
            </w:r>
          </w:p>
          <w:p w14:paraId="30433E75"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Er is slechts 1 punt van opdracht 1, geneeskundige methodiek onvoldoende</w:t>
            </w:r>
          </w:p>
          <w:p w14:paraId="1EBFD22B" w14:textId="413C1050" w:rsidR="002E279D"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Er is slechts 1 punt van opdracht 1, verpleegkundige methodiek onvoldoende</w:t>
            </w:r>
          </w:p>
          <w:p w14:paraId="384A92D2" w14:textId="0568F51D" w:rsidR="00B42665" w:rsidRPr="00D04380" w:rsidRDefault="00B42665" w:rsidP="002E279D">
            <w:pPr>
              <w:numPr>
                <w:ilvl w:val="0"/>
                <w:numId w:val="31"/>
              </w:numPr>
              <w:spacing w:after="0" w:line="240" w:lineRule="auto"/>
              <w:contextualSpacing/>
              <w:rPr>
                <w:rFonts w:eastAsia="Times New Roman"/>
                <w:color w:val="auto"/>
              </w:rPr>
            </w:pPr>
            <w:r>
              <w:rPr>
                <w:rFonts w:eastAsia="Times New Roman"/>
                <w:color w:val="auto"/>
              </w:rPr>
              <w:t>Er is slechts 1 punt van opdracht 3 onvoldoende</w:t>
            </w:r>
          </w:p>
          <w:p w14:paraId="3FEE6FEC"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Er is slechts 1 punt van het reflectie verslag onvoldoende</w:t>
            </w:r>
          </w:p>
          <w:p w14:paraId="39488255"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 xml:space="preserve">Alle punten van de </w:t>
            </w:r>
            <w:proofErr w:type="spellStart"/>
            <w:r w:rsidRPr="00D04380">
              <w:rPr>
                <w:rFonts w:eastAsia="Times New Roman"/>
                <w:color w:val="auto"/>
              </w:rPr>
              <w:t>lay</w:t>
            </w:r>
            <w:proofErr w:type="spellEnd"/>
            <w:r w:rsidRPr="00D04380">
              <w:rPr>
                <w:rFonts w:eastAsia="Times New Roman"/>
                <w:color w:val="auto"/>
              </w:rPr>
              <w:t>- out zijn voldoende</w:t>
            </w:r>
          </w:p>
          <w:p w14:paraId="2DBCC94D" w14:textId="77777777" w:rsidR="002E279D" w:rsidRPr="00D04380" w:rsidRDefault="002E279D" w:rsidP="002E279D">
            <w:pPr>
              <w:spacing w:after="0" w:line="240" w:lineRule="auto"/>
              <w:ind w:left="720"/>
              <w:contextualSpacing/>
              <w:rPr>
                <w:rFonts w:eastAsia="Times New Roman"/>
                <w:color w:val="auto"/>
              </w:rPr>
            </w:pPr>
          </w:p>
        </w:tc>
      </w:tr>
      <w:tr w:rsidR="002E279D" w:rsidRPr="002E279D" w14:paraId="17B23F3D"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shd w:val="clear" w:color="auto" w:fill="E2EFD9"/>
            <w:vAlign w:val="center"/>
          </w:tcPr>
          <w:p w14:paraId="5139522B" w14:textId="77777777" w:rsidR="002E279D" w:rsidRPr="00D04380" w:rsidRDefault="002E279D" w:rsidP="002E279D">
            <w:pPr>
              <w:jc w:val="both"/>
              <w:rPr>
                <w:rFonts w:eastAsia="Times New Roman"/>
                <w:color w:val="auto"/>
              </w:rPr>
            </w:pPr>
            <w:r w:rsidRPr="00D04380">
              <w:rPr>
                <w:rFonts w:eastAsia="Times New Roman"/>
                <w:color w:val="auto"/>
              </w:rPr>
              <w:t xml:space="preserve">Goed: </w:t>
            </w:r>
          </w:p>
          <w:p w14:paraId="1F120B1F" w14:textId="77777777" w:rsidR="002E279D" w:rsidRPr="00D04380" w:rsidRDefault="002E279D" w:rsidP="002E279D">
            <w:pPr>
              <w:numPr>
                <w:ilvl w:val="0"/>
                <w:numId w:val="34"/>
              </w:numPr>
              <w:spacing w:after="0" w:line="240" w:lineRule="auto"/>
              <w:contextualSpacing/>
              <w:rPr>
                <w:rFonts w:eastAsia="Times New Roman"/>
                <w:color w:val="auto"/>
              </w:rPr>
            </w:pPr>
            <w:r w:rsidRPr="00D04380">
              <w:rPr>
                <w:rFonts w:eastAsia="Times New Roman"/>
                <w:color w:val="auto"/>
              </w:rPr>
              <w:t>Alle onderdelen zijn behaald</w:t>
            </w:r>
          </w:p>
          <w:p w14:paraId="12417364"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Alle punten van opdracht 1, geneeskundige methodiek, zijn goed</w:t>
            </w:r>
          </w:p>
          <w:p w14:paraId="73F46F9C" w14:textId="6CBECF71" w:rsidR="002E279D"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 xml:space="preserve">Alle punten van opdracht 1,  verpleegkundige methodiek zijn goed </w:t>
            </w:r>
          </w:p>
          <w:p w14:paraId="6F290122" w14:textId="05181EC8" w:rsidR="00B42665" w:rsidRPr="00D04380" w:rsidRDefault="00B42665" w:rsidP="002E279D">
            <w:pPr>
              <w:numPr>
                <w:ilvl w:val="0"/>
                <w:numId w:val="31"/>
              </w:numPr>
              <w:spacing w:after="0" w:line="240" w:lineRule="auto"/>
              <w:contextualSpacing/>
              <w:rPr>
                <w:rFonts w:eastAsia="Times New Roman"/>
                <w:color w:val="auto"/>
              </w:rPr>
            </w:pPr>
            <w:r>
              <w:rPr>
                <w:rFonts w:eastAsia="Times New Roman"/>
                <w:color w:val="auto"/>
              </w:rPr>
              <w:t>Alle punten van opdracht 3 zijn goed</w:t>
            </w:r>
          </w:p>
          <w:p w14:paraId="036A9AED"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2 of meer punten van het reflectie verslag zijn goed de rest is voldoende</w:t>
            </w:r>
          </w:p>
          <w:p w14:paraId="2BC63544" w14:textId="77777777" w:rsidR="002E279D" w:rsidRPr="00D04380" w:rsidRDefault="002E279D" w:rsidP="002E279D">
            <w:pPr>
              <w:numPr>
                <w:ilvl w:val="0"/>
                <w:numId w:val="31"/>
              </w:numPr>
              <w:spacing w:after="0" w:line="240" w:lineRule="auto"/>
              <w:contextualSpacing/>
              <w:rPr>
                <w:rFonts w:eastAsia="Times New Roman"/>
                <w:color w:val="auto"/>
              </w:rPr>
            </w:pPr>
            <w:r w:rsidRPr="00D04380">
              <w:rPr>
                <w:rFonts w:eastAsia="Times New Roman"/>
                <w:color w:val="auto"/>
              </w:rPr>
              <w:t xml:space="preserve">Alle punten van de </w:t>
            </w:r>
            <w:proofErr w:type="spellStart"/>
            <w:r w:rsidRPr="00D04380">
              <w:rPr>
                <w:rFonts w:eastAsia="Times New Roman"/>
                <w:color w:val="auto"/>
              </w:rPr>
              <w:t>lay</w:t>
            </w:r>
            <w:proofErr w:type="spellEnd"/>
            <w:r w:rsidRPr="00D04380">
              <w:rPr>
                <w:rFonts w:eastAsia="Times New Roman"/>
                <w:color w:val="auto"/>
              </w:rPr>
              <w:t>- out zijn goed</w:t>
            </w:r>
          </w:p>
          <w:p w14:paraId="6DF629E6" w14:textId="77777777" w:rsidR="002E279D" w:rsidRPr="00D04380" w:rsidRDefault="002E279D" w:rsidP="002E279D">
            <w:pPr>
              <w:spacing w:after="0" w:line="240" w:lineRule="auto"/>
              <w:ind w:left="720"/>
              <w:contextualSpacing/>
              <w:rPr>
                <w:rFonts w:eastAsia="Times New Roman"/>
                <w:color w:val="auto"/>
              </w:rPr>
            </w:pPr>
          </w:p>
        </w:tc>
      </w:tr>
      <w:tr w:rsidR="002E279D" w:rsidRPr="002E279D" w14:paraId="65BC8224" w14:textId="77777777" w:rsidTr="002E279D">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hideMark/>
          </w:tcPr>
          <w:p w14:paraId="2C30C32E" w14:textId="77777777" w:rsidR="002E279D" w:rsidRPr="00D04380" w:rsidRDefault="002E279D" w:rsidP="002E279D">
            <w:pPr>
              <w:spacing w:after="0"/>
              <w:jc w:val="both"/>
              <w:rPr>
                <w:rFonts w:eastAsia="Times New Roman"/>
                <w:color w:val="auto"/>
              </w:rPr>
            </w:pPr>
            <w:r w:rsidRPr="00D04380">
              <w:rPr>
                <w:rFonts w:eastAsia="Times New Roman"/>
                <w:color w:val="auto"/>
              </w:rPr>
              <w:t>Bij een onvoldoende beoordeling mag je 1x maal herkansen, daarna volgt er een gesprek met je SLB docent voor de vervolgstappen</w:t>
            </w:r>
          </w:p>
        </w:tc>
      </w:tr>
      <w:bookmarkEnd w:id="3"/>
    </w:tbl>
    <w:p w14:paraId="4C952717" w14:textId="77777777" w:rsidR="002D5B0E" w:rsidRDefault="002D5B0E" w:rsidP="00A5656A">
      <w:pPr>
        <w:spacing w:after="160" w:line="259" w:lineRule="auto"/>
        <w:rPr>
          <w:b/>
          <w:sz w:val="28"/>
          <w:szCs w:val="28"/>
          <w:lang w:eastAsia="nl-NL"/>
        </w:rPr>
      </w:pPr>
    </w:p>
    <w:sectPr w:rsidR="002D5B0E" w:rsidSect="006C064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14CBF" w14:textId="77777777" w:rsidR="00492CD7" w:rsidRDefault="00492CD7" w:rsidP="00DC358D">
      <w:pPr>
        <w:spacing w:after="0" w:line="240" w:lineRule="auto"/>
      </w:pPr>
      <w:r>
        <w:separator/>
      </w:r>
    </w:p>
  </w:endnote>
  <w:endnote w:type="continuationSeparator" w:id="0">
    <w:p w14:paraId="2BCCFEC2" w14:textId="77777777" w:rsidR="00492CD7" w:rsidRDefault="00492CD7"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275152"/>
      <w:docPartObj>
        <w:docPartGallery w:val="Page Numbers (Bottom of Page)"/>
        <w:docPartUnique/>
      </w:docPartObj>
    </w:sdtPr>
    <w:sdtEndPr/>
    <w:sdtContent>
      <w:p w14:paraId="196C7E1D" w14:textId="1315DF1A" w:rsidR="000A3F53" w:rsidRDefault="000A3F53">
        <w:pPr>
          <w:pStyle w:val="Voettekst"/>
          <w:jc w:val="right"/>
        </w:pPr>
        <w:r>
          <w:fldChar w:fldCharType="begin"/>
        </w:r>
        <w:r>
          <w:instrText>PAGE   \* MERGEFORMAT</w:instrText>
        </w:r>
        <w:r>
          <w:fldChar w:fldCharType="separate"/>
        </w:r>
        <w:r>
          <w:rPr>
            <w:noProof/>
          </w:rPr>
          <w:t>13</w:t>
        </w:r>
        <w:r>
          <w:fldChar w:fldCharType="end"/>
        </w:r>
      </w:p>
    </w:sdtContent>
  </w:sdt>
  <w:p w14:paraId="20613927" w14:textId="5192FAF4" w:rsidR="000A3F53" w:rsidRPr="00352AA5" w:rsidRDefault="000A3F53">
    <w:pPr>
      <w:pStyle w:val="Voettekst"/>
      <w:rPr>
        <w:sz w:val="18"/>
        <w:szCs w:val="18"/>
      </w:rPr>
    </w:pPr>
    <w:r w:rsidRPr="00352AA5">
      <w:rPr>
        <w:sz w:val="18"/>
        <w:szCs w:val="18"/>
      </w:rPr>
      <w:t>Thema 8: Jij als verpleegkundige in het ziekenhuis, Gilde niveau 4 UMCG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05A11" w14:textId="77777777" w:rsidR="00492CD7" w:rsidRDefault="00492CD7" w:rsidP="00DC358D">
      <w:pPr>
        <w:spacing w:after="0" w:line="240" w:lineRule="auto"/>
      </w:pPr>
      <w:r>
        <w:separator/>
      </w:r>
    </w:p>
  </w:footnote>
  <w:footnote w:type="continuationSeparator" w:id="0">
    <w:p w14:paraId="1A77D437" w14:textId="77777777" w:rsidR="00492CD7" w:rsidRDefault="00492CD7"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1C581A"/>
    <w:multiLevelType w:val="hybridMultilevel"/>
    <w:tmpl w:val="B824B05E"/>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12B098C"/>
    <w:multiLevelType w:val="hybridMultilevel"/>
    <w:tmpl w:val="D8E8D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2122126"/>
    <w:multiLevelType w:val="hybridMultilevel"/>
    <w:tmpl w:val="A002DAB8"/>
    <w:lvl w:ilvl="0" w:tplc="CDF0E40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B47B54"/>
    <w:multiLevelType w:val="hybridMultilevel"/>
    <w:tmpl w:val="DAC2BFB0"/>
    <w:lvl w:ilvl="0" w:tplc="A050C5DE">
      <w:start w:val="10"/>
      <w:numFmt w:val="bullet"/>
      <w:lvlText w:val="-"/>
      <w:lvlJc w:val="left"/>
      <w:pPr>
        <w:ind w:left="720" w:hanging="360"/>
      </w:pPr>
      <w:rPr>
        <w:rFonts w:ascii="Calibri Light" w:eastAsiaTheme="minorEastAsia"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E42458"/>
    <w:multiLevelType w:val="multilevel"/>
    <w:tmpl w:val="9860160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480560"/>
    <w:multiLevelType w:val="hybridMultilevel"/>
    <w:tmpl w:val="46386376"/>
    <w:lvl w:ilvl="0" w:tplc="D382C3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D81D5C"/>
    <w:multiLevelType w:val="hybridMultilevel"/>
    <w:tmpl w:val="3D1E0A4E"/>
    <w:lvl w:ilvl="0" w:tplc="FAC4EAB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5F2318"/>
    <w:multiLevelType w:val="hybridMultilevel"/>
    <w:tmpl w:val="68563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B85744"/>
    <w:multiLevelType w:val="hybridMultilevel"/>
    <w:tmpl w:val="1406862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5011DC"/>
    <w:multiLevelType w:val="hybridMultilevel"/>
    <w:tmpl w:val="BCAC9F56"/>
    <w:lvl w:ilvl="0" w:tplc="D382C3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8E710E"/>
    <w:multiLevelType w:val="hybridMultilevel"/>
    <w:tmpl w:val="B0ECD6A4"/>
    <w:lvl w:ilvl="0" w:tplc="256865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44CA4961"/>
    <w:multiLevelType w:val="hybridMultilevel"/>
    <w:tmpl w:val="5E566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D3E76E4"/>
    <w:multiLevelType w:val="hybridMultilevel"/>
    <w:tmpl w:val="1CF2C6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7400DF"/>
    <w:multiLevelType w:val="hybridMultilevel"/>
    <w:tmpl w:val="26DE9918"/>
    <w:lvl w:ilvl="0" w:tplc="F6B88DF2">
      <w:start w:val="1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0E041F7"/>
    <w:multiLevelType w:val="hybridMultilevel"/>
    <w:tmpl w:val="B27CEBB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492A7F"/>
    <w:multiLevelType w:val="hybridMultilevel"/>
    <w:tmpl w:val="0018F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6C862D60"/>
    <w:multiLevelType w:val="hybridMultilevel"/>
    <w:tmpl w:val="E2BCF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9F6402"/>
    <w:multiLevelType w:val="hybridMultilevel"/>
    <w:tmpl w:val="7A5ED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BA26B1"/>
    <w:multiLevelType w:val="hybridMultilevel"/>
    <w:tmpl w:val="D4881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772380"/>
    <w:multiLevelType w:val="hybridMultilevel"/>
    <w:tmpl w:val="5B3A4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4"/>
  </w:num>
  <w:num w:numId="3">
    <w:abstractNumId w:val="5"/>
  </w:num>
  <w:num w:numId="4">
    <w:abstractNumId w:val="28"/>
  </w:num>
  <w:num w:numId="5">
    <w:abstractNumId w:val="27"/>
  </w:num>
  <w:num w:numId="6">
    <w:abstractNumId w:val="35"/>
  </w:num>
  <w:num w:numId="7">
    <w:abstractNumId w:val="22"/>
  </w:num>
  <w:num w:numId="8">
    <w:abstractNumId w:val="7"/>
  </w:num>
  <w:num w:numId="9">
    <w:abstractNumId w:val="2"/>
  </w:num>
  <w:num w:numId="10">
    <w:abstractNumId w:val="13"/>
  </w:num>
  <w:num w:numId="11">
    <w:abstractNumId w:val="6"/>
  </w:num>
  <w:num w:numId="12">
    <w:abstractNumId w:val="24"/>
  </w:num>
  <w:num w:numId="13">
    <w:abstractNumId w:val="21"/>
  </w:num>
  <w:num w:numId="14">
    <w:abstractNumId w:val="0"/>
  </w:num>
  <w:num w:numId="15">
    <w:abstractNumId w:val="9"/>
  </w:num>
  <w:num w:numId="16">
    <w:abstractNumId w:val="20"/>
  </w:num>
  <w:num w:numId="17">
    <w:abstractNumId w:val="37"/>
  </w:num>
  <w:num w:numId="18">
    <w:abstractNumId w:val="19"/>
  </w:num>
  <w:num w:numId="19">
    <w:abstractNumId w:val="10"/>
  </w:num>
  <w:num w:numId="20">
    <w:abstractNumId w:val="18"/>
  </w:num>
  <w:num w:numId="21">
    <w:abstractNumId w:val="12"/>
  </w:num>
  <w:num w:numId="22">
    <w:abstractNumId w:val="4"/>
  </w:num>
  <w:num w:numId="23">
    <w:abstractNumId w:val="11"/>
  </w:num>
  <w:num w:numId="24">
    <w:abstractNumId w:val="17"/>
  </w:num>
  <w:num w:numId="25">
    <w:abstractNumId w:val="30"/>
  </w:num>
  <w:num w:numId="26">
    <w:abstractNumId w:val="32"/>
  </w:num>
  <w:num w:numId="27">
    <w:abstractNumId w:val="36"/>
  </w:num>
  <w:num w:numId="28">
    <w:abstractNumId w:val="26"/>
  </w:num>
  <w:num w:numId="29">
    <w:abstractNumId w:val="33"/>
  </w:num>
  <w:num w:numId="30">
    <w:abstractNumId w:val="1"/>
  </w:num>
  <w:num w:numId="31">
    <w:abstractNumId w:val="29"/>
  </w:num>
  <w:num w:numId="32">
    <w:abstractNumId w:val="16"/>
  </w:num>
  <w:num w:numId="33">
    <w:abstractNumId w:val="8"/>
  </w:num>
  <w:num w:numId="34">
    <w:abstractNumId w:val="31"/>
  </w:num>
  <w:num w:numId="35">
    <w:abstractNumId w:val="3"/>
  </w:num>
  <w:num w:numId="36">
    <w:abstractNumId w:val="25"/>
  </w:num>
  <w:num w:numId="37">
    <w:abstractNumId w:val="34"/>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2EB5"/>
    <w:rsid w:val="00013F62"/>
    <w:rsid w:val="00023AE8"/>
    <w:rsid w:val="00023C34"/>
    <w:rsid w:val="00024A99"/>
    <w:rsid w:val="00031AF5"/>
    <w:rsid w:val="0003206A"/>
    <w:rsid w:val="0003379C"/>
    <w:rsid w:val="00034169"/>
    <w:rsid w:val="00036844"/>
    <w:rsid w:val="00041EE3"/>
    <w:rsid w:val="00043616"/>
    <w:rsid w:val="00061B7C"/>
    <w:rsid w:val="0007121B"/>
    <w:rsid w:val="00074535"/>
    <w:rsid w:val="00075333"/>
    <w:rsid w:val="00075D28"/>
    <w:rsid w:val="0007725B"/>
    <w:rsid w:val="000803E6"/>
    <w:rsid w:val="000809B6"/>
    <w:rsid w:val="00083741"/>
    <w:rsid w:val="00086ED3"/>
    <w:rsid w:val="00087EFE"/>
    <w:rsid w:val="000903E8"/>
    <w:rsid w:val="00094855"/>
    <w:rsid w:val="00094F3C"/>
    <w:rsid w:val="00096417"/>
    <w:rsid w:val="00097E00"/>
    <w:rsid w:val="000A3990"/>
    <w:rsid w:val="000A3F53"/>
    <w:rsid w:val="000A6F20"/>
    <w:rsid w:val="000A7014"/>
    <w:rsid w:val="000A75DE"/>
    <w:rsid w:val="000B0086"/>
    <w:rsid w:val="000C0F15"/>
    <w:rsid w:val="000C1DCC"/>
    <w:rsid w:val="000C3506"/>
    <w:rsid w:val="000C44DC"/>
    <w:rsid w:val="000C5E83"/>
    <w:rsid w:val="000C77AF"/>
    <w:rsid w:val="000D286A"/>
    <w:rsid w:val="000D7EA0"/>
    <w:rsid w:val="000E00CF"/>
    <w:rsid w:val="000E0401"/>
    <w:rsid w:val="000E0547"/>
    <w:rsid w:val="000E3067"/>
    <w:rsid w:val="000E3B10"/>
    <w:rsid w:val="000E3CC8"/>
    <w:rsid w:val="000E4FDF"/>
    <w:rsid w:val="000E6E47"/>
    <w:rsid w:val="000F337E"/>
    <w:rsid w:val="000F36C3"/>
    <w:rsid w:val="000F4E4B"/>
    <w:rsid w:val="000F5015"/>
    <w:rsid w:val="0010123B"/>
    <w:rsid w:val="00101B56"/>
    <w:rsid w:val="00101B98"/>
    <w:rsid w:val="00102BEA"/>
    <w:rsid w:val="00103800"/>
    <w:rsid w:val="00104F25"/>
    <w:rsid w:val="0010792A"/>
    <w:rsid w:val="00107CDA"/>
    <w:rsid w:val="00113437"/>
    <w:rsid w:val="001174CA"/>
    <w:rsid w:val="00120EF1"/>
    <w:rsid w:val="00125EB0"/>
    <w:rsid w:val="00126188"/>
    <w:rsid w:val="00134AE0"/>
    <w:rsid w:val="00141CDB"/>
    <w:rsid w:val="001576E6"/>
    <w:rsid w:val="00165602"/>
    <w:rsid w:val="001727C2"/>
    <w:rsid w:val="00174F4B"/>
    <w:rsid w:val="0017541E"/>
    <w:rsid w:val="00175575"/>
    <w:rsid w:val="00180270"/>
    <w:rsid w:val="00191421"/>
    <w:rsid w:val="00194388"/>
    <w:rsid w:val="00195C13"/>
    <w:rsid w:val="00196E24"/>
    <w:rsid w:val="001972F4"/>
    <w:rsid w:val="001A0DCF"/>
    <w:rsid w:val="001A14E4"/>
    <w:rsid w:val="001A1FE4"/>
    <w:rsid w:val="001A244A"/>
    <w:rsid w:val="001A25E1"/>
    <w:rsid w:val="001A36DD"/>
    <w:rsid w:val="001A3858"/>
    <w:rsid w:val="001B140E"/>
    <w:rsid w:val="001B4D97"/>
    <w:rsid w:val="001C26DA"/>
    <w:rsid w:val="001C26F9"/>
    <w:rsid w:val="001C27A9"/>
    <w:rsid w:val="001C7741"/>
    <w:rsid w:val="001D6CA4"/>
    <w:rsid w:val="001D7621"/>
    <w:rsid w:val="001E1332"/>
    <w:rsid w:val="001E2865"/>
    <w:rsid w:val="001E4EF1"/>
    <w:rsid w:val="001E6E24"/>
    <w:rsid w:val="001F25D2"/>
    <w:rsid w:val="001F50CA"/>
    <w:rsid w:val="001F5FB6"/>
    <w:rsid w:val="001F7A90"/>
    <w:rsid w:val="00204E07"/>
    <w:rsid w:val="00213BDF"/>
    <w:rsid w:val="00215878"/>
    <w:rsid w:val="00215C1C"/>
    <w:rsid w:val="00217B1B"/>
    <w:rsid w:val="00220CDA"/>
    <w:rsid w:val="00223FB5"/>
    <w:rsid w:val="00225C9C"/>
    <w:rsid w:val="00226336"/>
    <w:rsid w:val="0022684D"/>
    <w:rsid w:val="00226D14"/>
    <w:rsid w:val="00240401"/>
    <w:rsid w:val="00242A93"/>
    <w:rsid w:val="002466D0"/>
    <w:rsid w:val="00252481"/>
    <w:rsid w:val="0025309D"/>
    <w:rsid w:val="00257D6E"/>
    <w:rsid w:val="00263930"/>
    <w:rsid w:val="0026400A"/>
    <w:rsid w:val="00264313"/>
    <w:rsid w:val="00266F6E"/>
    <w:rsid w:val="00267E19"/>
    <w:rsid w:val="00270902"/>
    <w:rsid w:val="00270CF0"/>
    <w:rsid w:val="002724D1"/>
    <w:rsid w:val="00274661"/>
    <w:rsid w:val="00281869"/>
    <w:rsid w:val="00281FC9"/>
    <w:rsid w:val="00283682"/>
    <w:rsid w:val="00284B48"/>
    <w:rsid w:val="00286A75"/>
    <w:rsid w:val="002917BF"/>
    <w:rsid w:val="00292338"/>
    <w:rsid w:val="002A6606"/>
    <w:rsid w:val="002B64E9"/>
    <w:rsid w:val="002C1BD1"/>
    <w:rsid w:val="002C2BE5"/>
    <w:rsid w:val="002C2FD0"/>
    <w:rsid w:val="002C51A7"/>
    <w:rsid w:val="002C6716"/>
    <w:rsid w:val="002D5B0E"/>
    <w:rsid w:val="002D65C4"/>
    <w:rsid w:val="002E0728"/>
    <w:rsid w:val="002E279D"/>
    <w:rsid w:val="002E3AA0"/>
    <w:rsid w:val="002E595F"/>
    <w:rsid w:val="002F1EEB"/>
    <w:rsid w:val="002F29C5"/>
    <w:rsid w:val="002F3E7B"/>
    <w:rsid w:val="002F47C0"/>
    <w:rsid w:val="002F6FF6"/>
    <w:rsid w:val="00300600"/>
    <w:rsid w:val="003067D0"/>
    <w:rsid w:val="0030685E"/>
    <w:rsid w:val="00310853"/>
    <w:rsid w:val="00312ACC"/>
    <w:rsid w:val="00316C4B"/>
    <w:rsid w:val="00317AB9"/>
    <w:rsid w:val="00323947"/>
    <w:rsid w:val="00323AB4"/>
    <w:rsid w:val="003270FF"/>
    <w:rsid w:val="00332EA8"/>
    <w:rsid w:val="003342B3"/>
    <w:rsid w:val="00334AF1"/>
    <w:rsid w:val="00335465"/>
    <w:rsid w:val="00341044"/>
    <w:rsid w:val="00341EF3"/>
    <w:rsid w:val="0034511F"/>
    <w:rsid w:val="00346D58"/>
    <w:rsid w:val="00350E53"/>
    <w:rsid w:val="00352AA5"/>
    <w:rsid w:val="003603F3"/>
    <w:rsid w:val="00361599"/>
    <w:rsid w:val="00363E4A"/>
    <w:rsid w:val="003657F8"/>
    <w:rsid w:val="00370A8F"/>
    <w:rsid w:val="00372712"/>
    <w:rsid w:val="003730BE"/>
    <w:rsid w:val="00375DCD"/>
    <w:rsid w:val="00377BF6"/>
    <w:rsid w:val="00382282"/>
    <w:rsid w:val="00384809"/>
    <w:rsid w:val="003848E0"/>
    <w:rsid w:val="00386657"/>
    <w:rsid w:val="0039600A"/>
    <w:rsid w:val="003A5410"/>
    <w:rsid w:val="003B3B59"/>
    <w:rsid w:val="003B787F"/>
    <w:rsid w:val="003D2F57"/>
    <w:rsid w:val="003E59BA"/>
    <w:rsid w:val="003E737B"/>
    <w:rsid w:val="003E73E8"/>
    <w:rsid w:val="003E7ABE"/>
    <w:rsid w:val="003F1528"/>
    <w:rsid w:val="003F2D59"/>
    <w:rsid w:val="0040053C"/>
    <w:rsid w:val="004025F6"/>
    <w:rsid w:val="00404017"/>
    <w:rsid w:val="0040610B"/>
    <w:rsid w:val="004064A2"/>
    <w:rsid w:val="0040666C"/>
    <w:rsid w:val="00411A9E"/>
    <w:rsid w:val="004162FE"/>
    <w:rsid w:val="00424DB1"/>
    <w:rsid w:val="0042595F"/>
    <w:rsid w:val="00426D55"/>
    <w:rsid w:val="004271BC"/>
    <w:rsid w:val="00430C84"/>
    <w:rsid w:val="00433055"/>
    <w:rsid w:val="004338CE"/>
    <w:rsid w:val="00435172"/>
    <w:rsid w:val="00437C42"/>
    <w:rsid w:val="00441F1D"/>
    <w:rsid w:val="00443D16"/>
    <w:rsid w:val="00445671"/>
    <w:rsid w:val="00447901"/>
    <w:rsid w:val="004506EE"/>
    <w:rsid w:val="00452DDA"/>
    <w:rsid w:val="004607AD"/>
    <w:rsid w:val="00463F99"/>
    <w:rsid w:val="004640EB"/>
    <w:rsid w:val="00484F2B"/>
    <w:rsid w:val="004850ED"/>
    <w:rsid w:val="004925B0"/>
    <w:rsid w:val="00492CD7"/>
    <w:rsid w:val="00494DCB"/>
    <w:rsid w:val="0049518B"/>
    <w:rsid w:val="004958B4"/>
    <w:rsid w:val="004966FE"/>
    <w:rsid w:val="004A3732"/>
    <w:rsid w:val="004A5C75"/>
    <w:rsid w:val="004A7831"/>
    <w:rsid w:val="004B3F7A"/>
    <w:rsid w:val="004B44CB"/>
    <w:rsid w:val="004B4681"/>
    <w:rsid w:val="004B73AA"/>
    <w:rsid w:val="004B7830"/>
    <w:rsid w:val="004C172C"/>
    <w:rsid w:val="004C282F"/>
    <w:rsid w:val="004C3917"/>
    <w:rsid w:val="004D0DF1"/>
    <w:rsid w:val="004D144F"/>
    <w:rsid w:val="004D6266"/>
    <w:rsid w:val="004D64B1"/>
    <w:rsid w:val="004E2A7B"/>
    <w:rsid w:val="004E4170"/>
    <w:rsid w:val="004E5B5D"/>
    <w:rsid w:val="004E6B11"/>
    <w:rsid w:val="004F2D15"/>
    <w:rsid w:val="004F4F6B"/>
    <w:rsid w:val="004F5849"/>
    <w:rsid w:val="004F6557"/>
    <w:rsid w:val="005031F6"/>
    <w:rsid w:val="0050400B"/>
    <w:rsid w:val="00515E5E"/>
    <w:rsid w:val="00516B17"/>
    <w:rsid w:val="00520A63"/>
    <w:rsid w:val="0052327B"/>
    <w:rsid w:val="00525486"/>
    <w:rsid w:val="00526555"/>
    <w:rsid w:val="0053342D"/>
    <w:rsid w:val="00537CC9"/>
    <w:rsid w:val="00543657"/>
    <w:rsid w:val="00546B68"/>
    <w:rsid w:val="00552451"/>
    <w:rsid w:val="00556D45"/>
    <w:rsid w:val="00560A32"/>
    <w:rsid w:val="00560B43"/>
    <w:rsid w:val="00560BD8"/>
    <w:rsid w:val="00564647"/>
    <w:rsid w:val="005648EB"/>
    <w:rsid w:val="00564F11"/>
    <w:rsid w:val="0056699C"/>
    <w:rsid w:val="00576E70"/>
    <w:rsid w:val="0057712A"/>
    <w:rsid w:val="00577E52"/>
    <w:rsid w:val="00582F6C"/>
    <w:rsid w:val="00585347"/>
    <w:rsid w:val="00593263"/>
    <w:rsid w:val="005954EF"/>
    <w:rsid w:val="005A2C18"/>
    <w:rsid w:val="005A56C3"/>
    <w:rsid w:val="005B1D87"/>
    <w:rsid w:val="005B3FEF"/>
    <w:rsid w:val="005B5066"/>
    <w:rsid w:val="005C5F66"/>
    <w:rsid w:val="005C7CFF"/>
    <w:rsid w:val="005D257B"/>
    <w:rsid w:val="005D723C"/>
    <w:rsid w:val="005D7589"/>
    <w:rsid w:val="005E00E0"/>
    <w:rsid w:val="005E02D9"/>
    <w:rsid w:val="005E1862"/>
    <w:rsid w:val="005E25EC"/>
    <w:rsid w:val="005E64A3"/>
    <w:rsid w:val="005E6CC8"/>
    <w:rsid w:val="005F05C8"/>
    <w:rsid w:val="005F0688"/>
    <w:rsid w:val="005F23FD"/>
    <w:rsid w:val="005F379A"/>
    <w:rsid w:val="0060374F"/>
    <w:rsid w:val="0060397D"/>
    <w:rsid w:val="00603C48"/>
    <w:rsid w:val="006109C8"/>
    <w:rsid w:val="00621C22"/>
    <w:rsid w:val="00622ECD"/>
    <w:rsid w:val="00622F41"/>
    <w:rsid w:val="00623830"/>
    <w:rsid w:val="006262E9"/>
    <w:rsid w:val="00627AC6"/>
    <w:rsid w:val="00630146"/>
    <w:rsid w:val="0063158E"/>
    <w:rsid w:val="0063349E"/>
    <w:rsid w:val="006358AD"/>
    <w:rsid w:val="006415B0"/>
    <w:rsid w:val="006529E4"/>
    <w:rsid w:val="00656CCA"/>
    <w:rsid w:val="00657650"/>
    <w:rsid w:val="00657A77"/>
    <w:rsid w:val="00661635"/>
    <w:rsid w:val="006672F3"/>
    <w:rsid w:val="00671E7A"/>
    <w:rsid w:val="00671EC3"/>
    <w:rsid w:val="00681CD2"/>
    <w:rsid w:val="0068410B"/>
    <w:rsid w:val="006841A2"/>
    <w:rsid w:val="00691718"/>
    <w:rsid w:val="0069426C"/>
    <w:rsid w:val="006A05F7"/>
    <w:rsid w:val="006A1E86"/>
    <w:rsid w:val="006A433D"/>
    <w:rsid w:val="006A4EF2"/>
    <w:rsid w:val="006A75CD"/>
    <w:rsid w:val="006B3F18"/>
    <w:rsid w:val="006B49AD"/>
    <w:rsid w:val="006B658D"/>
    <w:rsid w:val="006B672E"/>
    <w:rsid w:val="006B7C75"/>
    <w:rsid w:val="006C0640"/>
    <w:rsid w:val="006C2B63"/>
    <w:rsid w:val="006C6A49"/>
    <w:rsid w:val="006C6AF0"/>
    <w:rsid w:val="006C7832"/>
    <w:rsid w:val="006D2E96"/>
    <w:rsid w:val="006D63ED"/>
    <w:rsid w:val="006E1130"/>
    <w:rsid w:val="006E17E2"/>
    <w:rsid w:val="006E311A"/>
    <w:rsid w:val="006E5140"/>
    <w:rsid w:val="006E5558"/>
    <w:rsid w:val="006E7467"/>
    <w:rsid w:val="006F114D"/>
    <w:rsid w:val="006F13BC"/>
    <w:rsid w:val="006F2C5E"/>
    <w:rsid w:val="00701C41"/>
    <w:rsid w:val="00712E8C"/>
    <w:rsid w:val="00713A3B"/>
    <w:rsid w:val="00714B77"/>
    <w:rsid w:val="00714DB7"/>
    <w:rsid w:val="007174C1"/>
    <w:rsid w:val="00717748"/>
    <w:rsid w:val="00722B6A"/>
    <w:rsid w:val="00724644"/>
    <w:rsid w:val="00726C0C"/>
    <w:rsid w:val="00733116"/>
    <w:rsid w:val="00734BA2"/>
    <w:rsid w:val="00734C20"/>
    <w:rsid w:val="00752450"/>
    <w:rsid w:val="0075564B"/>
    <w:rsid w:val="00755F7D"/>
    <w:rsid w:val="007630E8"/>
    <w:rsid w:val="00763E1F"/>
    <w:rsid w:val="00763F1D"/>
    <w:rsid w:val="00764CE4"/>
    <w:rsid w:val="0076768B"/>
    <w:rsid w:val="0077129E"/>
    <w:rsid w:val="00774AAD"/>
    <w:rsid w:val="00775E46"/>
    <w:rsid w:val="007801B4"/>
    <w:rsid w:val="0078182B"/>
    <w:rsid w:val="00792E6A"/>
    <w:rsid w:val="0079695C"/>
    <w:rsid w:val="007A32E8"/>
    <w:rsid w:val="007B22AA"/>
    <w:rsid w:val="007B4213"/>
    <w:rsid w:val="007B75B4"/>
    <w:rsid w:val="007B7935"/>
    <w:rsid w:val="007C4DBD"/>
    <w:rsid w:val="007C79E1"/>
    <w:rsid w:val="007D67EE"/>
    <w:rsid w:val="007E104C"/>
    <w:rsid w:val="007E5CC6"/>
    <w:rsid w:val="008032C4"/>
    <w:rsid w:val="00804A68"/>
    <w:rsid w:val="00806892"/>
    <w:rsid w:val="008103D4"/>
    <w:rsid w:val="008148BE"/>
    <w:rsid w:val="008158C9"/>
    <w:rsid w:val="0081610B"/>
    <w:rsid w:val="00820866"/>
    <w:rsid w:val="00822F00"/>
    <w:rsid w:val="00822FE9"/>
    <w:rsid w:val="00826F36"/>
    <w:rsid w:val="00830646"/>
    <w:rsid w:val="008375B9"/>
    <w:rsid w:val="008475F7"/>
    <w:rsid w:val="00870944"/>
    <w:rsid w:val="008725D5"/>
    <w:rsid w:val="00873713"/>
    <w:rsid w:val="00873749"/>
    <w:rsid w:val="008759FA"/>
    <w:rsid w:val="00877F53"/>
    <w:rsid w:val="00880BDA"/>
    <w:rsid w:val="0088104A"/>
    <w:rsid w:val="00882B96"/>
    <w:rsid w:val="0088521C"/>
    <w:rsid w:val="00890B00"/>
    <w:rsid w:val="00893ADC"/>
    <w:rsid w:val="008A077B"/>
    <w:rsid w:val="008A26AE"/>
    <w:rsid w:val="008A7217"/>
    <w:rsid w:val="008A726F"/>
    <w:rsid w:val="008A7462"/>
    <w:rsid w:val="008A74F7"/>
    <w:rsid w:val="008B000C"/>
    <w:rsid w:val="008B4F00"/>
    <w:rsid w:val="008B6FD5"/>
    <w:rsid w:val="008C32D6"/>
    <w:rsid w:val="008C3798"/>
    <w:rsid w:val="008C4329"/>
    <w:rsid w:val="008C6561"/>
    <w:rsid w:val="008C6CCE"/>
    <w:rsid w:val="008D2553"/>
    <w:rsid w:val="008D2D6D"/>
    <w:rsid w:val="008E76E7"/>
    <w:rsid w:val="008F29BE"/>
    <w:rsid w:val="008F3329"/>
    <w:rsid w:val="008F5D5F"/>
    <w:rsid w:val="008F6345"/>
    <w:rsid w:val="008F6542"/>
    <w:rsid w:val="009015AC"/>
    <w:rsid w:val="00903F87"/>
    <w:rsid w:val="009049F8"/>
    <w:rsid w:val="00904D14"/>
    <w:rsid w:val="009108FA"/>
    <w:rsid w:val="00911EC3"/>
    <w:rsid w:val="00912005"/>
    <w:rsid w:val="0091313A"/>
    <w:rsid w:val="00913DEC"/>
    <w:rsid w:val="00915E6A"/>
    <w:rsid w:val="00924E56"/>
    <w:rsid w:val="00926DA0"/>
    <w:rsid w:val="00930353"/>
    <w:rsid w:val="00933E27"/>
    <w:rsid w:val="00936FDD"/>
    <w:rsid w:val="009374CB"/>
    <w:rsid w:val="00937D72"/>
    <w:rsid w:val="00937EE8"/>
    <w:rsid w:val="00941CC9"/>
    <w:rsid w:val="00942E18"/>
    <w:rsid w:val="009456D0"/>
    <w:rsid w:val="00945B74"/>
    <w:rsid w:val="00946FF0"/>
    <w:rsid w:val="0094747D"/>
    <w:rsid w:val="00947810"/>
    <w:rsid w:val="00952EA3"/>
    <w:rsid w:val="0095668D"/>
    <w:rsid w:val="00956ECF"/>
    <w:rsid w:val="009620A0"/>
    <w:rsid w:val="0096373D"/>
    <w:rsid w:val="00964F82"/>
    <w:rsid w:val="00965866"/>
    <w:rsid w:val="00965BCB"/>
    <w:rsid w:val="009661BC"/>
    <w:rsid w:val="009670DA"/>
    <w:rsid w:val="00986928"/>
    <w:rsid w:val="00987268"/>
    <w:rsid w:val="009905E4"/>
    <w:rsid w:val="00993036"/>
    <w:rsid w:val="00994892"/>
    <w:rsid w:val="00995BAF"/>
    <w:rsid w:val="00997561"/>
    <w:rsid w:val="009A3C3D"/>
    <w:rsid w:val="009A6FAE"/>
    <w:rsid w:val="009B31DB"/>
    <w:rsid w:val="009B62CA"/>
    <w:rsid w:val="009C38F5"/>
    <w:rsid w:val="009C3F1C"/>
    <w:rsid w:val="009D7F5D"/>
    <w:rsid w:val="009E30CD"/>
    <w:rsid w:val="009E3835"/>
    <w:rsid w:val="009E4207"/>
    <w:rsid w:val="009E4B9A"/>
    <w:rsid w:val="009E5814"/>
    <w:rsid w:val="009F1FF7"/>
    <w:rsid w:val="009F2462"/>
    <w:rsid w:val="009F4DE6"/>
    <w:rsid w:val="009F5521"/>
    <w:rsid w:val="009F67D3"/>
    <w:rsid w:val="00A03A61"/>
    <w:rsid w:val="00A07F91"/>
    <w:rsid w:val="00A21DAB"/>
    <w:rsid w:val="00A21EAC"/>
    <w:rsid w:val="00A27C32"/>
    <w:rsid w:val="00A300B6"/>
    <w:rsid w:val="00A3111A"/>
    <w:rsid w:val="00A31B33"/>
    <w:rsid w:val="00A32850"/>
    <w:rsid w:val="00A416A6"/>
    <w:rsid w:val="00A42FF5"/>
    <w:rsid w:val="00A50EAA"/>
    <w:rsid w:val="00A51D7E"/>
    <w:rsid w:val="00A52E62"/>
    <w:rsid w:val="00A563DE"/>
    <w:rsid w:val="00A5656A"/>
    <w:rsid w:val="00A56FED"/>
    <w:rsid w:val="00A603EA"/>
    <w:rsid w:val="00A60B9C"/>
    <w:rsid w:val="00A61765"/>
    <w:rsid w:val="00A63174"/>
    <w:rsid w:val="00A64AB6"/>
    <w:rsid w:val="00A64FD9"/>
    <w:rsid w:val="00A65D7C"/>
    <w:rsid w:val="00A66E89"/>
    <w:rsid w:val="00A674EE"/>
    <w:rsid w:val="00A73CEF"/>
    <w:rsid w:val="00A75E59"/>
    <w:rsid w:val="00A7668F"/>
    <w:rsid w:val="00A85165"/>
    <w:rsid w:val="00A86145"/>
    <w:rsid w:val="00A96464"/>
    <w:rsid w:val="00AA698B"/>
    <w:rsid w:val="00AA78C8"/>
    <w:rsid w:val="00AA7905"/>
    <w:rsid w:val="00AB3638"/>
    <w:rsid w:val="00AB3FBB"/>
    <w:rsid w:val="00AB501A"/>
    <w:rsid w:val="00AB6246"/>
    <w:rsid w:val="00AB795E"/>
    <w:rsid w:val="00AC0889"/>
    <w:rsid w:val="00AC103F"/>
    <w:rsid w:val="00AC16FB"/>
    <w:rsid w:val="00AC194F"/>
    <w:rsid w:val="00AC229E"/>
    <w:rsid w:val="00AC4532"/>
    <w:rsid w:val="00AC4B56"/>
    <w:rsid w:val="00AC72BD"/>
    <w:rsid w:val="00AE11C2"/>
    <w:rsid w:val="00AE1869"/>
    <w:rsid w:val="00AE1D0E"/>
    <w:rsid w:val="00AE36AA"/>
    <w:rsid w:val="00AE46FA"/>
    <w:rsid w:val="00AF1999"/>
    <w:rsid w:val="00AF3A91"/>
    <w:rsid w:val="00AF4F41"/>
    <w:rsid w:val="00AF63FA"/>
    <w:rsid w:val="00AF776E"/>
    <w:rsid w:val="00B03D7D"/>
    <w:rsid w:val="00B03EF6"/>
    <w:rsid w:val="00B05D0C"/>
    <w:rsid w:val="00B05FEE"/>
    <w:rsid w:val="00B07B8F"/>
    <w:rsid w:val="00B12C8B"/>
    <w:rsid w:val="00B16E19"/>
    <w:rsid w:val="00B25A40"/>
    <w:rsid w:val="00B3063F"/>
    <w:rsid w:val="00B33681"/>
    <w:rsid w:val="00B41643"/>
    <w:rsid w:val="00B42665"/>
    <w:rsid w:val="00B4308F"/>
    <w:rsid w:val="00B44CA0"/>
    <w:rsid w:val="00B45197"/>
    <w:rsid w:val="00B45CB0"/>
    <w:rsid w:val="00B46E92"/>
    <w:rsid w:val="00B473EC"/>
    <w:rsid w:val="00B53D31"/>
    <w:rsid w:val="00B63D8A"/>
    <w:rsid w:val="00B65854"/>
    <w:rsid w:val="00B662C9"/>
    <w:rsid w:val="00B72596"/>
    <w:rsid w:val="00B73DC0"/>
    <w:rsid w:val="00B74327"/>
    <w:rsid w:val="00B76F59"/>
    <w:rsid w:val="00B8084D"/>
    <w:rsid w:val="00B8088A"/>
    <w:rsid w:val="00B86E53"/>
    <w:rsid w:val="00B87DEB"/>
    <w:rsid w:val="00B9349B"/>
    <w:rsid w:val="00B939B8"/>
    <w:rsid w:val="00B95099"/>
    <w:rsid w:val="00BA18C1"/>
    <w:rsid w:val="00BA2D81"/>
    <w:rsid w:val="00BA3CE7"/>
    <w:rsid w:val="00BA62A6"/>
    <w:rsid w:val="00BB237E"/>
    <w:rsid w:val="00BB2804"/>
    <w:rsid w:val="00BB5FF8"/>
    <w:rsid w:val="00BC52B8"/>
    <w:rsid w:val="00BD44B7"/>
    <w:rsid w:val="00BE1081"/>
    <w:rsid w:val="00BE1A63"/>
    <w:rsid w:val="00BE2653"/>
    <w:rsid w:val="00BE2668"/>
    <w:rsid w:val="00BE7125"/>
    <w:rsid w:val="00BF2E8E"/>
    <w:rsid w:val="00BF4666"/>
    <w:rsid w:val="00BF4B99"/>
    <w:rsid w:val="00BF6ED1"/>
    <w:rsid w:val="00C01CFA"/>
    <w:rsid w:val="00C05FF7"/>
    <w:rsid w:val="00C0685C"/>
    <w:rsid w:val="00C073D1"/>
    <w:rsid w:val="00C10FFE"/>
    <w:rsid w:val="00C11F95"/>
    <w:rsid w:val="00C1493A"/>
    <w:rsid w:val="00C15EEA"/>
    <w:rsid w:val="00C1718C"/>
    <w:rsid w:val="00C2545A"/>
    <w:rsid w:val="00C31297"/>
    <w:rsid w:val="00C316EB"/>
    <w:rsid w:val="00C36246"/>
    <w:rsid w:val="00C37BF7"/>
    <w:rsid w:val="00C37FAC"/>
    <w:rsid w:val="00C43102"/>
    <w:rsid w:val="00C5086A"/>
    <w:rsid w:val="00C51783"/>
    <w:rsid w:val="00C518E5"/>
    <w:rsid w:val="00C54FCE"/>
    <w:rsid w:val="00C552C6"/>
    <w:rsid w:val="00C56E42"/>
    <w:rsid w:val="00C60732"/>
    <w:rsid w:val="00C613FC"/>
    <w:rsid w:val="00C624D7"/>
    <w:rsid w:val="00C62691"/>
    <w:rsid w:val="00C63703"/>
    <w:rsid w:val="00C655BE"/>
    <w:rsid w:val="00C67F99"/>
    <w:rsid w:val="00C706A4"/>
    <w:rsid w:val="00C8230C"/>
    <w:rsid w:val="00C86CD2"/>
    <w:rsid w:val="00C877D0"/>
    <w:rsid w:val="00C91CFF"/>
    <w:rsid w:val="00C92622"/>
    <w:rsid w:val="00CA4360"/>
    <w:rsid w:val="00CA44F5"/>
    <w:rsid w:val="00CA6990"/>
    <w:rsid w:val="00CB36EA"/>
    <w:rsid w:val="00CB6CC0"/>
    <w:rsid w:val="00CC55DC"/>
    <w:rsid w:val="00CD0A4E"/>
    <w:rsid w:val="00CD10BF"/>
    <w:rsid w:val="00CD2DD3"/>
    <w:rsid w:val="00CD43E0"/>
    <w:rsid w:val="00CD4D44"/>
    <w:rsid w:val="00CD4DAE"/>
    <w:rsid w:val="00CD5788"/>
    <w:rsid w:val="00CD5C23"/>
    <w:rsid w:val="00CE3284"/>
    <w:rsid w:val="00CF17D1"/>
    <w:rsid w:val="00CF2FA1"/>
    <w:rsid w:val="00CF3BEC"/>
    <w:rsid w:val="00CF4DA5"/>
    <w:rsid w:val="00CF7F5D"/>
    <w:rsid w:val="00D0127E"/>
    <w:rsid w:val="00D03683"/>
    <w:rsid w:val="00D04380"/>
    <w:rsid w:val="00D06CAC"/>
    <w:rsid w:val="00D07145"/>
    <w:rsid w:val="00D13D91"/>
    <w:rsid w:val="00D13FD6"/>
    <w:rsid w:val="00D1579E"/>
    <w:rsid w:val="00D20960"/>
    <w:rsid w:val="00D22602"/>
    <w:rsid w:val="00D22691"/>
    <w:rsid w:val="00D27517"/>
    <w:rsid w:val="00D34CC2"/>
    <w:rsid w:val="00D414B5"/>
    <w:rsid w:val="00D45CE1"/>
    <w:rsid w:val="00D467CF"/>
    <w:rsid w:val="00D518C3"/>
    <w:rsid w:val="00D52292"/>
    <w:rsid w:val="00D5347C"/>
    <w:rsid w:val="00D53C34"/>
    <w:rsid w:val="00D53FBA"/>
    <w:rsid w:val="00D73492"/>
    <w:rsid w:val="00D82C0A"/>
    <w:rsid w:val="00D83DB4"/>
    <w:rsid w:val="00D855E2"/>
    <w:rsid w:val="00D9016A"/>
    <w:rsid w:val="00D9615A"/>
    <w:rsid w:val="00DB12A7"/>
    <w:rsid w:val="00DB13A9"/>
    <w:rsid w:val="00DB7737"/>
    <w:rsid w:val="00DC0FBA"/>
    <w:rsid w:val="00DC358D"/>
    <w:rsid w:val="00DD3F12"/>
    <w:rsid w:val="00DD5476"/>
    <w:rsid w:val="00DD5B55"/>
    <w:rsid w:val="00DD7335"/>
    <w:rsid w:val="00DE29F2"/>
    <w:rsid w:val="00DE5CB3"/>
    <w:rsid w:val="00DE600F"/>
    <w:rsid w:val="00E02896"/>
    <w:rsid w:val="00E139D8"/>
    <w:rsid w:val="00E14218"/>
    <w:rsid w:val="00E17852"/>
    <w:rsid w:val="00E30870"/>
    <w:rsid w:val="00E30DF3"/>
    <w:rsid w:val="00E345B9"/>
    <w:rsid w:val="00E43CA1"/>
    <w:rsid w:val="00E4545E"/>
    <w:rsid w:val="00E55C2C"/>
    <w:rsid w:val="00E56309"/>
    <w:rsid w:val="00E60776"/>
    <w:rsid w:val="00E6378A"/>
    <w:rsid w:val="00E66BD2"/>
    <w:rsid w:val="00E71B0E"/>
    <w:rsid w:val="00E72630"/>
    <w:rsid w:val="00E77196"/>
    <w:rsid w:val="00E77214"/>
    <w:rsid w:val="00E779BC"/>
    <w:rsid w:val="00E870D7"/>
    <w:rsid w:val="00E913AA"/>
    <w:rsid w:val="00E9188F"/>
    <w:rsid w:val="00E924AB"/>
    <w:rsid w:val="00E93803"/>
    <w:rsid w:val="00EA5707"/>
    <w:rsid w:val="00EB0698"/>
    <w:rsid w:val="00EB2D5A"/>
    <w:rsid w:val="00EC4CA4"/>
    <w:rsid w:val="00EC4F83"/>
    <w:rsid w:val="00ED0D4D"/>
    <w:rsid w:val="00ED1410"/>
    <w:rsid w:val="00ED2647"/>
    <w:rsid w:val="00ED3CFA"/>
    <w:rsid w:val="00EE06F7"/>
    <w:rsid w:val="00EE43F4"/>
    <w:rsid w:val="00EF15F0"/>
    <w:rsid w:val="00EF2046"/>
    <w:rsid w:val="00EF3C81"/>
    <w:rsid w:val="00EF511E"/>
    <w:rsid w:val="00EF6AB8"/>
    <w:rsid w:val="00F045B2"/>
    <w:rsid w:val="00F05F4B"/>
    <w:rsid w:val="00F07C2D"/>
    <w:rsid w:val="00F11AF6"/>
    <w:rsid w:val="00F133B8"/>
    <w:rsid w:val="00F1497C"/>
    <w:rsid w:val="00F14CD1"/>
    <w:rsid w:val="00F16EBD"/>
    <w:rsid w:val="00F2481D"/>
    <w:rsid w:val="00F25B0C"/>
    <w:rsid w:val="00F30031"/>
    <w:rsid w:val="00F3064A"/>
    <w:rsid w:val="00F31B27"/>
    <w:rsid w:val="00F33F95"/>
    <w:rsid w:val="00F371BF"/>
    <w:rsid w:val="00F40161"/>
    <w:rsid w:val="00F401E9"/>
    <w:rsid w:val="00F60B6B"/>
    <w:rsid w:val="00F614D1"/>
    <w:rsid w:val="00F61992"/>
    <w:rsid w:val="00F64D3F"/>
    <w:rsid w:val="00F65D86"/>
    <w:rsid w:val="00F707C6"/>
    <w:rsid w:val="00F70C4F"/>
    <w:rsid w:val="00F70E4E"/>
    <w:rsid w:val="00F725C4"/>
    <w:rsid w:val="00F76AC2"/>
    <w:rsid w:val="00F80109"/>
    <w:rsid w:val="00F8097C"/>
    <w:rsid w:val="00F817CD"/>
    <w:rsid w:val="00F83BB0"/>
    <w:rsid w:val="00F844E5"/>
    <w:rsid w:val="00F853B0"/>
    <w:rsid w:val="00F8792E"/>
    <w:rsid w:val="00F908DF"/>
    <w:rsid w:val="00F91622"/>
    <w:rsid w:val="00F92E0A"/>
    <w:rsid w:val="00F93F0B"/>
    <w:rsid w:val="00F94960"/>
    <w:rsid w:val="00F96674"/>
    <w:rsid w:val="00F97A68"/>
    <w:rsid w:val="00F97C9E"/>
    <w:rsid w:val="00FA0923"/>
    <w:rsid w:val="00FA0B55"/>
    <w:rsid w:val="00FA0FB0"/>
    <w:rsid w:val="00FA1D16"/>
    <w:rsid w:val="00FA1F45"/>
    <w:rsid w:val="00FA278D"/>
    <w:rsid w:val="00FA491F"/>
    <w:rsid w:val="00FA60C7"/>
    <w:rsid w:val="00FB1A43"/>
    <w:rsid w:val="00FB2D8B"/>
    <w:rsid w:val="00FB5265"/>
    <w:rsid w:val="00FB7C03"/>
    <w:rsid w:val="00FB7D07"/>
    <w:rsid w:val="00FC025D"/>
    <w:rsid w:val="00FC0ECB"/>
    <w:rsid w:val="00FC2B52"/>
    <w:rsid w:val="00FC44B9"/>
    <w:rsid w:val="00FD0307"/>
    <w:rsid w:val="00FD2647"/>
    <w:rsid w:val="00FD324C"/>
    <w:rsid w:val="00FD5110"/>
    <w:rsid w:val="00FD748C"/>
    <w:rsid w:val="00FF1D82"/>
    <w:rsid w:val="00FF3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EFD7"/>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602"/>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6B3F18"/>
    <w:rPr>
      <w:sz w:val="16"/>
      <w:szCs w:val="16"/>
    </w:rPr>
  </w:style>
  <w:style w:type="paragraph" w:styleId="Tekstopmerking">
    <w:name w:val="annotation text"/>
    <w:basedOn w:val="Standaard"/>
    <w:link w:val="TekstopmerkingChar"/>
    <w:uiPriority w:val="99"/>
    <w:semiHidden/>
    <w:unhideWhenUsed/>
    <w:rsid w:val="006B3F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3F18"/>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B3F18"/>
    <w:rPr>
      <w:b/>
      <w:bCs/>
    </w:rPr>
  </w:style>
  <w:style w:type="character" w:customStyle="1" w:styleId="OnderwerpvanopmerkingChar">
    <w:name w:val="Onderwerp van opmerking Char"/>
    <w:basedOn w:val="TekstopmerkingChar"/>
    <w:link w:val="Onderwerpvanopmerking"/>
    <w:uiPriority w:val="99"/>
    <w:semiHidden/>
    <w:rsid w:val="006B3F18"/>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6B3F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3F18"/>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BA2D81"/>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BA2D8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GeenafstandChar">
    <w:name w:val="Geen afstand Char"/>
    <w:basedOn w:val="Standaardalinea-lettertype"/>
    <w:link w:val="Geenafstand"/>
    <w:uiPriority w:val="1"/>
    <w:locked/>
    <w:rsid w:val="002E279D"/>
    <w:rPr>
      <w:rFonts w:ascii="Calibri" w:eastAsia="Calibri" w:hAnsi="Calibri" w:cs="Times New Roman"/>
    </w:rPr>
  </w:style>
  <w:style w:type="table" w:customStyle="1" w:styleId="Rastertabel6kleurrijk-Accent611">
    <w:name w:val="Rastertabel 6 kleurrijk - Accent 611"/>
    <w:basedOn w:val="Standaardtabel"/>
    <w:uiPriority w:val="51"/>
    <w:rsid w:val="002E279D"/>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 w:type="table" w:customStyle="1" w:styleId="Tabelraster1">
    <w:name w:val="Tabelraster1"/>
    <w:basedOn w:val="Standaardtabel"/>
    <w:next w:val="Tabelraster"/>
    <w:uiPriority w:val="59"/>
    <w:rsid w:val="002E27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6417"/>
    <w:rPr>
      <w:color w:val="0563C1" w:themeColor="hyperlink"/>
      <w:u w:val="single"/>
    </w:rPr>
  </w:style>
  <w:style w:type="character" w:customStyle="1" w:styleId="Onopgelostemelding1">
    <w:name w:val="Onopgeloste melding1"/>
    <w:basedOn w:val="Standaardalinea-lettertype"/>
    <w:uiPriority w:val="99"/>
    <w:semiHidden/>
    <w:unhideWhenUsed/>
    <w:rsid w:val="00096417"/>
    <w:rPr>
      <w:color w:val="605E5C"/>
      <w:shd w:val="clear" w:color="auto" w:fill="E1DFDD"/>
    </w:rPr>
  </w:style>
  <w:style w:type="character" w:styleId="Onopgelostemelding">
    <w:name w:val="Unresolved Mention"/>
    <w:basedOn w:val="Standaardalinea-lettertype"/>
    <w:uiPriority w:val="99"/>
    <w:semiHidden/>
    <w:unhideWhenUsed/>
    <w:rsid w:val="00873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301350889">
      <w:bodyDiv w:val="1"/>
      <w:marLeft w:val="0"/>
      <w:marRight w:val="0"/>
      <w:marTop w:val="0"/>
      <w:marBottom w:val="0"/>
      <w:divBdr>
        <w:top w:val="none" w:sz="0" w:space="0" w:color="auto"/>
        <w:left w:val="none" w:sz="0" w:space="0" w:color="auto"/>
        <w:bottom w:val="none" w:sz="0" w:space="0" w:color="auto"/>
        <w:right w:val="none" w:sz="0" w:space="0" w:color="auto"/>
      </w:divBdr>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 w:id="20205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2.xml><?xml version="1.0" encoding="utf-8"?>
<ds:datastoreItem xmlns:ds="http://schemas.openxmlformats.org/officeDocument/2006/customXml" ds:itemID="{952F32C6-35B9-43E3-85C2-97D4F6EAC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95FF6-63EA-4541-9A84-53A5DFBC2A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46AE2D-C59C-4D75-821E-E04F235F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2522</Words>
  <Characters>13871</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4</cp:revision>
  <cp:lastPrinted>2020-11-03T14:09:00Z</cp:lastPrinted>
  <dcterms:created xsi:type="dcterms:W3CDTF">2020-11-05T20:19:00Z</dcterms:created>
  <dcterms:modified xsi:type="dcterms:W3CDTF">2020-11-13T18:46:00Z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